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85A6" w14:textId="77777777" w:rsidR="00DD7642" w:rsidRPr="00B23695" w:rsidRDefault="00DD7642" w:rsidP="00C367C2">
      <w:pPr>
        <w:contextualSpacing/>
        <w:jc w:val="center"/>
        <w:rPr>
          <w:bCs/>
          <w:sz w:val="28"/>
          <w:szCs w:val="28"/>
        </w:rPr>
      </w:pPr>
      <w:r w:rsidRPr="00B23695">
        <w:rPr>
          <w:bCs/>
          <w:sz w:val="28"/>
          <w:szCs w:val="28"/>
        </w:rPr>
        <w:t>RECORD OF PROCEEDINGS</w:t>
      </w:r>
    </w:p>
    <w:p w14:paraId="4F9FF21E" w14:textId="77777777" w:rsidR="005B35AD" w:rsidRPr="00171F13" w:rsidRDefault="00171F13" w:rsidP="00C367C2">
      <w:pPr>
        <w:contextualSpacing/>
        <w:jc w:val="center"/>
        <w:rPr>
          <w:sz w:val="28"/>
          <w:szCs w:val="28"/>
        </w:rPr>
      </w:pPr>
      <w:r w:rsidRPr="00171F13">
        <w:rPr>
          <w:sz w:val="28"/>
          <w:szCs w:val="28"/>
        </w:rPr>
        <w:t xml:space="preserve">Minutes of </w:t>
      </w:r>
      <w:r w:rsidR="005B35AD" w:rsidRPr="00171F13">
        <w:rPr>
          <w:sz w:val="28"/>
          <w:szCs w:val="28"/>
        </w:rPr>
        <w:t>The Regular</w:t>
      </w:r>
      <w:r w:rsidRPr="00171F13">
        <w:rPr>
          <w:sz w:val="28"/>
          <w:szCs w:val="28"/>
        </w:rPr>
        <w:t xml:space="preserve"> Meeting</w:t>
      </w:r>
    </w:p>
    <w:p w14:paraId="4618474F" w14:textId="182591ED" w:rsidR="0026084E" w:rsidRDefault="00A522ED" w:rsidP="00C367C2">
      <w:pPr>
        <w:spacing w:line="240" w:lineRule="auto"/>
        <w:contextualSpacing/>
        <w:jc w:val="center"/>
        <w:rPr>
          <w:sz w:val="28"/>
          <w:szCs w:val="28"/>
        </w:rPr>
      </w:pPr>
      <w:r>
        <w:rPr>
          <w:sz w:val="28"/>
          <w:szCs w:val="28"/>
        </w:rPr>
        <w:t>Ju</w:t>
      </w:r>
      <w:r w:rsidR="00A50C3B">
        <w:rPr>
          <w:sz w:val="28"/>
          <w:szCs w:val="28"/>
        </w:rPr>
        <w:t>ly 13</w:t>
      </w:r>
      <w:r w:rsidR="0025140A">
        <w:rPr>
          <w:sz w:val="28"/>
          <w:szCs w:val="28"/>
        </w:rPr>
        <w:t>, 2026</w:t>
      </w:r>
      <w:r w:rsidR="006732B0">
        <w:rPr>
          <w:sz w:val="28"/>
          <w:szCs w:val="28"/>
        </w:rPr>
        <w:t xml:space="preserve"> @ </w:t>
      </w:r>
      <w:r w:rsidR="0025140A">
        <w:rPr>
          <w:sz w:val="28"/>
          <w:szCs w:val="28"/>
        </w:rPr>
        <w:t>7</w:t>
      </w:r>
      <w:r w:rsidR="006732B0">
        <w:rPr>
          <w:sz w:val="28"/>
          <w:szCs w:val="28"/>
        </w:rPr>
        <w:t>:0</w:t>
      </w:r>
      <w:r w:rsidR="002303D7">
        <w:rPr>
          <w:sz w:val="28"/>
          <w:szCs w:val="28"/>
        </w:rPr>
        <w:t>0</w:t>
      </w:r>
      <w:r w:rsidR="006732B0">
        <w:rPr>
          <w:sz w:val="28"/>
          <w:szCs w:val="28"/>
        </w:rPr>
        <w:t xml:space="preserve"> P.M.</w:t>
      </w:r>
    </w:p>
    <w:p w14:paraId="0E632FE6" w14:textId="182370E4" w:rsidR="0070028E" w:rsidRDefault="0070028E" w:rsidP="002E48FA">
      <w:pPr>
        <w:spacing w:line="240" w:lineRule="auto"/>
        <w:contextualSpacing/>
      </w:pPr>
    </w:p>
    <w:p w14:paraId="6A382D8E" w14:textId="77777777" w:rsidR="00E606C5" w:rsidRDefault="00E606C5" w:rsidP="007F3551">
      <w:pPr>
        <w:spacing w:line="240" w:lineRule="auto"/>
        <w:contextualSpacing/>
      </w:pPr>
    </w:p>
    <w:p w14:paraId="199A1DF1" w14:textId="0818B01F" w:rsidR="00003A50" w:rsidRDefault="007F3551" w:rsidP="007F3551">
      <w:pPr>
        <w:spacing w:line="240" w:lineRule="auto"/>
        <w:contextualSpacing/>
      </w:pPr>
      <w:r w:rsidRPr="005B682E">
        <w:t>Council met in Regular session with</w:t>
      </w:r>
      <w:r w:rsidR="00675374">
        <w:t xml:space="preserve"> </w:t>
      </w:r>
      <w:r w:rsidR="00E94EF6">
        <w:t xml:space="preserve">Brad Bohland, </w:t>
      </w:r>
      <w:r w:rsidR="008D365C">
        <w:t>Jason Hower</w:t>
      </w:r>
      <w:r w:rsidR="00B83855">
        <w:t xml:space="preserve">, </w:t>
      </w:r>
      <w:r w:rsidR="00A50C3B">
        <w:t xml:space="preserve">Allen Wobler, </w:t>
      </w:r>
      <w:r w:rsidR="0025140A">
        <w:t xml:space="preserve">Jason </w:t>
      </w:r>
      <w:r w:rsidR="00A8504C">
        <w:t>Miller</w:t>
      </w:r>
      <w:r w:rsidR="0056586D">
        <w:t>,</w:t>
      </w:r>
      <w:r w:rsidR="00E94EF6">
        <w:t xml:space="preserve"> </w:t>
      </w:r>
      <w:r w:rsidR="00A8504C">
        <w:t>and</w:t>
      </w:r>
      <w:r w:rsidR="002E3D15">
        <w:t xml:space="preserve"> </w:t>
      </w:r>
      <w:r w:rsidR="00704CFE">
        <w:t>Priscilla Kadolph</w:t>
      </w:r>
      <w:r w:rsidR="00FD2478">
        <w:t xml:space="preserve"> </w:t>
      </w:r>
      <w:r w:rsidR="00825F17">
        <w:t>present.</w:t>
      </w:r>
    </w:p>
    <w:p w14:paraId="13F455C2" w14:textId="6E67BE72" w:rsidR="006714FD" w:rsidRDefault="00032161" w:rsidP="007F3551">
      <w:pPr>
        <w:spacing w:line="240" w:lineRule="auto"/>
        <w:contextualSpacing/>
      </w:pPr>
      <w:r>
        <w:t xml:space="preserve">  </w:t>
      </w:r>
      <w:r w:rsidR="00CE7FE6">
        <w:t xml:space="preserve">  </w:t>
      </w:r>
      <w:r w:rsidR="00012EFE">
        <w:t xml:space="preserve"> </w:t>
      </w:r>
    </w:p>
    <w:p w14:paraId="2A8610CB" w14:textId="3388F4AB" w:rsidR="00A54C7C" w:rsidRDefault="007F3551" w:rsidP="00947A0A">
      <w:pPr>
        <w:spacing w:after="0" w:line="240" w:lineRule="auto"/>
        <w:contextualSpacing/>
      </w:pPr>
      <w:r w:rsidRPr="005B682E">
        <w:t>Guests Present</w:t>
      </w:r>
      <w:r>
        <w:t>:</w:t>
      </w:r>
      <w:r w:rsidR="00156796">
        <w:t xml:space="preserve">  </w:t>
      </w:r>
      <w:r w:rsidR="00A50C3B">
        <w:t>Police Chief Shuherk, Jeremy Dasher, Mark Ferris, and Paulette Mills</w:t>
      </w:r>
      <w:r w:rsidR="00D26B10">
        <w:br/>
      </w:r>
      <w:r w:rsidR="00DB7836" w:rsidRPr="00DB7836">
        <w:t> </w:t>
      </w:r>
      <w:r w:rsidR="002E3D15">
        <w:tab/>
      </w:r>
    </w:p>
    <w:p w14:paraId="22D2C55E" w14:textId="42C8FFCA" w:rsidR="00D64DEA" w:rsidRDefault="007F3551" w:rsidP="002E15F4">
      <w:pPr>
        <w:spacing w:after="0" w:line="240" w:lineRule="auto"/>
        <w:contextualSpacing/>
      </w:pPr>
      <w:r w:rsidRPr="005B682E">
        <w:t>The</w:t>
      </w:r>
      <w:r w:rsidR="00947A0A">
        <w:t xml:space="preserve"> </w:t>
      </w:r>
      <w:r w:rsidRPr="005B682E">
        <w:t>Minutes</w:t>
      </w:r>
      <w:r>
        <w:t xml:space="preserve"> </w:t>
      </w:r>
      <w:r w:rsidR="0004431A">
        <w:t>from the</w:t>
      </w:r>
      <w:r w:rsidR="0056586D">
        <w:t xml:space="preserve"> </w:t>
      </w:r>
      <w:r w:rsidR="00A50C3B">
        <w:t>June 8</w:t>
      </w:r>
      <w:r w:rsidR="00765313">
        <w:t>, 202</w:t>
      </w:r>
      <w:r w:rsidR="0092008E">
        <w:t>6</w:t>
      </w:r>
      <w:r w:rsidR="00765313">
        <w:t xml:space="preserve"> </w:t>
      </w:r>
      <w:r w:rsidR="00A50C3B">
        <w:t xml:space="preserve">and June 22, 2026 </w:t>
      </w:r>
      <w:r w:rsidR="00765313">
        <w:t>mee</w:t>
      </w:r>
      <w:r w:rsidR="0004431A">
        <w:t>ting</w:t>
      </w:r>
      <w:r w:rsidRPr="005B682E">
        <w:t xml:space="preserve"> were</w:t>
      </w:r>
      <w:r>
        <w:t xml:space="preserve"> read.  </w:t>
      </w:r>
      <w:r w:rsidR="00947A0A">
        <w:t>Counci</w:t>
      </w:r>
      <w:r w:rsidR="00884B94">
        <w:t xml:space="preserve">lwoman </w:t>
      </w:r>
      <w:r w:rsidR="005D6CA6">
        <w:t>Kadolph</w:t>
      </w:r>
      <w:r w:rsidR="00947A0A">
        <w:t xml:space="preserve"> motioned to approve the minutes. Councilman</w:t>
      </w:r>
      <w:r w:rsidR="00E94EF6">
        <w:t xml:space="preserve"> </w:t>
      </w:r>
      <w:r w:rsidR="00A50C3B">
        <w:t>Hower</w:t>
      </w:r>
      <w:r w:rsidR="00947A0A">
        <w:t xml:space="preserve"> second the motion. Motion passed.</w:t>
      </w:r>
    </w:p>
    <w:p w14:paraId="46798678" w14:textId="3F289258" w:rsidR="00E94EF6" w:rsidRDefault="00E94EF6" w:rsidP="002E15F4">
      <w:pPr>
        <w:spacing w:after="0" w:line="240" w:lineRule="auto"/>
        <w:contextualSpacing/>
      </w:pPr>
    </w:p>
    <w:p w14:paraId="4ED45676" w14:textId="7761049C" w:rsidR="001B2C43" w:rsidRDefault="00A50C3B" w:rsidP="00F525C5">
      <w:pPr>
        <w:spacing w:after="0" w:line="240" w:lineRule="auto"/>
        <w:contextualSpacing/>
      </w:pPr>
      <w:r>
        <w:t xml:space="preserve">Jeremy Dasher and Mark Ferris brought to </w:t>
      </w:r>
      <w:r w:rsidR="00A61F30">
        <w:t>Council’s</w:t>
      </w:r>
      <w:r>
        <w:t xml:space="preserve"> attention that the Antwerp Exchange Bank offers ICS and CDARS accounts for investing the Village’s money. Currently, the Village uses Star Ohio, which is one of the biggest companies for investing for municipalities. Antwerp Exchange Bank offers comparable rates for their investment accounts, but the nice thing about theirs is that they are local. With Star Ohio, the investments are throughout Ohio, but with Antwerp Exchange Bank, the funds would stay local. Antwerp Exchange Bank also give</w:t>
      </w:r>
      <w:r w:rsidR="00BF70BD">
        <w:t>s</w:t>
      </w:r>
      <w:r>
        <w:t xml:space="preserve"> the option to the account holder on which </w:t>
      </w:r>
      <w:r w:rsidR="00BF70BD">
        <w:t>investments they want to go with along with which investments to stay away from. Councilman Bohland motioned to approve switching the Village Investment Funds from Star Ohio to Antwerp Exchange Bank. Councilman Wobler second the motion. Motion passed.</w:t>
      </w:r>
    </w:p>
    <w:p w14:paraId="73534E8F" w14:textId="77777777" w:rsidR="00A50C3B" w:rsidRDefault="00A50C3B" w:rsidP="00F525C5">
      <w:pPr>
        <w:spacing w:after="0" w:line="240" w:lineRule="auto"/>
        <w:contextualSpacing/>
        <w:rPr>
          <w:rFonts w:cs="MV Boli"/>
          <w:b/>
        </w:rPr>
      </w:pPr>
    </w:p>
    <w:p w14:paraId="489DF015" w14:textId="50C7ED48" w:rsidR="00884B94" w:rsidRDefault="007F3551" w:rsidP="00E60D2B">
      <w:pPr>
        <w:spacing w:after="0" w:line="240" w:lineRule="auto"/>
        <w:contextualSpacing/>
        <w:rPr>
          <w:rFonts w:cs="MV Boli"/>
        </w:rPr>
      </w:pPr>
      <w:r w:rsidRPr="005B682E">
        <w:rPr>
          <w:rFonts w:cs="MV Boli"/>
          <w:b/>
        </w:rPr>
        <w:t>EMS:</w:t>
      </w:r>
      <w:r w:rsidR="004E1BBA">
        <w:rPr>
          <w:rFonts w:cs="MV Boli"/>
          <w:b/>
        </w:rPr>
        <w:t xml:space="preserve">  EMS </w:t>
      </w:r>
      <w:r w:rsidR="005E1DE8">
        <w:rPr>
          <w:rFonts w:cs="MV Boli"/>
          <w:b/>
        </w:rPr>
        <w:t>Coordinator</w:t>
      </w:r>
      <w:r w:rsidR="002F047E">
        <w:rPr>
          <w:rFonts w:cs="MV Boli"/>
          <w:b/>
        </w:rPr>
        <w:t xml:space="preserve"> Lyons </w:t>
      </w:r>
      <w:r w:rsidR="0043122E">
        <w:rPr>
          <w:rFonts w:cs="MV Boli"/>
        </w:rPr>
        <w:t>was</w:t>
      </w:r>
      <w:r w:rsidR="00E60D2B">
        <w:rPr>
          <w:rFonts w:cs="MV Boli"/>
        </w:rPr>
        <w:t xml:space="preserve"> </w:t>
      </w:r>
      <w:r w:rsidR="00BF70BD">
        <w:rPr>
          <w:rFonts w:cs="MV Boli"/>
        </w:rPr>
        <w:t xml:space="preserve">not </w:t>
      </w:r>
      <w:r w:rsidR="00E60D2B">
        <w:rPr>
          <w:rFonts w:cs="MV Boli"/>
        </w:rPr>
        <w:t xml:space="preserve">present and </w:t>
      </w:r>
      <w:r w:rsidR="00BF70BD">
        <w:rPr>
          <w:rFonts w:cs="MV Boli"/>
        </w:rPr>
        <w:t>there was nothing to report.</w:t>
      </w:r>
    </w:p>
    <w:p w14:paraId="371739F0" w14:textId="77777777" w:rsidR="00E60D2B" w:rsidRPr="00E60D2B" w:rsidRDefault="00E60D2B" w:rsidP="00E60D2B">
      <w:pPr>
        <w:spacing w:after="0" w:line="240" w:lineRule="auto"/>
        <w:contextualSpacing/>
        <w:rPr>
          <w:rFonts w:cs="MV Boli"/>
        </w:rPr>
      </w:pPr>
    </w:p>
    <w:p w14:paraId="2A4CDD17" w14:textId="26AD78A2" w:rsidR="000D3F3B" w:rsidRDefault="00693045" w:rsidP="000D3F3B">
      <w:pPr>
        <w:spacing w:after="0" w:line="240" w:lineRule="auto"/>
      </w:pPr>
      <w:r>
        <w:rPr>
          <w:b/>
        </w:rPr>
        <w:t>Fire Department:</w:t>
      </w:r>
      <w:r w:rsidR="001A5EBB">
        <w:rPr>
          <w:b/>
        </w:rPr>
        <w:t xml:space="preserve">  Chief Hefner </w:t>
      </w:r>
      <w:r w:rsidR="0043122E">
        <w:t>was</w:t>
      </w:r>
      <w:r w:rsidR="0092008E">
        <w:t xml:space="preserve"> </w:t>
      </w:r>
      <w:r w:rsidR="00BF70BD">
        <w:t xml:space="preserve">not </w:t>
      </w:r>
      <w:r w:rsidR="00947A0A">
        <w:rPr>
          <w:rFonts w:cs="MV Boli"/>
        </w:rPr>
        <w:t>presen</w:t>
      </w:r>
      <w:r w:rsidR="00E8378D">
        <w:rPr>
          <w:rFonts w:cs="MV Boli"/>
        </w:rPr>
        <w:t>t and</w:t>
      </w:r>
      <w:r w:rsidR="0092008E">
        <w:t xml:space="preserve"> </w:t>
      </w:r>
      <w:r w:rsidR="00BF70BD" w:rsidRPr="00BF70BD">
        <w:rPr>
          <w:b/>
          <w:bCs/>
        </w:rPr>
        <w:t>Mayor Lyons</w:t>
      </w:r>
      <w:r w:rsidR="00BF70BD">
        <w:t xml:space="preserve"> </w:t>
      </w:r>
      <w:r w:rsidR="0092008E">
        <w:t>presented</w:t>
      </w:r>
      <w:r w:rsidR="00240277">
        <w:t xml:space="preserve"> to Council:</w:t>
      </w:r>
      <w:r w:rsidR="0043122E">
        <w:t xml:space="preserve"> </w:t>
      </w:r>
    </w:p>
    <w:p w14:paraId="69731F0E" w14:textId="007B51E1" w:rsidR="00240277" w:rsidRDefault="00240277" w:rsidP="000D3F3B">
      <w:pPr>
        <w:spacing w:after="0" w:line="240" w:lineRule="auto"/>
      </w:pPr>
    </w:p>
    <w:p w14:paraId="04E9D5DD" w14:textId="5E2B2B51" w:rsidR="00E53E1D" w:rsidRDefault="00240277" w:rsidP="00BF70BD">
      <w:pPr>
        <w:pStyle w:val="ListParagraph"/>
        <w:numPr>
          <w:ilvl w:val="0"/>
          <w:numId w:val="2"/>
        </w:numPr>
        <w:spacing w:after="0" w:line="240" w:lineRule="auto"/>
      </w:pPr>
      <w:r>
        <w:t>The</w:t>
      </w:r>
      <w:r w:rsidR="00BF70BD">
        <w:t xml:space="preserve"> </w:t>
      </w:r>
      <w:r w:rsidR="00A61F30">
        <w:t>backup</w:t>
      </w:r>
      <w:r w:rsidR="00BF70BD">
        <w:t xml:space="preserve"> jaws of life </w:t>
      </w:r>
      <w:r w:rsidR="00A61F30">
        <w:t>need</w:t>
      </w:r>
      <w:r w:rsidR="00BF70BD">
        <w:t xml:space="preserve"> batteries. They are $825</w:t>
      </w:r>
      <w:r w:rsidR="0010241B">
        <w:t xml:space="preserve"> </w:t>
      </w:r>
      <w:r w:rsidR="00A61F30">
        <w:t>apiece</w:t>
      </w:r>
      <w:r w:rsidR="0010241B">
        <w:t>. Councilman Bohland motioned to buy one battery for the jaws. Councilwoman Kadolph second the motion. Motion passed.</w:t>
      </w:r>
    </w:p>
    <w:p w14:paraId="414A4969" w14:textId="4A4C0EF4" w:rsidR="0010241B" w:rsidRDefault="0010241B" w:rsidP="00BF70BD">
      <w:pPr>
        <w:pStyle w:val="ListParagraph"/>
        <w:numPr>
          <w:ilvl w:val="0"/>
          <w:numId w:val="2"/>
        </w:numPr>
        <w:spacing w:after="0" w:line="240" w:lineRule="auto"/>
      </w:pPr>
      <w:r>
        <w:t>Raylecom was needed for the power supply for the radios when the surge happened at the Fire Department. The power supply was $260.00. Councilman Bohland motioned to pay the bill. Councilman Miller second the motion. Motion passed.</w:t>
      </w:r>
    </w:p>
    <w:p w14:paraId="62E6936F" w14:textId="77777777" w:rsidR="0010241B" w:rsidRPr="0043122E" w:rsidRDefault="0010241B" w:rsidP="0010241B">
      <w:pPr>
        <w:pStyle w:val="ListParagraph"/>
        <w:spacing w:after="0" w:line="240" w:lineRule="auto"/>
        <w:ind w:left="1116"/>
      </w:pPr>
    </w:p>
    <w:p w14:paraId="73BE2DD9" w14:textId="40AD30B1" w:rsidR="0043122E" w:rsidRDefault="007F3551" w:rsidP="00B02696">
      <w:pPr>
        <w:spacing w:after="0" w:line="240" w:lineRule="auto"/>
        <w:contextualSpacing/>
      </w:pPr>
      <w:r w:rsidRPr="005B682E">
        <w:rPr>
          <w:b/>
        </w:rPr>
        <w:t>Police Dep</w:t>
      </w:r>
      <w:r>
        <w:rPr>
          <w:b/>
        </w:rPr>
        <w:t>artment:</w:t>
      </w:r>
      <w:r w:rsidR="005358B4">
        <w:t xml:space="preserve">  </w:t>
      </w:r>
      <w:r w:rsidR="005358B4">
        <w:rPr>
          <w:b/>
        </w:rPr>
        <w:t xml:space="preserve">Police </w:t>
      </w:r>
      <w:r w:rsidR="00FD1680">
        <w:rPr>
          <w:b/>
        </w:rPr>
        <w:t xml:space="preserve">Chief </w:t>
      </w:r>
      <w:r w:rsidR="00EB648C">
        <w:rPr>
          <w:b/>
        </w:rPr>
        <w:t>Shuherk</w:t>
      </w:r>
      <w:r w:rsidR="005358B4">
        <w:rPr>
          <w:b/>
        </w:rPr>
        <w:t xml:space="preserve"> </w:t>
      </w:r>
      <w:r w:rsidR="008B45EC">
        <w:t>wa</w:t>
      </w:r>
      <w:r w:rsidR="00443BAC">
        <w:t>s</w:t>
      </w:r>
      <w:r w:rsidR="00B74A7B">
        <w:t xml:space="preserve"> </w:t>
      </w:r>
      <w:r w:rsidR="0077151E">
        <w:t>pr</w:t>
      </w:r>
      <w:r w:rsidR="0077151E" w:rsidRPr="00F86CF5">
        <w:t>esent</w:t>
      </w:r>
      <w:r w:rsidR="00B02696" w:rsidRPr="00F86CF5">
        <w:t xml:space="preserve"> an</w:t>
      </w:r>
      <w:r w:rsidR="00EB648C">
        <w:t>d</w:t>
      </w:r>
      <w:r w:rsidR="00904B66" w:rsidRPr="00F86CF5">
        <w:t xml:space="preserve"> presented to council:</w:t>
      </w:r>
    </w:p>
    <w:p w14:paraId="5F964376" w14:textId="77777777" w:rsidR="00F86CF5" w:rsidRPr="00F86CF5" w:rsidRDefault="00F86CF5" w:rsidP="00B02696">
      <w:pPr>
        <w:spacing w:after="0" w:line="240" w:lineRule="auto"/>
        <w:contextualSpacing/>
      </w:pPr>
    </w:p>
    <w:p w14:paraId="0353716F" w14:textId="2E9E0BEE" w:rsidR="00F44958" w:rsidRDefault="00913C22" w:rsidP="00F44958">
      <w:pPr>
        <w:pStyle w:val="ListParagraph"/>
        <w:numPr>
          <w:ilvl w:val="0"/>
          <w:numId w:val="3"/>
        </w:numPr>
        <w:spacing w:after="0" w:line="240" w:lineRule="auto"/>
      </w:pPr>
      <w:r>
        <w:t xml:space="preserve">Miles Doster </w:t>
      </w:r>
      <w:r w:rsidR="00F44958">
        <w:t xml:space="preserve">passed </w:t>
      </w:r>
      <w:r>
        <w:t>OP</w:t>
      </w:r>
      <w:r w:rsidR="00F44958">
        <w:t>A</w:t>
      </w:r>
      <w:r>
        <w:t>TA</w:t>
      </w:r>
      <w:r w:rsidR="00F44958">
        <w:t xml:space="preserve"> and his stress test. His official swear in was on 6/18/26.</w:t>
      </w:r>
    </w:p>
    <w:p w14:paraId="003C68EE" w14:textId="3D5611D4" w:rsidR="00F44958" w:rsidRDefault="00F44958" w:rsidP="00F44958">
      <w:pPr>
        <w:pStyle w:val="ListParagraph"/>
        <w:numPr>
          <w:ilvl w:val="0"/>
          <w:numId w:val="3"/>
        </w:numPr>
        <w:spacing w:after="0" w:line="240" w:lineRule="auto"/>
      </w:pPr>
      <w:r>
        <w:t>Miles would like to take EMR training, which is held in Antwerp through Vantage. The cost is $750. Councilman Bohland motioned to approve. Councilwoman Kadolph second the motion. Motion passed.</w:t>
      </w:r>
    </w:p>
    <w:p w14:paraId="29F6D9DE" w14:textId="219F3F16" w:rsidR="00F44958" w:rsidRDefault="00F44958" w:rsidP="00F44958">
      <w:pPr>
        <w:pStyle w:val="ListParagraph"/>
        <w:numPr>
          <w:ilvl w:val="0"/>
          <w:numId w:val="3"/>
        </w:numPr>
        <w:spacing w:after="0" w:line="240" w:lineRule="auto"/>
      </w:pPr>
      <w:r>
        <w:t>There is no update for the pricing and potential partnering with Paulding Police Department with the police reporting system.</w:t>
      </w:r>
    </w:p>
    <w:p w14:paraId="75440502" w14:textId="54C6A8F7" w:rsidR="00F44958" w:rsidRDefault="00F44958" w:rsidP="00F44958">
      <w:pPr>
        <w:pStyle w:val="ListParagraph"/>
        <w:numPr>
          <w:ilvl w:val="0"/>
          <w:numId w:val="3"/>
        </w:numPr>
        <w:spacing w:after="0" w:line="240" w:lineRule="auto"/>
      </w:pPr>
      <w:r>
        <w:t xml:space="preserve">Chief Shuherk applied for a </w:t>
      </w:r>
      <w:r w:rsidR="00A61F30">
        <w:t>reimbursing</w:t>
      </w:r>
      <w:r>
        <w:t xml:space="preserve"> grant for equipment purchases on June 30</w:t>
      </w:r>
      <w:r w:rsidRPr="00F44958">
        <w:rPr>
          <w:vertAlign w:val="superscript"/>
        </w:rPr>
        <w:t>th</w:t>
      </w:r>
      <w:r>
        <w:t>. He should hear back by the end of July if the Village was awarded any funding. Councilman Bohland motioned to approve the grant. Councilwoman Kadolph second the motion. Motion passed.</w:t>
      </w:r>
    </w:p>
    <w:p w14:paraId="46337814" w14:textId="23629D2B" w:rsidR="00F44958" w:rsidRDefault="00F44958" w:rsidP="00F44958">
      <w:pPr>
        <w:pStyle w:val="ListParagraph"/>
        <w:numPr>
          <w:ilvl w:val="0"/>
          <w:numId w:val="3"/>
        </w:numPr>
        <w:spacing w:after="0" w:line="240" w:lineRule="auto"/>
      </w:pPr>
      <w:r>
        <w:t>Chief Shuherk updated council on the junk notices within the Village. There were a couple houses that were mowed by Street Supervisor</w:t>
      </w:r>
      <w:r w:rsidR="00C501F2">
        <w:t xml:space="preserve"> </w:t>
      </w:r>
      <w:r>
        <w:t>Randy</w:t>
      </w:r>
      <w:r w:rsidR="00C501F2">
        <w:t xml:space="preserve"> Miller</w:t>
      </w:r>
      <w:r>
        <w:t>, and Fiscal Officer Cassie Wright has sent invoices to those individuals.</w:t>
      </w:r>
      <w:r w:rsidR="00C501F2">
        <w:t xml:space="preserve"> There were a couple other properties that were brought up that have been closed out due to the residents cleaning up the property.</w:t>
      </w:r>
    </w:p>
    <w:p w14:paraId="19344D58" w14:textId="76A81158" w:rsidR="00C501F2" w:rsidRDefault="00C501F2" w:rsidP="00F44958">
      <w:pPr>
        <w:pStyle w:val="ListParagraph"/>
        <w:numPr>
          <w:ilvl w:val="0"/>
          <w:numId w:val="3"/>
        </w:numPr>
        <w:spacing w:after="0" w:line="240" w:lineRule="auto"/>
      </w:pPr>
      <w:r>
        <w:lastRenderedPageBreak/>
        <w:t xml:space="preserve">Chief Shuherk has reached his </w:t>
      </w:r>
      <w:r w:rsidR="00A61F30">
        <w:t>6-month</w:t>
      </w:r>
      <w:r>
        <w:t xml:space="preserve"> probation period as of May 24, 2026. Councilman Bohland motioned to approve Chief Shuherk to be removed from probation. Councilwoman Kadolph second the motion. Motion passed.</w:t>
      </w:r>
    </w:p>
    <w:p w14:paraId="198F0C46" w14:textId="77777777" w:rsidR="00F44958" w:rsidRDefault="00F44958" w:rsidP="00F44958">
      <w:pPr>
        <w:spacing w:after="0" w:line="240" w:lineRule="auto"/>
        <w:rPr>
          <w:b/>
        </w:rPr>
      </w:pPr>
    </w:p>
    <w:p w14:paraId="65E5E876" w14:textId="6E1265D9" w:rsidR="0030298B" w:rsidRDefault="007F3551" w:rsidP="00F44958">
      <w:pPr>
        <w:spacing w:after="0" w:line="240" w:lineRule="auto"/>
      </w:pPr>
      <w:r w:rsidRPr="00F44958">
        <w:rPr>
          <w:b/>
        </w:rPr>
        <w:t>Street:</w:t>
      </w:r>
      <w:r w:rsidR="00173B0F">
        <w:t xml:space="preserve">  </w:t>
      </w:r>
      <w:r w:rsidR="0025140A" w:rsidRPr="00F44958">
        <w:rPr>
          <w:b/>
          <w:bCs/>
        </w:rPr>
        <w:t>Street Super</w:t>
      </w:r>
      <w:r w:rsidR="0052061D" w:rsidRPr="00F44958">
        <w:rPr>
          <w:b/>
          <w:bCs/>
        </w:rPr>
        <w:t>visor</w:t>
      </w:r>
      <w:r w:rsidR="0025140A" w:rsidRPr="00F44958">
        <w:rPr>
          <w:b/>
          <w:bCs/>
        </w:rPr>
        <w:t xml:space="preserve"> Miller</w:t>
      </w:r>
      <w:r w:rsidR="00B71C56">
        <w:t xml:space="preserve"> </w:t>
      </w:r>
      <w:r w:rsidR="00866BF0">
        <w:t xml:space="preserve">was not present and </w:t>
      </w:r>
      <w:r w:rsidR="00866BF0" w:rsidRPr="00866BF0">
        <w:rPr>
          <w:b/>
          <w:bCs/>
        </w:rPr>
        <w:t>Mayor Lyons</w:t>
      </w:r>
      <w:r w:rsidR="00866BF0">
        <w:t xml:space="preserve"> presented </w:t>
      </w:r>
      <w:r w:rsidR="008D48F1">
        <w:t>to council:</w:t>
      </w:r>
    </w:p>
    <w:p w14:paraId="4DF447ED" w14:textId="2F782365" w:rsidR="008D48F1" w:rsidRDefault="008D48F1" w:rsidP="00E8378D">
      <w:pPr>
        <w:spacing w:after="0" w:line="240" w:lineRule="auto"/>
        <w:contextualSpacing/>
      </w:pPr>
    </w:p>
    <w:p w14:paraId="0DF8DCDA" w14:textId="2523E2EF" w:rsidR="00E82460" w:rsidRDefault="002A2EF1" w:rsidP="00C501F2">
      <w:pPr>
        <w:pStyle w:val="ListParagraph"/>
        <w:numPr>
          <w:ilvl w:val="0"/>
          <w:numId w:val="9"/>
        </w:numPr>
        <w:spacing w:after="0" w:line="240" w:lineRule="auto"/>
      </w:pPr>
      <w:r>
        <w:t xml:space="preserve">A public bid notice </w:t>
      </w:r>
      <w:r w:rsidR="00C501F2">
        <w:t>was presented to Council. The bids will be due on August 7,2026, and the bid will be awarded on August 10, 2026 at the meeting. Councilman Bohland motioned to approve the public bid. Councilwoman Kadolph second the motion. Motion passed.</w:t>
      </w:r>
    </w:p>
    <w:p w14:paraId="6CC5A005" w14:textId="67ECAE25" w:rsidR="00C501F2" w:rsidRDefault="00C501F2" w:rsidP="00C501F2">
      <w:pPr>
        <w:pStyle w:val="ListParagraph"/>
        <w:numPr>
          <w:ilvl w:val="0"/>
          <w:numId w:val="9"/>
        </w:numPr>
        <w:spacing w:after="0" w:line="240" w:lineRule="auto"/>
      </w:pPr>
      <w:r>
        <w:t>The cameras for the park will have internet soon, which will hopefully help with issues that the Village has been seeing there.</w:t>
      </w:r>
    </w:p>
    <w:p w14:paraId="7DE1B68D" w14:textId="2B3044D6" w:rsidR="00C501F2" w:rsidRDefault="00C501F2" w:rsidP="00C501F2">
      <w:pPr>
        <w:pStyle w:val="ListParagraph"/>
        <w:numPr>
          <w:ilvl w:val="0"/>
          <w:numId w:val="9"/>
        </w:numPr>
        <w:spacing w:after="0" w:line="240" w:lineRule="auto"/>
      </w:pPr>
      <w:r>
        <w:t>Tire quotes from Schultz Automotive and Best One Tire were presented to Council for the red truck. Council decided on the AT2 tires from Best One Tire with a price of $832 total. Councilwoman Kadolph motioned to approve. Councilman Wobler second the motion. Motion passed.</w:t>
      </w:r>
    </w:p>
    <w:p w14:paraId="75CD9577" w14:textId="31C75776" w:rsidR="00C501F2" w:rsidRDefault="00C501F2" w:rsidP="00C501F2">
      <w:pPr>
        <w:pStyle w:val="ListParagraph"/>
        <w:numPr>
          <w:ilvl w:val="0"/>
          <w:numId w:val="9"/>
        </w:numPr>
        <w:spacing w:after="0" w:line="240" w:lineRule="auto"/>
      </w:pPr>
      <w:r>
        <w:t>There are two signs on State Route 49 that need to be put back up since the road is now complete.</w:t>
      </w:r>
    </w:p>
    <w:p w14:paraId="47731612" w14:textId="6BCFD0C9" w:rsidR="00C501F2" w:rsidRDefault="00C501F2" w:rsidP="00C501F2">
      <w:pPr>
        <w:pStyle w:val="ListParagraph"/>
        <w:numPr>
          <w:ilvl w:val="0"/>
          <w:numId w:val="9"/>
        </w:numPr>
        <w:spacing w:after="0" w:line="240" w:lineRule="auto"/>
      </w:pPr>
      <w:r>
        <w:t xml:space="preserve">The patching and paving list for ODOT </w:t>
      </w:r>
      <w:r w:rsidR="00866BF0">
        <w:t>has been handed over to them. They will be coming back to fix those roads. The remaining damage from the newly paved roads has been documented and sent to ODOT and Shelly. The solicitor is willing to help draft a letter addressing the issues.</w:t>
      </w:r>
    </w:p>
    <w:p w14:paraId="1E899D8B" w14:textId="2138334B" w:rsidR="00866BF0" w:rsidRDefault="00866BF0" w:rsidP="00C501F2">
      <w:pPr>
        <w:pStyle w:val="ListParagraph"/>
        <w:numPr>
          <w:ilvl w:val="0"/>
          <w:numId w:val="9"/>
        </w:numPr>
        <w:spacing w:after="0" w:line="240" w:lineRule="auto"/>
      </w:pPr>
      <w:r>
        <w:t>The golf cart that is used for spraying weeds down at the park isn’t working. Street Supervisor Miller was wondering where he should take it to get looked at. Council suggested RMP here in Payne.</w:t>
      </w:r>
    </w:p>
    <w:p w14:paraId="04149313" w14:textId="2EAD7179" w:rsidR="00866BF0" w:rsidRDefault="00866BF0" w:rsidP="00C501F2">
      <w:pPr>
        <w:pStyle w:val="ListParagraph"/>
        <w:numPr>
          <w:ilvl w:val="0"/>
          <w:numId w:val="9"/>
        </w:numPr>
        <w:spacing w:after="0" w:line="240" w:lineRule="auto"/>
      </w:pPr>
      <w:r>
        <w:t>There is a street sign on top of the stop sign at Proxmire Drive that left a pole in another yard with no sign on it. The sign either needs moved back to its pole that it should be on, or the pole needs removed. Mayor Lyons is going to look into it and get back with Council.</w:t>
      </w:r>
    </w:p>
    <w:p w14:paraId="0309C630" w14:textId="77777777" w:rsidR="00C501F2" w:rsidRDefault="00C501F2" w:rsidP="00C501F2">
      <w:pPr>
        <w:pStyle w:val="ListParagraph"/>
        <w:spacing w:after="0" w:line="240" w:lineRule="auto"/>
        <w:ind w:left="1116"/>
      </w:pPr>
    </w:p>
    <w:p w14:paraId="31056E06" w14:textId="09C9B4D3" w:rsidR="00E8378D" w:rsidRDefault="000F1774" w:rsidP="0073786E">
      <w:pPr>
        <w:spacing w:after="0" w:line="240" w:lineRule="auto"/>
        <w:rPr>
          <w:bCs/>
        </w:rPr>
      </w:pPr>
      <w:r w:rsidRPr="00935AC1">
        <w:rPr>
          <w:b/>
        </w:rPr>
        <w:t>Zoning:</w:t>
      </w:r>
      <w:r>
        <w:rPr>
          <w:b/>
        </w:rPr>
        <w:t xml:space="preserve">  </w:t>
      </w:r>
      <w:r w:rsidR="00AE17C0">
        <w:rPr>
          <w:b/>
        </w:rPr>
        <w:t>Zoning Inspector Sin</w:t>
      </w:r>
      <w:r w:rsidR="00EE6BAA">
        <w:rPr>
          <w:b/>
        </w:rPr>
        <w:t>n</w:t>
      </w:r>
      <w:r w:rsidR="00EE6BAA">
        <w:rPr>
          <w:bCs/>
        </w:rPr>
        <w:t xml:space="preserve"> was not present</w:t>
      </w:r>
      <w:r w:rsidR="00B71C56">
        <w:rPr>
          <w:bCs/>
        </w:rPr>
        <w:t xml:space="preserve"> and</w:t>
      </w:r>
      <w:r w:rsidR="0073786E">
        <w:rPr>
          <w:bCs/>
        </w:rPr>
        <w:t xml:space="preserve"> there was nothing to report.</w:t>
      </w:r>
    </w:p>
    <w:p w14:paraId="29CE5B45" w14:textId="77777777" w:rsidR="00D91D99" w:rsidRPr="00AE17C0" w:rsidRDefault="00D91D99" w:rsidP="00D91D99">
      <w:pPr>
        <w:pStyle w:val="ListParagraph"/>
        <w:spacing w:after="0" w:line="240" w:lineRule="auto"/>
        <w:ind w:left="1116"/>
        <w:rPr>
          <w:bCs/>
        </w:rPr>
      </w:pPr>
    </w:p>
    <w:p w14:paraId="39F39B8B" w14:textId="45105C00" w:rsidR="00B71C56" w:rsidRDefault="007F3551" w:rsidP="00FF0C7C">
      <w:pPr>
        <w:spacing w:after="0" w:line="240" w:lineRule="auto"/>
        <w:rPr>
          <w:b/>
        </w:rPr>
      </w:pPr>
      <w:r w:rsidRPr="00AE17C0">
        <w:rPr>
          <w:b/>
        </w:rPr>
        <w:t>Committee Re</w:t>
      </w:r>
      <w:r w:rsidR="006C531C" w:rsidRPr="00AE17C0">
        <w:rPr>
          <w:b/>
        </w:rPr>
        <w:t>ports</w:t>
      </w:r>
      <w:r w:rsidR="00095AFC" w:rsidRPr="00AE17C0">
        <w:rPr>
          <w:b/>
        </w:rPr>
        <w:t xml:space="preserve">: </w:t>
      </w:r>
      <w:r w:rsidR="003A6A6A">
        <w:rPr>
          <w:b/>
        </w:rPr>
        <w:t xml:space="preserve"> </w:t>
      </w:r>
    </w:p>
    <w:p w14:paraId="1FA63BA7" w14:textId="474B2C5E" w:rsidR="00127200" w:rsidRDefault="00127200" w:rsidP="00FF0C7C">
      <w:pPr>
        <w:spacing w:after="0" w:line="240" w:lineRule="auto"/>
        <w:rPr>
          <w:b/>
        </w:rPr>
      </w:pPr>
    </w:p>
    <w:p w14:paraId="29F1DC8E" w14:textId="2565E553" w:rsidR="00127200" w:rsidRDefault="00127200" w:rsidP="00EF4521">
      <w:pPr>
        <w:pStyle w:val="ListParagraph"/>
        <w:numPr>
          <w:ilvl w:val="0"/>
          <w:numId w:val="6"/>
        </w:numPr>
        <w:spacing w:after="0" w:line="240" w:lineRule="auto"/>
        <w:rPr>
          <w:bCs/>
        </w:rPr>
      </w:pPr>
      <w:r>
        <w:rPr>
          <w:bCs/>
        </w:rPr>
        <w:t xml:space="preserve">The </w:t>
      </w:r>
      <w:r w:rsidR="00576A8C">
        <w:rPr>
          <w:bCs/>
        </w:rPr>
        <w:t xml:space="preserve">Tree Commission meeting </w:t>
      </w:r>
      <w:r w:rsidR="00866BF0">
        <w:rPr>
          <w:bCs/>
        </w:rPr>
        <w:t>was</w:t>
      </w:r>
      <w:r w:rsidR="00FA5916">
        <w:rPr>
          <w:bCs/>
        </w:rPr>
        <w:t xml:space="preserve"> on 7/13/2026 at 6:00 P.M.</w:t>
      </w:r>
      <w:r w:rsidR="00866BF0">
        <w:rPr>
          <w:bCs/>
        </w:rPr>
        <w:t xml:space="preserve"> before the council meeting.</w:t>
      </w:r>
    </w:p>
    <w:p w14:paraId="630071F3" w14:textId="011AA867" w:rsidR="0073786E" w:rsidRDefault="0073786E" w:rsidP="00EF4521">
      <w:pPr>
        <w:pStyle w:val="ListParagraph"/>
        <w:numPr>
          <w:ilvl w:val="0"/>
          <w:numId w:val="11"/>
        </w:numPr>
        <w:spacing w:after="0" w:line="240" w:lineRule="auto"/>
        <w:rPr>
          <w:bCs/>
        </w:rPr>
      </w:pPr>
      <w:r>
        <w:rPr>
          <w:bCs/>
        </w:rPr>
        <w:t>The Truevine quote has been approved, and they will start removing all of the trees in</w:t>
      </w:r>
      <w:r w:rsidR="00E82460">
        <w:rPr>
          <w:bCs/>
        </w:rPr>
        <w:t xml:space="preserve"> April</w:t>
      </w:r>
      <w:r>
        <w:rPr>
          <w:bCs/>
        </w:rPr>
        <w:t>.</w:t>
      </w:r>
      <w:r w:rsidR="00866BF0">
        <w:rPr>
          <w:bCs/>
        </w:rPr>
        <w:t xml:space="preserve"> The Village is allowed to buy tools that will be used for removing the trees to be reimbursed with the grant as well. The only trees that are allowed to be removed are trees that have been previously assessed and approved to remove.</w:t>
      </w:r>
    </w:p>
    <w:p w14:paraId="549221FB" w14:textId="0693BDDF" w:rsidR="0073786E" w:rsidRDefault="0073786E" w:rsidP="00EF4521">
      <w:pPr>
        <w:pStyle w:val="ListParagraph"/>
        <w:numPr>
          <w:ilvl w:val="0"/>
          <w:numId w:val="11"/>
        </w:numPr>
        <w:spacing w:after="0" w:line="240" w:lineRule="auto"/>
        <w:rPr>
          <w:bCs/>
        </w:rPr>
      </w:pPr>
      <w:r>
        <w:rPr>
          <w:bCs/>
        </w:rPr>
        <w:t>The Rothenbuhler’s on Merrin street have a tree that they say makes cracking noises</w:t>
      </w:r>
      <w:r w:rsidR="004717D9">
        <w:rPr>
          <w:bCs/>
        </w:rPr>
        <w:t>, and they are afraid that it is splitting. The</w:t>
      </w:r>
      <w:r w:rsidR="00866BF0">
        <w:rPr>
          <w:bCs/>
        </w:rPr>
        <w:t xml:space="preserve"> people that grant the funds for this project has informed the tree committee that the tree has already been assessed, and the tree is fine. The tree is not allowed to be removed with the grant funds.</w:t>
      </w:r>
    </w:p>
    <w:p w14:paraId="7C90B93E" w14:textId="44B367D4" w:rsidR="00576A8C" w:rsidRPr="00127200" w:rsidRDefault="00576A8C" w:rsidP="00EF4521">
      <w:pPr>
        <w:pStyle w:val="ListParagraph"/>
        <w:numPr>
          <w:ilvl w:val="0"/>
          <w:numId w:val="6"/>
        </w:numPr>
        <w:spacing w:after="0" w:line="240" w:lineRule="auto"/>
        <w:rPr>
          <w:bCs/>
        </w:rPr>
      </w:pPr>
      <w:r>
        <w:rPr>
          <w:bCs/>
        </w:rPr>
        <w:t xml:space="preserve">The Fire/EMS Quarterly meeting is scheduled for </w:t>
      </w:r>
      <w:r w:rsidR="00ED745F">
        <w:rPr>
          <w:bCs/>
        </w:rPr>
        <w:t>7/27/2026</w:t>
      </w:r>
      <w:r>
        <w:rPr>
          <w:bCs/>
        </w:rPr>
        <w:t xml:space="preserve"> at 6:00 PM.</w:t>
      </w:r>
    </w:p>
    <w:p w14:paraId="4E5BFA7C" w14:textId="77777777" w:rsidR="00FF0C7C" w:rsidRPr="00FF0C7C" w:rsidRDefault="00FF0C7C" w:rsidP="00FF0C7C">
      <w:pPr>
        <w:spacing w:after="0" w:line="240" w:lineRule="auto"/>
        <w:rPr>
          <w:bCs/>
        </w:rPr>
      </w:pPr>
    </w:p>
    <w:p w14:paraId="40B2487B" w14:textId="1F4FA56D" w:rsidR="000742F9" w:rsidRPr="00576A8C" w:rsidRDefault="00654673" w:rsidP="00576A8C">
      <w:pPr>
        <w:spacing w:after="0" w:line="240" w:lineRule="auto"/>
        <w:rPr>
          <w:bCs/>
        </w:rPr>
      </w:pPr>
      <w:r>
        <w:rPr>
          <w:b/>
        </w:rPr>
        <w:t>Correspondence Letters/Community Events:</w:t>
      </w:r>
      <w:r w:rsidR="00FF0C7C">
        <w:rPr>
          <w:b/>
        </w:rPr>
        <w:t xml:space="preserve"> </w:t>
      </w:r>
    </w:p>
    <w:p w14:paraId="58A0564F" w14:textId="1D873B27" w:rsidR="00E025AA" w:rsidRPr="00ED745F" w:rsidRDefault="00E025AA" w:rsidP="00EF4521">
      <w:pPr>
        <w:pStyle w:val="ListParagraph"/>
        <w:numPr>
          <w:ilvl w:val="0"/>
          <w:numId w:val="5"/>
        </w:numPr>
        <w:spacing w:after="0" w:line="240" w:lineRule="auto"/>
        <w:rPr>
          <w:bCs/>
        </w:rPr>
      </w:pPr>
      <w:r>
        <w:rPr>
          <w:bCs/>
        </w:rPr>
        <w:t xml:space="preserve">The </w:t>
      </w:r>
      <w:r w:rsidR="00866BF0">
        <w:rPr>
          <w:bCs/>
        </w:rPr>
        <w:t>Waverly House will have a ribbon cutting on 7/14/2026 at 5:00 P.M. at 318 S Laura Street.</w:t>
      </w:r>
    </w:p>
    <w:p w14:paraId="20F62E5B" w14:textId="4D8A0829" w:rsidR="00E025AA" w:rsidRDefault="00E025AA" w:rsidP="00EF4521">
      <w:pPr>
        <w:pStyle w:val="ListParagraph"/>
        <w:numPr>
          <w:ilvl w:val="0"/>
          <w:numId w:val="5"/>
        </w:numPr>
        <w:spacing w:after="0" w:line="240" w:lineRule="auto"/>
        <w:rPr>
          <w:bCs/>
        </w:rPr>
      </w:pPr>
      <w:r>
        <w:rPr>
          <w:bCs/>
        </w:rPr>
        <w:t xml:space="preserve">The Rock the Block is scheduled for 09/12/2026. </w:t>
      </w:r>
    </w:p>
    <w:p w14:paraId="1F5D1454" w14:textId="03ACB03E" w:rsidR="00E025AA" w:rsidRPr="001739D8" w:rsidRDefault="00E025AA" w:rsidP="00EF4521">
      <w:pPr>
        <w:pStyle w:val="ListParagraph"/>
        <w:numPr>
          <w:ilvl w:val="0"/>
          <w:numId w:val="5"/>
        </w:numPr>
        <w:spacing w:after="0" w:line="240" w:lineRule="auto"/>
        <w:rPr>
          <w:bCs/>
        </w:rPr>
      </w:pPr>
      <w:r>
        <w:rPr>
          <w:bCs/>
        </w:rPr>
        <w:t>Halloween is scheduled for 10/31/2026</w:t>
      </w:r>
      <w:r w:rsidR="00576A8C">
        <w:rPr>
          <w:bCs/>
        </w:rPr>
        <w:t>.</w:t>
      </w:r>
    </w:p>
    <w:p w14:paraId="547A5BD3" w14:textId="77777777" w:rsidR="00E025AA" w:rsidRDefault="00E025AA" w:rsidP="00FF0C7C">
      <w:pPr>
        <w:spacing w:after="0" w:line="240" w:lineRule="auto"/>
        <w:rPr>
          <w:bCs/>
        </w:rPr>
      </w:pPr>
    </w:p>
    <w:p w14:paraId="14804D16" w14:textId="77777777" w:rsidR="00FF0C7C" w:rsidRPr="00FF0C7C" w:rsidRDefault="00FF0C7C" w:rsidP="00FF0C7C">
      <w:pPr>
        <w:spacing w:after="0" w:line="240" w:lineRule="auto"/>
        <w:rPr>
          <w:b/>
        </w:rPr>
      </w:pPr>
    </w:p>
    <w:p w14:paraId="24A9A1A3" w14:textId="1A1B6568" w:rsidR="00A3235E" w:rsidRDefault="00A3235E" w:rsidP="00A3235E">
      <w:pPr>
        <w:spacing w:after="0" w:line="240" w:lineRule="auto"/>
        <w:rPr>
          <w:b/>
        </w:rPr>
      </w:pPr>
      <w:r w:rsidRPr="00A3235E">
        <w:rPr>
          <w:b/>
        </w:rPr>
        <w:t>Old Business:</w:t>
      </w:r>
    </w:p>
    <w:p w14:paraId="045C2B15" w14:textId="0E3577FB" w:rsidR="00127200" w:rsidRPr="000742F9" w:rsidRDefault="00127200" w:rsidP="000742F9">
      <w:pPr>
        <w:spacing w:after="0" w:line="240" w:lineRule="auto"/>
        <w:rPr>
          <w:b/>
          <w:u w:val="single"/>
        </w:rPr>
      </w:pPr>
    </w:p>
    <w:p w14:paraId="401B8558" w14:textId="42B24452" w:rsidR="00E82460" w:rsidRDefault="00E82460" w:rsidP="00866BF0">
      <w:pPr>
        <w:pStyle w:val="ListParagraph"/>
        <w:numPr>
          <w:ilvl w:val="0"/>
          <w:numId w:val="4"/>
        </w:numPr>
        <w:spacing w:after="0" w:line="240" w:lineRule="auto"/>
      </w:pPr>
      <w:r>
        <w:lastRenderedPageBreak/>
        <w:t>T</w:t>
      </w:r>
      <w:r w:rsidR="00866BF0">
        <w:t xml:space="preserve">he “Dead End” sign has been ordered for </w:t>
      </w:r>
      <w:r w:rsidR="00A61F30">
        <w:t>Railroad Street</w:t>
      </w:r>
      <w:r w:rsidR="00866BF0">
        <w:t>.</w:t>
      </w:r>
    </w:p>
    <w:p w14:paraId="6DC6E9D3" w14:textId="52FA7F91" w:rsidR="00866BF0" w:rsidRDefault="00866BF0" w:rsidP="00866BF0">
      <w:pPr>
        <w:pStyle w:val="ListParagraph"/>
        <w:numPr>
          <w:ilvl w:val="0"/>
          <w:numId w:val="4"/>
        </w:numPr>
        <w:spacing w:after="0" w:line="240" w:lineRule="auto"/>
      </w:pPr>
      <w:r>
        <w:t xml:space="preserve">The </w:t>
      </w:r>
      <w:r w:rsidR="00620AF8">
        <w:t xml:space="preserve">window for the </w:t>
      </w:r>
      <w:r>
        <w:t xml:space="preserve">caboose at the park </w:t>
      </w:r>
      <w:r w:rsidR="00620AF8">
        <w:t>has been fixed.</w:t>
      </w:r>
    </w:p>
    <w:p w14:paraId="6EFCBE68" w14:textId="3D751E58" w:rsidR="00620AF8" w:rsidRDefault="00620AF8" w:rsidP="00866BF0">
      <w:pPr>
        <w:pStyle w:val="ListParagraph"/>
        <w:numPr>
          <w:ilvl w:val="0"/>
          <w:numId w:val="4"/>
        </w:numPr>
        <w:spacing w:after="0" w:line="240" w:lineRule="auto"/>
      </w:pPr>
      <w:r>
        <w:t>The flag poles and planters have been installed at the Veteran Memorial at Buckeye Park.</w:t>
      </w:r>
    </w:p>
    <w:p w14:paraId="5119F919" w14:textId="38341887" w:rsidR="00620AF8" w:rsidRDefault="00620AF8" w:rsidP="00866BF0">
      <w:pPr>
        <w:pStyle w:val="ListParagraph"/>
        <w:numPr>
          <w:ilvl w:val="0"/>
          <w:numId w:val="4"/>
        </w:numPr>
        <w:spacing w:after="0" w:line="240" w:lineRule="auto"/>
      </w:pPr>
      <w:r>
        <w:t>The Capital Budget ADA parking grant has been awarded to the Village of Payne for $60,000. Mayor Lyons is looking into the next steps for this grant.</w:t>
      </w:r>
    </w:p>
    <w:p w14:paraId="419DB2CF" w14:textId="635F3BC6" w:rsidR="00620AF8" w:rsidRDefault="00620AF8" w:rsidP="00866BF0">
      <w:pPr>
        <w:pStyle w:val="ListParagraph"/>
        <w:numPr>
          <w:ilvl w:val="0"/>
          <w:numId w:val="4"/>
        </w:numPr>
        <w:spacing w:after="0" w:line="240" w:lineRule="auto"/>
      </w:pPr>
      <w:r>
        <w:t xml:space="preserve">The </w:t>
      </w:r>
      <w:r w:rsidR="00A61F30">
        <w:t>NatureWorks</w:t>
      </w:r>
      <w:r>
        <w:t xml:space="preserve"> ODNR grant for the walking path needed a resolution for approving the application. Councilman Wobler motioned to approve Resolution 2026-N. Councilwoman Kadolph second the motion. Motion passed.</w:t>
      </w:r>
    </w:p>
    <w:p w14:paraId="29EDD81F" w14:textId="2DCA0F72" w:rsidR="00620AF8" w:rsidRDefault="00620AF8" w:rsidP="00866BF0">
      <w:pPr>
        <w:pStyle w:val="ListParagraph"/>
        <w:numPr>
          <w:ilvl w:val="0"/>
          <w:numId w:val="4"/>
        </w:numPr>
        <w:spacing w:after="0" w:line="240" w:lineRule="auto"/>
      </w:pPr>
      <w:r>
        <w:t xml:space="preserve">Both ITG and PPEC are projected to be done by the end of July. PPEI is </w:t>
      </w:r>
      <w:r w:rsidR="00A61F30">
        <w:t>waiting</w:t>
      </w:r>
      <w:r>
        <w:t xml:space="preserve"> on a permit from the railroad to complete.</w:t>
      </w:r>
    </w:p>
    <w:p w14:paraId="61EADEF2" w14:textId="34521584" w:rsidR="00620AF8" w:rsidRDefault="00620AF8" w:rsidP="00866BF0">
      <w:pPr>
        <w:pStyle w:val="ListParagraph"/>
        <w:numPr>
          <w:ilvl w:val="0"/>
          <w:numId w:val="4"/>
        </w:numPr>
        <w:spacing w:after="0" w:line="240" w:lineRule="auto"/>
      </w:pPr>
      <w:r>
        <w:t xml:space="preserve">Fiscal Officer Cassie Wright had reached her </w:t>
      </w:r>
      <w:r w:rsidR="00A61F30">
        <w:t>6-month</w:t>
      </w:r>
      <w:r>
        <w:t xml:space="preserve"> probation period on December 16, 2025. Councilman Bohland motioned to approve Cassie to be removed from probation. Councilman Wobler second the motion. Motion passed.</w:t>
      </w:r>
    </w:p>
    <w:p w14:paraId="3F24D7D8" w14:textId="77777777" w:rsidR="00620AF8" w:rsidRPr="00554A32" w:rsidRDefault="00620AF8" w:rsidP="00620AF8">
      <w:pPr>
        <w:pStyle w:val="ListParagraph"/>
        <w:spacing w:after="0" w:line="240" w:lineRule="auto"/>
        <w:ind w:left="1212"/>
      </w:pPr>
    </w:p>
    <w:p w14:paraId="4591DDAA" w14:textId="7C252174" w:rsidR="00FF553F" w:rsidRPr="00E8378D" w:rsidRDefault="007F3551" w:rsidP="00E8378D">
      <w:pPr>
        <w:spacing w:after="0" w:line="240" w:lineRule="auto"/>
        <w:rPr>
          <w:b/>
          <w:u w:val="single"/>
        </w:rPr>
      </w:pPr>
      <w:r w:rsidRPr="00E8378D">
        <w:rPr>
          <w:b/>
          <w:u w:val="single"/>
        </w:rPr>
        <w:t>NEW BUSINESS:</w:t>
      </w:r>
    </w:p>
    <w:p w14:paraId="5A5C5366" w14:textId="77777777" w:rsidR="00FF553F" w:rsidRDefault="00FF553F" w:rsidP="00F07D1A">
      <w:pPr>
        <w:pStyle w:val="ListParagraph"/>
        <w:spacing w:after="0" w:line="240" w:lineRule="auto"/>
        <w:ind w:left="0"/>
        <w:rPr>
          <w:b/>
          <w:u w:val="single"/>
        </w:rPr>
      </w:pPr>
    </w:p>
    <w:p w14:paraId="396DD4C6" w14:textId="254CC987" w:rsidR="0066549B" w:rsidRDefault="00DA01FB" w:rsidP="00A30D54">
      <w:pPr>
        <w:pStyle w:val="ListParagraph"/>
        <w:numPr>
          <w:ilvl w:val="0"/>
          <w:numId w:val="1"/>
        </w:numPr>
        <w:spacing w:after="0" w:line="240" w:lineRule="auto"/>
      </w:pPr>
      <w:r>
        <w:t>Mayor Lyons informed Council that the</w:t>
      </w:r>
      <w:r w:rsidR="00E82460">
        <w:t xml:space="preserve"> </w:t>
      </w:r>
      <w:r w:rsidR="00A30D54">
        <w:t>pond is needing restocked with fish.</w:t>
      </w:r>
      <w:r>
        <w:t xml:space="preserve"> She</w:t>
      </w:r>
      <w:r w:rsidR="00A30D54">
        <w:t xml:space="preserve"> is looking to see how much it </w:t>
      </w:r>
      <w:r w:rsidR="00A61F30">
        <w:t>would cost</w:t>
      </w:r>
      <w:r w:rsidR="00A30D54">
        <w:t xml:space="preserve"> to restock. Councilwoman Kadolph motioned to approve restocking the pond up to $750 worth. Councilman Bohland second the motion. Motion passed.</w:t>
      </w:r>
    </w:p>
    <w:p w14:paraId="63B382FF" w14:textId="62DEFD22" w:rsidR="00A30D54" w:rsidRDefault="00A30D54" w:rsidP="00A30D54">
      <w:pPr>
        <w:pStyle w:val="ListParagraph"/>
        <w:numPr>
          <w:ilvl w:val="0"/>
          <w:numId w:val="1"/>
        </w:numPr>
        <w:spacing w:after="0" w:line="240" w:lineRule="auto"/>
      </w:pPr>
      <w:r>
        <w:t>Mayor Lyons is looking into the phone s</w:t>
      </w:r>
      <w:r w:rsidR="00DA01FB">
        <w:t>ystems</w:t>
      </w:r>
      <w:r>
        <w:t xml:space="preserve"> between Metalink and Paulding Putnam. The Village currently has Metalink phones</w:t>
      </w:r>
      <w:r w:rsidR="008D0F6A">
        <w:t xml:space="preserve"> and internet</w:t>
      </w:r>
      <w:r>
        <w:t>, but they are switching to Paulding Putnam internet</w:t>
      </w:r>
      <w:r w:rsidR="008D0F6A">
        <w:t>, so the phones will need updated.</w:t>
      </w:r>
    </w:p>
    <w:p w14:paraId="63E278B7" w14:textId="0FB9CCF5" w:rsidR="008D0F6A" w:rsidRDefault="00DA01FB" w:rsidP="00A30D54">
      <w:pPr>
        <w:pStyle w:val="ListParagraph"/>
        <w:numPr>
          <w:ilvl w:val="0"/>
          <w:numId w:val="1"/>
        </w:numPr>
        <w:spacing w:after="0" w:line="240" w:lineRule="auto"/>
      </w:pPr>
      <w:r>
        <w:t>Mayor Lyons provided Council with the RITA Collection Authorization Form.  After discussing the options, Councilwoman Kadolph made a motion to select the option to “Hold Further Action” which states that the municipality does not wish to pursue further efforts at this time. Councilman Bohland second the motion. Motion passed.</w:t>
      </w:r>
    </w:p>
    <w:p w14:paraId="65F87FF5" w14:textId="698316F9" w:rsidR="00DA01FB" w:rsidRDefault="00DA01FB" w:rsidP="00A30D54">
      <w:pPr>
        <w:pStyle w:val="ListParagraph"/>
        <w:numPr>
          <w:ilvl w:val="0"/>
          <w:numId w:val="1"/>
        </w:numPr>
        <w:spacing w:after="0" w:line="240" w:lineRule="auto"/>
      </w:pPr>
      <w:r>
        <w:t>Mayor Lyons informed Council that the school tornado siren is not working, and Treece Electric is looking into it.</w:t>
      </w:r>
    </w:p>
    <w:p w14:paraId="65152FA3" w14:textId="5BD74BF0" w:rsidR="00DA01FB" w:rsidRDefault="00DA01FB" w:rsidP="00A30D54">
      <w:pPr>
        <w:pStyle w:val="ListParagraph"/>
        <w:numPr>
          <w:ilvl w:val="0"/>
          <w:numId w:val="1"/>
        </w:numPr>
        <w:spacing w:after="0" w:line="240" w:lineRule="auto"/>
      </w:pPr>
      <w:r>
        <w:t>Mayor Lyons informed Council that Maid to Achieve is reporting that the cleaning is taking longer than expected. They are now stating that it will be $150 per cleaning, which is every 4 weeks. They are also asking for a second set of keys, since they have multiple maids. Council decided not to give a second set of keys to them. Councilman Wobler motioned to approve the price increase for the cleaning. Councilwoman Kadolph second the motion. Motion passed.</w:t>
      </w:r>
    </w:p>
    <w:p w14:paraId="6D890A54" w14:textId="17FD20FC" w:rsidR="00DA01FB" w:rsidRDefault="00DA01FB" w:rsidP="00A30D54">
      <w:pPr>
        <w:pStyle w:val="ListParagraph"/>
        <w:numPr>
          <w:ilvl w:val="0"/>
          <w:numId w:val="1"/>
        </w:numPr>
        <w:spacing w:after="0" w:line="240" w:lineRule="auto"/>
      </w:pPr>
      <w:r>
        <w:t>Mayor Lyons presented Resolution 2026-L Transferring Funds for Travel Expenses for Training to Council. Councilwoman Kadolph motioned to suspend the rules. Councilman Miller second the motion. Motion passed. Councilwoman Kadolph motioned to approve Resolution 2026-L. Councilman Wobler second the motion. Motion passed.</w:t>
      </w:r>
    </w:p>
    <w:p w14:paraId="64E721F6" w14:textId="6B64BBC4" w:rsidR="00DA01FB" w:rsidRDefault="00DA01FB" w:rsidP="00A30D54">
      <w:pPr>
        <w:pStyle w:val="ListParagraph"/>
        <w:numPr>
          <w:ilvl w:val="0"/>
          <w:numId w:val="1"/>
        </w:numPr>
        <w:spacing w:after="0" w:line="240" w:lineRule="auto"/>
      </w:pPr>
      <w:r>
        <w:t xml:space="preserve">Mayor Lyons presented Resolution 2026-M to Increase General Funds for cleaning services that were not part of the Appropriations for the year. Councilman Wobler motioned to suspend the rules. Councilwoman Kadolph second the motion. Motion passed. Councilwoman Kadolph motioned to approve </w:t>
      </w:r>
      <w:r w:rsidR="00A61F30">
        <w:t>Resolution</w:t>
      </w:r>
      <w:r>
        <w:t xml:space="preserve"> 2026-M</w:t>
      </w:r>
      <w:r w:rsidR="00F91B6E">
        <w:t>. Councilman Wobler second the motion. Motion passed.</w:t>
      </w:r>
    </w:p>
    <w:p w14:paraId="415DF710" w14:textId="6BDA2BEE" w:rsidR="00F91B6E" w:rsidRDefault="00F91B6E" w:rsidP="00A30D54">
      <w:pPr>
        <w:pStyle w:val="ListParagraph"/>
        <w:numPr>
          <w:ilvl w:val="0"/>
          <w:numId w:val="1"/>
        </w:numPr>
        <w:spacing w:after="0" w:line="240" w:lineRule="auto"/>
      </w:pPr>
      <w:r>
        <w:t>Mayor Lyons informed Council that ODNR sent a letter stating that an LWCF sign needs to be placed at the park for grant funds that the Village has received and used. They included an example of the sign that needs added, and the Village is able to buy the sign through ODNR for $100.00. Councilman Wobler motioned to approve buying the sign through ODNR. Councilman Miller second the motion. Motion passed.</w:t>
      </w:r>
    </w:p>
    <w:p w14:paraId="2BD42B8B" w14:textId="77CC6898" w:rsidR="00F91B6E" w:rsidRDefault="00F91B6E" w:rsidP="00A30D54">
      <w:pPr>
        <w:pStyle w:val="ListParagraph"/>
        <w:numPr>
          <w:ilvl w:val="0"/>
          <w:numId w:val="1"/>
        </w:numPr>
        <w:spacing w:after="0" w:line="240" w:lineRule="auto"/>
      </w:pPr>
      <w:r>
        <w:t xml:space="preserve">Anthem Life is up for renewal. The current monthly fee for the Village is $44.20, but the new monthly fee is $29.80. Councilwoman Kadolph motioned to approve. Councilman Bohland second the motion. Motion passed 4-1 with Councilman Miller </w:t>
      </w:r>
      <w:r w:rsidR="00A61F30">
        <w:t>abstaining</w:t>
      </w:r>
      <w:r>
        <w:t>.</w:t>
      </w:r>
    </w:p>
    <w:p w14:paraId="1A3917E2" w14:textId="56B14586" w:rsidR="00F91B6E" w:rsidRDefault="00F91B6E" w:rsidP="00A30D54">
      <w:pPr>
        <w:pStyle w:val="ListParagraph"/>
        <w:numPr>
          <w:ilvl w:val="0"/>
          <w:numId w:val="1"/>
        </w:numPr>
        <w:spacing w:after="0" w:line="240" w:lineRule="auto"/>
      </w:pPr>
      <w:r>
        <w:lastRenderedPageBreak/>
        <w:t>Council President Brad Bohland presented the credit card compliance sheet to Council. Councilwoman Kadolph motioned to approve. Councilman Miller second the motion. Motion passed.</w:t>
      </w:r>
    </w:p>
    <w:p w14:paraId="3360FDBA" w14:textId="77777777" w:rsidR="00A30D54" w:rsidRPr="00ED745F" w:rsidRDefault="00A30D54" w:rsidP="00A30D54">
      <w:pPr>
        <w:pStyle w:val="ListParagraph"/>
        <w:spacing w:after="0" w:line="240" w:lineRule="auto"/>
        <w:ind w:left="1080"/>
      </w:pPr>
    </w:p>
    <w:p w14:paraId="71E65134" w14:textId="27BF0C46" w:rsidR="0036412C" w:rsidRDefault="000F1774" w:rsidP="00ED745F">
      <w:pPr>
        <w:spacing w:after="0" w:line="240" w:lineRule="auto"/>
      </w:pPr>
      <w:r w:rsidRPr="00ED745F">
        <w:rPr>
          <w:b/>
          <w:bCs/>
        </w:rPr>
        <w:t xml:space="preserve">BPA:  </w:t>
      </w:r>
      <w:r w:rsidR="00A0110C" w:rsidRPr="00ED745F">
        <w:rPr>
          <w:b/>
          <w:bCs/>
        </w:rPr>
        <w:t xml:space="preserve">Mayor Lyons </w:t>
      </w:r>
      <w:r w:rsidR="00E11FFA">
        <w:t>reported to council:</w:t>
      </w:r>
    </w:p>
    <w:p w14:paraId="561A4C7D" w14:textId="49C11EBC" w:rsidR="003948AB" w:rsidRDefault="003948AB" w:rsidP="00F91B6E">
      <w:pPr>
        <w:spacing w:after="0" w:line="240" w:lineRule="auto"/>
      </w:pPr>
    </w:p>
    <w:p w14:paraId="6992C8A6" w14:textId="4071C431" w:rsidR="003948AB" w:rsidRDefault="003948AB" w:rsidP="00EF4521">
      <w:pPr>
        <w:pStyle w:val="ListParagraph"/>
        <w:numPr>
          <w:ilvl w:val="0"/>
          <w:numId w:val="7"/>
        </w:numPr>
        <w:spacing w:after="0" w:line="240" w:lineRule="auto"/>
      </w:pPr>
      <w:r>
        <w:t xml:space="preserve">The </w:t>
      </w:r>
      <w:r w:rsidR="00F91B6E">
        <w:t>Bowman/Evergreen project:</w:t>
      </w:r>
    </w:p>
    <w:p w14:paraId="5F307B79" w14:textId="0A3AC354" w:rsidR="003948AB" w:rsidRDefault="003948AB" w:rsidP="00EF4521">
      <w:pPr>
        <w:pStyle w:val="ListParagraph"/>
        <w:numPr>
          <w:ilvl w:val="0"/>
          <w:numId w:val="13"/>
        </w:numPr>
        <w:spacing w:after="0" w:line="240" w:lineRule="auto"/>
      </w:pPr>
      <w:r>
        <w:t xml:space="preserve">Roll Test </w:t>
      </w:r>
      <w:r w:rsidR="00F91B6E">
        <w:t>needs done on the road</w:t>
      </w:r>
    </w:p>
    <w:p w14:paraId="2FF6570C" w14:textId="5281950C" w:rsidR="003948AB" w:rsidRDefault="003948AB" w:rsidP="00EF4521">
      <w:pPr>
        <w:pStyle w:val="ListParagraph"/>
        <w:numPr>
          <w:ilvl w:val="0"/>
          <w:numId w:val="13"/>
        </w:numPr>
        <w:spacing w:after="0" w:line="240" w:lineRule="auto"/>
      </w:pPr>
      <w:r>
        <w:t>Sewer Main is complete</w:t>
      </w:r>
    </w:p>
    <w:p w14:paraId="503FD522" w14:textId="770770AC" w:rsidR="00F91B6E" w:rsidRDefault="00F91B6E" w:rsidP="00EF4521">
      <w:pPr>
        <w:pStyle w:val="ListParagraph"/>
        <w:numPr>
          <w:ilvl w:val="0"/>
          <w:numId w:val="13"/>
        </w:numPr>
        <w:spacing w:after="0" w:line="240" w:lineRule="auto"/>
      </w:pPr>
      <w:r>
        <w:t>Water Main needs hydrants and final testing</w:t>
      </w:r>
    </w:p>
    <w:p w14:paraId="28127E1A" w14:textId="53F23654" w:rsidR="003948AB" w:rsidRDefault="003948AB" w:rsidP="00722220">
      <w:pPr>
        <w:pStyle w:val="ListParagraph"/>
        <w:numPr>
          <w:ilvl w:val="0"/>
          <w:numId w:val="7"/>
        </w:numPr>
        <w:spacing w:after="0" w:line="240" w:lineRule="auto"/>
      </w:pPr>
      <w:r>
        <w:t>The 3</w:t>
      </w:r>
      <w:r w:rsidRPr="00F91B6E">
        <w:rPr>
          <w:vertAlign w:val="superscript"/>
        </w:rPr>
        <w:t>rd</w:t>
      </w:r>
      <w:r>
        <w:t xml:space="preserve"> well site visit with the EPA </w:t>
      </w:r>
      <w:r w:rsidR="00F91B6E">
        <w:t xml:space="preserve">went well. The site is approved, but the Village needs to finish purchasing land and having it surveyed by Scott Strahley. The Village has checked with Rich who needs to speak to his </w:t>
      </w:r>
      <w:r w:rsidR="00A61F30">
        <w:t>aunt</w:t>
      </w:r>
      <w:r w:rsidR="00F91B6E">
        <w:t xml:space="preserve"> about selling the land.</w:t>
      </w:r>
    </w:p>
    <w:p w14:paraId="09DBD416" w14:textId="26DFA891" w:rsidR="003948AB" w:rsidRDefault="00F91B6E" w:rsidP="00EA174A">
      <w:pPr>
        <w:pStyle w:val="ListParagraph"/>
        <w:numPr>
          <w:ilvl w:val="0"/>
          <w:numId w:val="7"/>
        </w:numPr>
        <w:spacing w:after="0" w:line="240" w:lineRule="auto"/>
      </w:pPr>
      <w:r>
        <w:t xml:space="preserve">Councilman Wobler had a meeting with Antwerp about sharing water. Antwerp has been awarded funds for their new water plant, so they won’t be able to do it. They would have to make a whole </w:t>
      </w:r>
      <w:r w:rsidR="00EA174A">
        <w:t>new plan to be able to include Payne, which isn’t practical with the stage that they are currently at in their process.</w:t>
      </w:r>
    </w:p>
    <w:p w14:paraId="59540CDB" w14:textId="7FFDD44E" w:rsidR="000C67B2" w:rsidRDefault="000C67B2" w:rsidP="00EF4521">
      <w:pPr>
        <w:pStyle w:val="ListParagraph"/>
        <w:numPr>
          <w:ilvl w:val="0"/>
          <w:numId w:val="7"/>
        </w:numPr>
        <w:spacing w:after="0" w:line="240" w:lineRule="auto"/>
      </w:pPr>
      <w:r>
        <w:t xml:space="preserve">The </w:t>
      </w:r>
      <w:r w:rsidR="006B4403">
        <w:t xml:space="preserve">Water Plant improvements for phase 1 will cost the Village $2,190,000. </w:t>
      </w:r>
    </w:p>
    <w:p w14:paraId="47C6B091" w14:textId="0EB7D45C" w:rsidR="006B4403" w:rsidRDefault="006B4403" w:rsidP="00EF4521">
      <w:pPr>
        <w:pStyle w:val="ListParagraph"/>
        <w:numPr>
          <w:ilvl w:val="0"/>
          <w:numId w:val="10"/>
        </w:numPr>
        <w:spacing w:after="0" w:line="240" w:lineRule="auto"/>
      </w:pPr>
      <w:r>
        <w:t xml:space="preserve">RPIG is </w:t>
      </w:r>
      <w:r w:rsidR="00EA174A">
        <w:t>due in</w:t>
      </w:r>
      <w:r>
        <w:t xml:space="preserve"> July, and it is reliant on the LMI Income Surveys that </w:t>
      </w:r>
      <w:r w:rsidR="00EA174A">
        <w:t>have been completed.</w:t>
      </w:r>
    </w:p>
    <w:p w14:paraId="047F2A4C" w14:textId="4D721B12" w:rsidR="003948AB" w:rsidRDefault="00EA174A" w:rsidP="00EA174A">
      <w:pPr>
        <w:pStyle w:val="ListParagraph"/>
        <w:numPr>
          <w:ilvl w:val="0"/>
          <w:numId w:val="7"/>
        </w:numPr>
        <w:spacing w:after="0" w:line="240" w:lineRule="auto"/>
      </w:pPr>
      <w:r>
        <w:t>The OPWC funding for Fairfield Drive has been approved. Mayor Lyons is waiting to see if it is a grant or a loan. It is potentially grant funded with $40,000 for Engineer costs.</w:t>
      </w:r>
    </w:p>
    <w:p w14:paraId="2D856CB0" w14:textId="16D55CFE" w:rsidR="00EA174A" w:rsidRDefault="00EA174A" w:rsidP="00EA174A">
      <w:pPr>
        <w:pStyle w:val="ListParagraph"/>
        <w:numPr>
          <w:ilvl w:val="0"/>
          <w:numId w:val="7"/>
        </w:numPr>
        <w:spacing w:after="0" w:line="240" w:lineRule="auto"/>
      </w:pPr>
      <w:r>
        <w:t>Both pumps have failed at the Retention Pond. They are hoping to have one repaired later this week.</w:t>
      </w:r>
    </w:p>
    <w:p w14:paraId="125D458E" w14:textId="25260BB6" w:rsidR="00394079" w:rsidRDefault="00394079" w:rsidP="00EA174A">
      <w:pPr>
        <w:pStyle w:val="ListParagraph"/>
        <w:numPr>
          <w:ilvl w:val="0"/>
          <w:numId w:val="7"/>
        </w:numPr>
        <w:spacing w:after="0" w:line="240" w:lineRule="auto"/>
      </w:pPr>
      <w:r>
        <w:rPr>
          <w:rFonts w:cstheme="minorHAnsi"/>
          <w:color w:val="000000"/>
        </w:rPr>
        <w:t>Solicitor Knueve has issued a legal opinion stating that the survey the Village conducted was necessary.  The cost of the surveys was to be paid by the General Fund.  There were 3 winners that had their minimum water charge of $66.89 credited by the Village. Councilman Bohland made a motion to allow Fiscal Officer Cassie Wright to transfer $200.67 to the Water Fund from the General Fund. Councilwoman Kadolph second the motion. Motion passed.</w:t>
      </w:r>
    </w:p>
    <w:p w14:paraId="5DF34468" w14:textId="77777777" w:rsidR="00EA174A" w:rsidRPr="006B4403" w:rsidRDefault="00EA174A" w:rsidP="00EA174A">
      <w:pPr>
        <w:pStyle w:val="ListParagraph"/>
        <w:spacing w:after="0" w:line="240" w:lineRule="auto"/>
        <w:ind w:left="1116"/>
      </w:pPr>
    </w:p>
    <w:p w14:paraId="02848E27" w14:textId="391EC17F" w:rsidR="001F10EC" w:rsidRDefault="006532B3" w:rsidP="0045293C">
      <w:pPr>
        <w:spacing w:after="0" w:line="240" w:lineRule="auto"/>
      </w:pPr>
      <w:r w:rsidRPr="0045293C">
        <w:rPr>
          <w:b/>
          <w:u w:val="single"/>
        </w:rPr>
        <w:t>Good and Welfare:</w:t>
      </w:r>
      <w:r>
        <w:t xml:space="preserve"> </w:t>
      </w:r>
      <w:r w:rsidR="006872F7">
        <w:t xml:space="preserve">  </w:t>
      </w:r>
    </w:p>
    <w:p w14:paraId="0ADB8EC4" w14:textId="1D86460F" w:rsidR="00A0110C" w:rsidRDefault="00A0110C" w:rsidP="00B81737">
      <w:pPr>
        <w:spacing w:after="0" w:line="240" w:lineRule="auto"/>
        <w:contextualSpacing/>
      </w:pPr>
    </w:p>
    <w:p w14:paraId="433A5F02" w14:textId="540CC17E" w:rsidR="003948AB" w:rsidRDefault="00103544" w:rsidP="00B81737">
      <w:pPr>
        <w:spacing w:after="0" w:line="240" w:lineRule="auto"/>
        <w:contextualSpacing/>
      </w:pPr>
      <w:r>
        <w:t xml:space="preserve">Thank you </w:t>
      </w:r>
      <w:r w:rsidR="00EA174A">
        <w:t>to the Legion for the 250</w:t>
      </w:r>
      <w:r w:rsidR="00EA174A" w:rsidRPr="00EA174A">
        <w:rPr>
          <w:vertAlign w:val="superscript"/>
        </w:rPr>
        <w:t>th</w:t>
      </w:r>
      <w:r w:rsidR="00EA174A">
        <w:t xml:space="preserve"> America’s Birthday Celebration! Thank you to Bruce Essex, Billy Lyons, and Bob Werf</w:t>
      </w:r>
      <w:r w:rsidR="00744866">
        <w:t>a</w:t>
      </w:r>
      <w:r w:rsidR="00EA174A">
        <w:t xml:space="preserve">l for helping put up the Veteran banners around town that blew down recently! Thank you to everyone that donated flowers </w:t>
      </w:r>
      <w:r w:rsidR="00744866">
        <w:t xml:space="preserve">at Buckeye Park </w:t>
      </w:r>
      <w:r w:rsidR="00EA174A">
        <w:t>as well!</w:t>
      </w:r>
    </w:p>
    <w:p w14:paraId="2691F5D0" w14:textId="77777777" w:rsidR="00103544" w:rsidRDefault="00103544" w:rsidP="00B81737">
      <w:pPr>
        <w:spacing w:after="0" w:line="240" w:lineRule="auto"/>
        <w:contextualSpacing/>
      </w:pPr>
    </w:p>
    <w:p w14:paraId="22CC0B01" w14:textId="1A209860" w:rsidR="00E93354" w:rsidRDefault="00E93354" w:rsidP="00B81737">
      <w:pPr>
        <w:spacing w:after="0" w:line="240" w:lineRule="auto"/>
        <w:contextualSpacing/>
      </w:pPr>
      <w:r>
        <w:t>Council</w:t>
      </w:r>
      <w:r w:rsidR="00983576">
        <w:t xml:space="preserve">woman </w:t>
      </w:r>
      <w:r w:rsidR="00EA174A">
        <w:t>Kadolph</w:t>
      </w:r>
      <w:r w:rsidR="00145CA5">
        <w:t xml:space="preserve"> </w:t>
      </w:r>
      <w:r>
        <w:t>motioned to approve the financial reports from the Fiscal Officer. Council</w:t>
      </w:r>
      <w:r w:rsidR="002B6B90">
        <w:t xml:space="preserve">man </w:t>
      </w:r>
      <w:r w:rsidR="00EA174A">
        <w:t>Bohland</w:t>
      </w:r>
      <w:r>
        <w:t xml:space="preserve"> second the </w:t>
      </w:r>
      <w:r w:rsidR="0079348B">
        <w:t>motion</w:t>
      </w:r>
      <w:r>
        <w:t xml:space="preserve">. </w:t>
      </w:r>
      <w:r w:rsidR="00145CA5">
        <w:t>All voted yes.</w:t>
      </w:r>
      <w:r w:rsidR="009223A9">
        <w:t xml:space="preserve"> </w:t>
      </w:r>
      <w:r>
        <w:t>Motion passed.</w:t>
      </w:r>
    </w:p>
    <w:p w14:paraId="68BA0654" w14:textId="77777777" w:rsidR="00E93354" w:rsidRDefault="00E93354" w:rsidP="00B81737">
      <w:pPr>
        <w:spacing w:after="0" w:line="240" w:lineRule="auto"/>
        <w:contextualSpacing/>
      </w:pPr>
    </w:p>
    <w:p w14:paraId="26BC4586" w14:textId="114F0018" w:rsidR="000641D0" w:rsidRDefault="00B81737" w:rsidP="00B81737">
      <w:pPr>
        <w:spacing w:after="0" w:line="240" w:lineRule="auto"/>
        <w:contextualSpacing/>
        <w:rPr>
          <w:rFonts w:cstheme="minorHAnsi"/>
          <w:color w:val="000000"/>
        </w:rPr>
      </w:pPr>
      <w:r>
        <w:rPr>
          <w:rFonts w:cstheme="minorHAnsi"/>
          <w:color w:val="000000"/>
        </w:rPr>
        <w:t>Council</w:t>
      </w:r>
      <w:r w:rsidR="00EA174A">
        <w:rPr>
          <w:rFonts w:cstheme="minorHAnsi"/>
          <w:color w:val="000000"/>
        </w:rPr>
        <w:t>wo</w:t>
      </w:r>
      <w:r w:rsidR="00BA41EE">
        <w:rPr>
          <w:rFonts w:cstheme="minorHAnsi"/>
          <w:color w:val="000000"/>
        </w:rPr>
        <w:t xml:space="preserve">man </w:t>
      </w:r>
      <w:r w:rsidR="00EA174A">
        <w:rPr>
          <w:rFonts w:cstheme="minorHAnsi"/>
          <w:color w:val="000000"/>
        </w:rPr>
        <w:t>Kadolph</w:t>
      </w:r>
      <w:r w:rsidR="00775452">
        <w:rPr>
          <w:rFonts w:cstheme="minorHAnsi"/>
          <w:color w:val="000000"/>
        </w:rPr>
        <w:t xml:space="preserve"> </w:t>
      </w:r>
      <w:r w:rsidRPr="00E369F5">
        <w:rPr>
          <w:rFonts w:cstheme="minorHAnsi"/>
          <w:color w:val="000000"/>
        </w:rPr>
        <w:t>mo</w:t>
      </w:r>
      <w:r w:rsidR="00B233FA">
        <w:rPr>
          <w:rFonts w:cstheme="minorHAnsi"/>
          <w:color w:val="000000"/>
        </w:rPr>
        <w:t>tioned</w:t>
      </w:r>
      <w:r w:rsidRPr="00E369F5">
        <w:rPr>
          <w:rFonts w:cstheme="minorHAnsi"/>
          <w:color w:val="000000"/>
        </w:rPr>
        <w:t xml:space="preserve"> to a</w:t>
      </w:r>
      <w:r>
        <w:rPr>
          <w:rFonts w:cstheme="minorHAnsi"/>
          <w:color w:val="000000"/>
        </w:rPr>
        <w:t>ppr</w:t>
      </w:r>
      <w:r w:rsidRPr="00E369F5">
        <w:rPr>
          <w:rFonts w:cstheme="minorHAnsi"/>
          <w:color w:val="000000"/>
        </w:rPr>
        <w:t>ove the payment of bills presented</w:t>
      </w:r>
      <w:r w:rsidR="00B233FA">
        <w:rPr>
          <w:rFonts w:cstheme="minorHAnsi"/>
          <w:color w:val="000000"/>
        </w:rPr>
        <w:t xml:space="preserve">. </w:t>
      </w:r>
      <w:r>
        <w:rPr>
          <w:rFonts w:cstheme="minorHAnsi"/>
          <w:color w:val="000000"/>
        </w:rPr>
        <w:t>Counci</w:t>
      </w:r>
      <w:r w:rsidR="007924F8">
        <w:rPr>
          <w:rFonts w:cstheme="minorHAnsi"/>
          <w:color w:val="000000"/>
        </w:rPr>
        <w:t>l</w:t>
      </w:r>
      <w:r w:rsidR="00145CA5">
        <w:rPr>
          <w:rFonts w:cstheme="minorHAnsi"/>
          <w:color w:val="000000"/>
        </w:rPr>
        <w:t>man</w:t>
      </w:r>
      <w:r w:rsidR="00103544">
        <w:rPr>
          <w:rFonts w:cstheme="minorHAnsi"/>
          <w:color w:val="000000"/>
        </w:rPr>
        <w:t xml:space="preserve"> </w:t>
      </w:r>
      <w:r w:rsidR="00EA174A">
        <w:rPr>
          <w:rFonts w:cstheme="minorHAnsi"/>
          <w:color w:val="000000"/>
        </w:rPr>
        <w:t>Bohland</w:t>
      </w:r>
      <w:r w:rsidR="00A81048">
        <w:rPr>
          <w:rFonts w:cstheme="minorHAnsi"/>
          <w:color w:val="000000"/>
        </w:rPr>
        <w:t xml:space="preserve"> </w:t>
      </w:r>
      <w:r w:rsidRPr="00E369F5">
        <w:rPr>
          <w:rFonts w:cstheme="minorHAnsi"/>
          <w:color w:val="000000"/>
        </w:rPr>
        <w:t>second</w:t>
      </w:r>
      <w:r w:rsidR="00B233FA">
        <w:rPr>
          <w:rFonts w:cstheme="minorHAnsi"/>
          <w:color w:val="000000"/>
        </w:rPr>
        <w:t xml:space="preserve"> the motion</w:t>
      </w:r>
      <w:r w:rsidR="009A3ED9">
        <w:rPr>
          <w:rFonts w:cstheme="minorHAnsi"/>
          <w:color w:val="000000"/>
        </w:rPr>
        <w:t>.</w:t>
      </w:r>
      <w:r w:rsidR="00744BED">
        <w:rPr>
          <w:rFonts w:cstheme="minorHAnsi"/>
          <w:color w:val="000000"/>
        </w:rPr>
        <w:t xml:space="preserve"> </w:t>
      </w:r>
      <w:r w:rsidR="00145CA5">
        <w:rPr>
          <w:rFonts w:cstheme="minorHAnsi"/>
          <w:color w:val="000000"/>
        </w:rPr>
        <w:t xml:space="preserve">All voted yes. </w:t>
      </w:r>
      <w:r w:rsidR="00744BED">
        <w:rPr>
          <w:rFonts w:cstheme="minorHAnsi"/>
          <w:color w:val="000000"/>
        </w:rPr>
        <w:t>Motion passed.</w:t>
      </w:r>
    </w:p>
    <w:p w14:paraId="14542655" w14:textId="77777777" w:rsidR="005D6CA6" w:rsidRPr="005D6CA6" w:rsidRDefault="005D6CA6" w:rsidP="00B81737">
      <w:pPr>
        <w:spacing w:after="0" w:line="240" w:lineRule="auto"/>
        <w:contextualSpacing/>
        <w:rPr>
          <w:rFonts w:cstheme="minorHAnsi"/>
          <w:color w:val="000000"/>
        </w:rPr>
      </w:pPr>
    </w:p>
    <w:p w14:paraId="219FE6DE" w14:textId="53910C93" w:rsidR="00B81737" w:rsidRDefault="000641D0" w:rsidP="00B81737">
      <w:pPr>
        <w:spacing w:after="0" w:line="240" w:lineRule="auto"/>
        <w:contextualSpacing/>
      </w:pPr>
      <w:r w:rsidRPr="000641D0">
        <w:t>With no further business, Council</w:t>
      </w:r>
      <w:r w:rsidR="00EA174A">
        <w:t>wo</w:t>
      </w:r>
      <w:r w:rsidR="008B71AC">
        <w:t xml:space="preserve">man </w:t>
      </w:r>
      <w:r w:rsidR="00EA174A">
        <w:t>Kadolph</w:t>
      </w:r>
      <w:r w:rsidRPr="000641D0">
        <w:t xml:space="preserve"> moved to adjourn. Motion second by Council</w:t>
      </w:r>
      <w:r w:rsidR="00C470CD">
        <w:t>man</w:t>
      </w:r>
      <w:r w:rsidRPr="000641D0">
        <w:t xml:space="preserve"> </w:t>
      </w:r>
      <w:r w:rsidR="00EA174A">
        <w:t>Bohland</w:t>
      </w:r>
      <w:r w:rsidRPr="000641D0">
        <w:t>.</w:t>
      </w:r>
      <w:r w:rsidR="00A0110C">
        <w:t xml:space="preserve"> </w:t>
      </w:r>
      <w:r w:rsidRPr="000641D0">
        <w:t>Meeting adjourned at</w:t>
      </w:r>
      <w:r w:rsidR="008B71AC">
        <w:t xml:space="preserve"> </w:t>
      </w:r>
      <w:r w:rsidR="00EA174A">
        <w:t>9:16</w:t>
      </w:r>
      <w:r w:rsidR="001C0C22">
        <w:t xml:space="preserve"> </w:t>
      </w:r>
      <w:r w:rsidRPr="000641D0">
        <w:t>P.M.</w:t>
      </w:r>
    </w:p>
    <w:p w14:paraId="0E689603" w14:textId="77777777" w:rsidR="00B81737" w:rsidRDefault="00B81737" w:rsidP="00B81737">
      <w:pPr>
        <w:spacing w:after="0" w:line="240" w:lineRule="auto"/>
        <w:contextualSpacing/>
      </w:pPr>
    </w:p>
    <w:p w14:paraId="77E0BE8C" w14:textId="77777777" w:rsidR="002F4E04" w:rsidRDefault="002F4E04" w:rsidP="007F3551">
      <w:pPr>
        <w:spacing w:after="0" w:line="240" w:lineRule="auto"/>
        <w:contextualSpacing/>
      </w:pPr>
    </w:p>
    <w:p w14:paraId="1482061E" w14:textId="77777777" w:rsidR="007F3551" w:rsidRDefault="007F3551" w:rsidP="007F3551">
      <w:pPr>
        <w:spacing w:after="0" w:line="240" w:lineRule="auto"/>
        <w:contextualSpacing/>
      </w:pPr>
    </w:p>
    <w:p w14:paraId="5B3159A1" w14:textId="77777777" w:rsidR="007F3551" w:rsidRDefault="007F3551" w:rsidP="007F3551">
      <w:pPr>
        <w:spacing w:after="0" w:line="240" w:lineRule="auto"/>
        <w:contextualSpacing/>
      </w:pPr>
    </w:p>
    <w:p w14:paraId="0F486031" w14:textId="77777777" w:rsidR="007F3551" w:rsidRDefault="007F3551" w:rsidP="007F3551">
      <w:pPr>
        <w:spacing w:after="0" w:line="240" w:lineRule="auto"/>
        <w:contextualSpacing/>
      </w:pPr>
      <w:r>
        <w:softHyphen/>
        <w:t>__________________________________________</w:t>
      </w:r>
      <w:r>
        <w:tab/>
        <w:t>_______________________________________</w:t>
      </w:r>
    </w:p>
    <w:p w14:paraId="669EDE16" w14:textId="02ADA618" w:rsidR="00662A65" w:rsidRPr="005B682E" w:rsidRDefault="00682C39" w:rsidP="007F3551">
      <w:pPr>
        <w:spacing w:after="0" w:line="240" w:lineRule="auto"/>
        <w:contextualSpacing/>
        <w:rPr>
          <w:b/>
          <w:u w:val="single"/>
        </w:rPr>
      </w:pPr>
      <w:r>
        <w:t>Mayor Lora Lyons</w:t>
      </w:r>
      <w:r w:rsidR="002A6DA5">
        <w:tab/>
      </w:r>
      <w:r w:rsidR="002A6DA5">
        <w:tab/>
      </w:r>
      <w:r w:rsidR="00AE16A8">
        <w:tab/>
      </w:r>
      <w:r w:rsidR="00A50DF6">
        <w:tab/>
      </w:r>
      <w:r>
        <w:tab/>
      </w:r>
      <w:r w:rsidR="007F3551">
        <w:t>Fiscal Officer</w:t>
      </w:r>
      <w:r w:rsidR="00926E5D">
        <w:t xml:space="preserve"> Cassie Wright</w:t>
      </w:r>
    </w:p>
    <w:sectPr w:rsidR="00662A65" w:rsidRPr="005B682E" w:rsidSect="007452BA">
      <w:pgSz w:w="12240" w:h="15840" w:code="1"/>
      <w:pgMar w:top="108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DDECE" w14:textId="77777777" w:rsidR="00316C85" w:rsidRDefault="00316C85" w:rsidP="00DD7642">
      <w:pPr>
        <w:spacing w:after="0" w:line="240" w:lineRule="auto"/>
      </w:pPr>
      <w:r>
        <w:separator/>
      </w:r>
    </w:p>
  </w:endnote>
  <w:endnote w:type="continuationSeparator" w:id="0">
    <w:p w14:paraId="20B426E8" w14:textId="77777777" w:rsidR="00316C85" w:rsidRDefault="00316C85" w:rsidP="00DD7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5DDE2" w14:textId="77777777" w:rsidR="00316C85" w:rsidRDefault="00316C85" w:rsidP="00DD7642">
      <w:pPr>
        <w:spacing w:after="0" w:line="240" w:lineRule="auto"/>
      </w:pPr>
      <w:r>
        <w:separator/>
      </w:r>
    </w:p>
  </w:footnote>
  <w:footnote w:type="continuationSeparator" w:id="0">
    <w:p w14:paraId="631F52D8" w14:textId="77777777" w:rsidR="00316C85" w:rsidRDefault="00316C85" w:rsidP="00DD76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5088C"/>
    <w:multiLevelType w:val="hybridMultilevel"/>
    <w:tmpl w:val="02F27F9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 w15:restartNumberingAfterBreak="0">
    <w:nsid w:val="0D2C7008"/>
    <w:multiLevelType w:val="hybridMultilevel"/>
    <w:tmpl w:val="6478C848"/>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301695F"/>
    <w:multiLevelType w:val="hybridMultilevel"/>
    <w:tmpl w:val="7BC266F0"/>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 w15:restartNumberingAfterBreak="0">
    <w:nsid w:val="4247655A"/>
    <w:multiLevelType w:val="hybridMultilevel"/>
    <w:tmpl w:val="0C34659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 w15:restartNumberingAfterBreak="0">
    <w:nsid w:val="43A71EC9"/>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 w15:restartNumberingAfterBreak="0">
    <w:nsid w:val="47B52079"/>
    <w:multiLevelType w:val="hybridMultilevel"/>
    <w:tmpl w:val="0C8A8DD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493A714B"/>
    <w:multiLevelType w:val="hybridMultilevel"/>
    <w:tmpl w:val="2EC6CCB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7" w15:restartNumberingAfterBreak="0">
    <w:nsid w:val="4F426631"/>
    <w:multiLevelType w:val="hybridMultilevel"/>
    <w:tmpl w:val="62BADEC0"/>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8" w15:restartNumberingAfterBreak="0">
    <w:nsid w:val="511E2157"/>
    <w:multiLevelType w:val="hybridMultilevel"/>
    <w:tmpl w:val="9BEADCB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9" w15:restartNumberingAfterBreak="0">
    <w:nsid w:val="6D2E3CB8"/>
    <w:multiLevelType w:val="hybridMultilevel"/>
    <w:tmpl w:val="5018052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0" w15:restartNumberingAfterBreak="0">
    <w:nsid w:val="729514BF"/>
    <w:multiLevelType w:val="hybridMultilevel"/>
    <w:tmpl w:val="4C98B57C"/>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1" w15:restartNumberingAfterBreak="0">
    <w:nsid w:val="75A80D92"/>
    <w:multiLevelType w:val="hybridMultilevel"/>
    <w:tmpl w:val="8376BAD6"/>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2" w15:restartNumberingAfterBreak="0">
    <w:nsid w:val="7E9D3158"/>
    <w:multiLevelType w:val="hybridMultilevel"/>
    <w:tmpl w:val="142668AA"/>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num w:numId="1">
    <w:abstractNumId w:val="1"/>
  </w:num>
  <w:num w:numId="2">
    <w:abstractNumId w:val="12"/>
  </w:num>
  <w:num w:numId="3">
    <w:abstractNumId w:val="0"/>
  </w:num>
  <w:num w:numId="4">
    <w:abstractNumId w:val="5"/>
  </w:num>
  <w:num w:numId="5">
    <w:abstractNumId w:val="3"/>
  </w:num>
  <w:num w:numId="6">
    <w:abstractNumId w:val="4"/>
  </w:num>
  <w:num w:numId="7">
    <w:abstractNumId w:val="11"/>
  </w:num>
  <w:num w:numId="8">
    <w:abstractNumId w:val="6"/>
  </w:num>
  <w:num w:numId="9">
    <w:abstractNumId w:val="8"/>
  </w:num>
  <w:num w:numId="10">
    <w:abstractNumId w:val="2"/>
  </w:num>
  <w:num w:numId="11">
    <w:abstractNumId w:val="9"/>
  </w:num>
  <w:num w:numId="12">
    <w:abstractNumId w:val="10"/>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58"/>
    <w:rsid w:val="00001748"/>
    <w:rsid w:val="00001C49"/>
    <w:rsid w:val="00003A50"/>
    <w:rsid w:val="00003FD9"/>
    <w:rsid w:val="000049AC"/>
    <w:rsid w:val="0001147A"/>
    <w:rsid w:val="00011A3C"/>
    <w:rsid w:val="00012CAC"/>
    <w:rsid w:val="00012EFE"/>
    <w:rsid w:val="00013D8D"/>
    <w:rsid w:val="00014A51"/>
    <w:rsid w:val="00016084"/>
    <w:rsid w:val="000164F9"/>
    <w:rsid w:val="00016528"/>
    <w:rsid w:val="00017BDB"/>
    <w:rsid w:val="0002046B"/>
    <w:rsid w:val="00020646"/>
    <w:rsid w:val="00020987"/>
    <w:rsid w:val="000229E4"/>
    <w:rsid w:val="0002316E"/>
    <w:rsid w:val="00024722"/>
    <w:rsid w:val="00025C68"/>
    <w:rsid w:val="00027175"/>
    <w:rsid w:val="00027179"/>
    <w:rsid w:val="00027705"/>
    <w:rsid w:val="00030065"/>
    <w:rsid w:val="00030447"/>
    <w:rsid w:val="00030564"/>
    <w:rsid w:val="0003089B"/>
    <w:rsid w:val="00030F7B"/>
    <w:rsid w:val="00030FB7"/>
    <w:rsid w:val="00032161"/>
    <w:rsid w:val="000342B9"/>
    <w:rsid w:val="00034D22"/>
    <w:rsid w:val="0003511E"/>
    <w:rsid w:val="00035771"/>
    <w:rsid w:val="000357C7"/>
    <w:rsid w:val="00035F90"/>
    <w:rsid w:val="000377C6"/>
    <w:rsid w:val="000419B8"/>
    <w:rsid w:val="00042075"/>
    <w:rsid w:val="00042231"/>
    <w:rsid w:val="00042A33"/>
    <w:rsid w:val="000432EB"/>
    <w:rsid w:val="0004431A"/>
    <w:rsid w:val="0004439F"/>
    <w:rsid w:val="0004466D"/>
    <w:rsid w:val="000447C2"/>
    <w:rsid w:val="00045169"/>
    <w:rsid w:val="0004590C"/>
    <w:rsid w:val="00046265"/>
    <w:rsid w:val="0004649C"/>
    <w:rsid w:val="000466E9"/>
    <w:rsid w:val="000478AD"/>
    <w:rsid w:val="00047B40"/>
    <w:rsid w:val="000503B4"/>
    <w:rsid w:val="00050498"/>
    <w:rsid w:val="00050C12"/>
    <w:rsid w:val="00051BE8"/>
    <w:rsid w:val="00052290"/>
    <w:rsid w:val="00052681"/>
    <w:rsid w:val="00052FD0"/>
    <w:rsid w:val="0005321D"/>
    <w:rsid w:val="000537BE"/>
    <w:rsid w:val="00053A42"/>
    <w:rsid w:val="0005502D"/>
    <w:rsid w:val="00055060"/>
    <w:rsid w:val="000556BF"/>
    <w:rsid w:val="00055F65"/>
    <w:rsid w:val="00057674"/>
    <w:rsid w:val="0005785A"/>
    <w:rsid w:val="00057B77"/>
    <w:rsid w:val="00060472"/>
    <w:rsid w:val="00060FD9"/>
    <w:rsid w:val="0006125C"/>
    <w:rsid w:val="00061431"/>
    <w:rsid w:val="0006209F"/>
    <w:rsid w:val="000624D1"/>
    <w:rsid w:val="00062A55"/>
    <w:rsid w:val="00062AE3"/>
    <w:rsid w:val="00062BC0"/>
    <w:rsid w:val="000630A4"/>
    <w:rsid w:val="00063934"/>
    <w:rsid w:val="000641D0"/>
    <w:rsid w:val="00064695"/>
    <w:rsid w:val="00065348"/>
    <w:rsid w:val="00065535"/>
    <w:rsid w:val="00065B5C"/>
    <w:rsid w:val="00066941"/>
    <w:rsid w:val="00066B98"/>
    <w:rsid w:val="000677D6"/>
    <w:rsid w:val="00067942"/>
    <w:rsid w:val="00067AD7"/>
    <w:rsid w:val="00070185"/>
    <w:rsid w:val="000722A2"/>
    <w:rsid w:val="0007266D"/>
    <w:rsid w:val="00072738"/>
    <w:rsid w:val="00072AAA"/>
    <w:rsid w:val="00072FEE"/>
    <w:rsid w:val="000733F4"/>
    <w:rsid w:val="000742F9"/>
    <w:rsid w:val="0007493D"/>
    <w:rsid w:val="000754AB"/>
    <w:rsid w:val="00075739"/>
    <w:rsid w:val="00075CF7"/>
    <w:rsid w:val="00077B9B"/>
    <w:rsid w:val="00080A97"/>
    <w:rsid w:val="00082E6D"/>
    <w:rsid w:val="00082F8E"/>
    <w:rsid w:val="00083764"/>
    <w:rsid w:val="00084371"/>
    <w:rsid w:val="000849A0"/>
    <w:rsid w:val="00085337"/>
    <w:rsid w:val="00086679"/>
    <w:rsid w:val="00087EFA"/>
    <w:rsid w:val="00087FD8"/>
    <w:rsid w:val="0009018F"/>
    <w:rsid w:val="000939C6"/>
    <w:rsid w:val="00093CA1"/>
    <w:rsid w:val="00094859"/>
    <w:rsid w:val="00095AFC"/>
    <w:rsid w:val="00095BF7"/>
    <w:rsid w:val="0009608B"/>
    <w:rsid w:val="000978EA"/>
    <w:rsid w:val="00097A0F"/>
    <w:rsid w:val="00097BEE"/>
    <w:rsid w:val="000A08BA"/>
    <w:rsid w:val="000A11F0"/>
    <w:rsid w:val="000A1332"/>
    <w:rsid w:val="000A1938"/>
    <w:rsid w:val="000A2038"/>
    <w:rsid w:val="000A23AE"/>
    <w:rsid w:val="000A2723"/>
    <w:rsid w:val="000A34D8"/>
    <w:rsid w:val="000A5284"/>
    <w:rsid w:val="000A6058"/>
    <w:rsid w:val="000A6711"/>
    <w:rsid w:val="000A6D6A"/>
    <w:rsid w:val="000B032F"/>
    <w:rsid w:val="000B0475"/>
    <w:rsid w:val="000B0BA8"/>
    <w:rsid w:val="000B1C13"/>
    <w:rsid w:val="000B2C64"/>
    <w:rsid w:val="000B378C"/>
    <w:rsid w:val="000B43A6"/>
    <w:rsid w:val="000B495A"/>
    <w:rsid w:val="000B501A"/>
    <w:rsid w:val="000B51C7"/>
    <w:rsid w:val="000B5343"/>
    <w:rsid w:val="000B7754"/>
    <w:rsid w:val="000C23AC"/>
    <w:rsid w:val="000C335A"/>
    <w:rsid w:val="000C4D0E"/>
    <w:rsid w:val="000C4F26"/>
    <w:rsid w:val="000C53FB"/>
    <w:rsid w:val="000C5A1C"/>
    <w:rsid w:val="000C64D8"/>
    <w:rsid w:val="000C67B2"/>
    <w:rsid w:val="000C6FBA"/>
    <w:rsid w:val="000C7A2D"/>
    <w:rsid w:val="000D0D43"/>
    <w:rsid w:val="000D16BA"/>
    <w:rsid w:val="000D3069"/>
    <w:rsid w:val="000D3F3B"/>
    <w:rsid w:val="000D4C7A"/>
    <w:rsid w:val="000D5ACE"/>
    <w:rsid w:val="000D74E4"/>
    <w:rsid w:val="000E2DF9"/>
    <w:rsid w:val="000E46DB"/>
    <w:rsid w:val="000E52E4"/>
    <w:rsid w:val="000E5968"/>
    <w:rsid w:val="000E5C70"/>
    <w:rsid w:val="000E6453"/>
    <w:rsid w:val="000E6992"/>
    <w:rsid w:val="000E702C"/>
    <w:rsid w:val="000E7DE5"/>
    <w:rsid w:val="000F06CB"/>
    <w:rsid w:val="000F06E0"/>
    <w:rsid w:val="000F1774"/>
    <w:rsid w:val="000F2098"/>
    <w:rsid w:val="000F46D5"/>
    <w:rsid w:val="000F58CB"/>
    <w:rsid w:val="000F6507"/>
    <w:rsid w:val="000F66EA"/>
    <w:rsid w:val="000F77E6"/>
    <w:rsid w:val="00100762"/>
    <w:rsid w:val="001019EC"/>
    <w:rsid w:val="00102022"/>
    <w:rsid w:val="0010241B"/>
    <w:rsid w:val="00103325"/>
    <w:rsid w:val="00103544"/>
    <w:rsid w:val="00103A86"/>
    <w:rsid w:val="001049DE"/>
    <w:rsid w:val="00105499"/>
    <w:rsid w:val="00106D87"/>
    <w:rsid w:val="00111548"/>
    <w:rsid w:val="0011197A"/>
    <w:rsid w:val="00111DF2"/>
    <w:rsid w:val="00112A7D"/>
    <w:rsid w:val="001139F1"/>
    <w:rsid w:val="00114D09"/>
    <w:rsid w:val="00115254"/>
    <w:rsid w:val="0011579B"/>
    <w:rsid w:val="00116430"/>
    <w:rsid w:val="00116DD0"/>
    <w:rsid w:val="00120CBE"/>
    <w:rsid w:val="0012158A"/>
    <w:rsid w:val="001217EA"/>
    <w:rsid w:val="00121DFC"/>
    <w:rsid w:val="00122228"/>
    <w:rsid w:val="0012351F"/>
    <w:rsid w:val="001236DC"/>
    <w:rsid w:val="00123F46"/>
    <w:rsid w:val="0012439D"/>
    <w:rsid w:val="001246A3"/>
    <w:rsid w:val="00124CA8"/>
    <w:rsid w:val="0012542D"/>
    <w:rsid w:val="00126735"/>
    <w:rsid w:val="00127200"/>
    <w:rsid w:val="00127F71"/>
    <w:rsid w:val="00130CF2"/>
    <w:rsid w:val="00131557"/>
    <w:rsid w:val="00132099"/>
    <w:rsid w:val="0013285E"/>
    <w:rsid w:val="001329CC"/>
    <w:rsid w:val="00132BBE"/>
    <w:rsid w:val="00133505"/>
    <w:rsid w:val="001335E2"/>
    <w:rsid w:val="001352CC"/>
    <w:rsid w:val="00135C11"/>
    <w:rsid w:val="00136BB6"/>
    <w:rsid w:val="0013710A"/>
    <w:rsid w:val="001373B9"/>
    <w:rsid w:val="001377E6"/>
    <w:rsid w:val="00137BA0"/>
    <w:rsid w:val="00137EAA"/>
    <w:rsid w:val="00140B23"/>
    <w:rsid w:val="00140DF0"/>
    <w:rsid w:val="00141092"/>
    <w:rsid w:val="0014136E"/>
    <w:rsid w:val="00141A9E"/>
    <w:rsid w:val="00142138"/>
    <w:rsid w:val="00142F51"/>
    <w:rsid w:val="00143167"/>
    <w:rsid w:val="00143B6D"/>
    <w:rsid w:val="00143BB1"/>
    <w:rsid w:val="00144166"/>
    <w:rsid w:val="0014424B"/>
    <w:rsid w:val="0014513B"/>
    <w:rsid w:val="001451B3"/>
    <w:rsid w:val="00145CA5"/>
    <w:rsid w:val="001464CB"/>
    <w:rsid w:val="00146FF1"/>
    <w:rsid w:val="0014787F"/>
    <w:rsid w:val="00151201"/>
    <w:rsid w:val="001514A1"/>
    <w:rsid w:val="00152904"/>
    <w:rsid w:val="001535DF"/>
    <w:rsid w:val="00154444"/>
    <w:rsid w:val="0015504B"/>
    <w:rsid w:val="0015639C"/>
    <w:rsid w:val="0015650B"/>
    <w:rsid w:val="001566C1"/>
    <w:rsid w:val="00156796"/>
    <w:rsid w:val="00157018"/>
    <w:rsid w:val="001574E8"/>
    <w:rsid w:val="00160C02"/>
    <w:rsid w:val="00161235"/>
    <w:rsid w:val="00161368"/>
    <w:rsid w:val="00161E1E"/>
    <w:rsid w:val="00162A80"/>
    <w:rsid w:val="00162AC9"/>
    <w:rsid w:val="00163A4C"/>
    <w:rsid w:val="00164469"/>
    <w:rsid w:val="00164DE5"/>
    <w:rsid w:val="00164E2B"/>
    <w:rsid w:val="00167063"/>
    <w:rsid w:val="00167DD2"/>
    <w:rsid w:val="00167FDC"/>
    <w:rsid w:val="00170188"/>
    <w:rsid w:val="00170288"/>
    <w:rsid w:val="00170A7E"/>
    <w:rsid w:val="00171F13"/>
    <w:rsid w:val="0017296D"/>
    <w:rsid w:val="00173088"/>
    <w:rsid w:val="001739D8"/>
    <w:rsid w:val="00173B0F"/>
    <w:rsid w:val="00174BB8"/>
    <w:rsid w:val="001755E3"/>
    <w:rsid w:val="00176041"/>
    <w:rsid w:val="0017647E"/>
    <w:rsid w:val="00180906"/>
    <w:rsid w:val="00180C80"/>
    <w:rsid w:val="00181D95"/>
    <w:rsid w:val="0018238D"/>
    <w:rsid w:val="00182B1A"/>
    <w:rsid w:val="00183052"/>
    <w:rsid w:val="00184355"/>
    <w:rsid w:val="00184BA9"/>
    <w:rsid w:val="00185245"/>
    <w:rsid w:val="00185CC5"/>
    <w:rsid w:val="001874C2"/>
    <w:rsid w:val="0018765E"/>
    <w:rsid w:val="00190770"/>
    <w:rsid w:val="00191415"/>
    <w:rsid w:val="0019169E"/>
    <w:rsid w:val="0019359D"/>
    <w:rsid w:val="00194070"/>
    <w:rsid w:val="0019450B"/>
    <w:rsid w:val="0019492C"/>
    <w:rsid w:val="00194EC3"/>
    <w:rsid w:val="0019504F"/>
    <w:rsid w:val="0019525D"/>
    <w:rsid w:val="00195BE9"/>
    <w:rsid w:val="00195DD7"/>
    <w:rsid w:val="001971EB"/>
    <w:rsid w:val="001A06DA"/>
    <w:rsid w:val="001A0984"/>
    <w:rsid w:val="001A1820"/>
    <w:rsid w:val="001A1C05"/>
    <w:rsid w:val="001A2537"/>
    <w:rsid w:val="001A3584"/>
    <w:rsid w:val="001A3908"/>
    <w:rsid w:val="001A45F3"/>
    <w:rsid w:val="001A5223"/>
    <w:rsid w:val="001A53F6"/>
    <w:rsid w:val="001A5EBB"/>
    <w:rsid w:val="001A6056"/>
    <w:rsid w:val="001A6456"/>
    <w:rsid w:val="001A70C1"/>
    <w:rsid w:val="001A7357"/>
    <w:rsid w:val="001A7BA8"/>
    <w:rsid w:val="001A7CC6"/>
    <w:rsid w:val="001B021D"/>
    <w:rsid w:val="001B0996"/>
    <w:rsid w:val="001B0E5F"/>
    <w:rsid w:val="001B2A31"/>
    <w:rsid w:val="001B2C43"/>
    <w:rsid w:val="001B3173"/>
    <w:rsid w:val="001B331D"/>
    <w:rsid w:val="001B4390"/>
    <w:rsid w:val="001B560A"/>
    <w:rsid w:val="001B5996"/>
    <w:rsid w:val="001B6F72"/>
    <w:rsid w:val="001B7D5D"/>
    <w:rsid w:val="001B7DC7"/>
    <w:rsid w:val="001B7E18"/>
    <w:rsid w:val="001C0C22"/>
    <w:rsid w:val="001C1305"/>
    <w:rsid w:val="001C13B7"/>
    <w:rsid w:val="001C1840"/>
    <w:rsid w:val="001C299C"/>
    <w:rsid w:val="001C2F2B"/>
    <w:rsid w:val="001C4680"/>
    <w:rsid w:val="001C570D"/>
    <w:rsid w:val="001C5E35"/>
    <w:rsid w:val="001C6D75"/>
    <w:rsid w:val="001C70BB"/>
    <w:rsid w:val="001D0189"/>
    <w:rsid w:val="001D0303"/>
    <w:rsid w:val="001D1FF7"/>
    <w:rsid w:val="001D23BA"/>
    <w:rsid w:val="001D2472"/>
    <w:rsid w:val="001D3C12"/>
    <w:rsid w:val="001D3D54"/>
    <w:rsid w:val="001D3E1B"/>
    <w:rsid w:val="001D4B1E"/>
    <w:rsid w:val="001D5E5C"/>
    <w:rsid w:val="001D6466"/>
    <w:rsid w:val="001D6A84"/>
    <w:rsid w:val="001D7744"/>
    <w:rsid w:val="001E05B3"/>
    <w:rsid w:val="001E1245"/>
    <w:rsid w:val="001E131C"/>
    <w:rsid w:val="001E1595"/>
    <w:rsid w:val="001E3427"/>
    <w:rsid w:val="001E4EDE"/>
    <w:rsid w:val="001E5474"/>
    <w:rsid w:val="001E5DE7"/>
    <w:rsid w:val="001E6047"/>
    <w:rsid w:val="001E6AB8"/>
    <w:rsid w:val="001F0A9D"/>
    <w:rsid w:val="001F10EC"/>
    <w:rsid w:val="001F13B6"/>
    <w:rsid w:val="001F179D"/>
    <w:rsid w:val="001F2657"/>
    <w:rsid w:val="001F2C14"/>
    <w:rsid w:val="001F2D8D"/>
    <w:rsid w:val="001F2E61"/>
    <w:rsid w:val="001F31A7"/>
    <w:rsid w:val="001F3406"/>
    <w:rsid w:val="001F3758"/>
    <w:rsid w:val="001F4616"/>
    <w:rsid w:val="001F5628"/>
    <w:rsid w:val="001F5B2E"/>
    <w:rsid w:val="001F6BDE"/>
    <w:rsid w:val="001F7130"/>
    <w:rsid w:val="001F7722"/>
    <w:rsid w:val="001F7BF5"/>
    <w:rsid w:val="00202AE8"/>
    <w:rsid w:val="002032A2"/>
    <w:rsid w:val="00203395"/>
    <w:rsid w:val="00204057"/>
    <w:rsid w:val="00204A8C"/>
    <w:rsid w:val="00206B00"/>
    <w:rsid w:val="00206F59"/>
    <w:rsid w:val="002078D0"/>
    <w:rsid w:val="00207ECD"/>
    <w:rsid w:val="00207ED0"/>
    <w:rsid w:val="00212127"/>
    <w:rsid w:val="0021270B"/>
    <w:rsid w:val="00212A34"/>
    <w:rsid w:val="00215024"/>
    <w:rsid w:val="00215C54"/>
    <w:rsid w:val="00216490"/>
    <w:rsid w:val="0021669C"/>
    <w:rsid w:val="002166C3"/>
    <w:rsid w:val="002170C0"/>
    <w:rsid w:val="002174BB"/>
    <w:rsid w:val="0021768E"/>
    <w:rsid w:val="00217D8E"/>
    <w:rsid w:val="00220975"/>
    <w:rsid w:val="00220DC9"/>
    <w:rsid w:val="00220F36"/>
    <w:rsid w:val="00221DAF"/>
    <w:rsid w:val="00221E78"/>
    <w:rsid w:val="00222054"/>
    <w:rsid w:val="00222621"/>
    <w:rsid w:val="00222CA9"/>
    <w:rsid w:val="0022316B"/>
    <w:rsid w:val="00224AFE"/>
    <w:rsid w:val="00224F47"/>
    <w:rsid w:val="00226751"/>
    <w:rsid w:val="00226D39"/>
    <w:rsid w:val="00227341"/>
    <w:rsid w:val="00227A15"/>
    <w:rsid w:val="002303D7"/>
    <w:rsid w:val="00230664"/>
    <w:rsid w:val="0023198E"/>
    <w:rsid w:val="00232052"/>
    <w:rsid w:val="0023236F"/>
    <w:rsid w:val="00232B50"/>
    <w:rsid w:val="002341C9"/>
    <w:rsid w:val="00235040"/>
    <w:rsid w:val="00235E73"/>
    <w:rsid w:val="0023622A"/>
    <w:rsid w:val="0023622B"/>
    <w:rsid w:val="00236E85"/>
    <w:rsid w:val="0023778B"/>
    <w:rsid w:val="00237BCE"/>
    <w:rsid w:val="00237CD2"/>
    <w:rsid w:val="0024003C"/>
    <w:rsid w:val="00240277"/>
    <w:rsid w:val="00241BAE"/>
    <w:rsid w:val="00241F3C"/>
    <w:rsid w:val="002420B7"/>
    <w:rsid w:val="002422D3"/>
    <w:rsid w:val="00242AD1"/>
    <w:rsid w:val="002430DF"/>
    <w:rsid w:val="00243332"/>
    <w:rsid w:val="00243589"/>
    <w:rsid w:val="0024383B"/>
    <w:rsid w:val="00243C91"/>
    <w:rsid w:val="0024404A"/>
    <w:rsid w:val="002469C5"/>
    <w:rsid w:val="00246A04"/>
    <w:rsid w:val="00246C0B"/>
    <w:rsid w:val="00246F2A"/>
    <w:rsid w:val="00247393"/>
    <w:rsid w:val="0024768A"/>
    <w:rsid w:val="00247E35"/>
    <w:rsid w:val="00250122"/>
    <w:rsid w:val="00250299"/>
    <w:rsid w:val="00250B15"/>
    <w:rsid w:val="0025140A"/>
    <w:rsid w:val="00251CEE"/>
    <w:rsid w:val="0025250C"/>
    <w:rsid w:val="00253844"/>
    <w:rsid w:val="00253DE3"/>
    <w:rsid w:val="00255CB7"/>
    <w:rsid w:val="00257790"/>
    <w:rsid w:val="00257F19"/>
    <w:rsid w:val="002607AD"/>
    <w:rsid w:val="0026084E"/>
    <w:rsid w:val="00260851"/>
    <w:rsid w:val="002612EE"/>
    <w:rsid w:val="00261B02"/>
    <w:rsid w:val="0026209D"/>
    <w:rsid w:val="00262412"/>
    <w:rsid w:val="002630BC"/>
    <w:rsid w:val="002635EE"/>
    <w:rsid w:val="002637AC"/>
    <w:rsid w:val="00263A23"/>
    <w:rsid w:val="00263FED"/>
    <w:rsid w:val="0026436F"/>
    <w:rsid w:val="00264714"/>
    <w:rsid w:val="00264D34"/>
    <w:rsid w:val="002654B8"/>
    <w:rsid w:val="00265B58"/>
    <w:rsid w:val="00265EA3"/>
    <w:rsid w:val="00266FEC"/>
    <w:rsid w:val="00267043"/>
    <w:rsid w:val="00267DBF"/>
    <w:rsid w:val="00270114"/>
    <w:rsid w:val="002710F2"/>
    <w:rsid w:val="002711A5"/>
    <w:rsid w:val="00271655"/>
    <w:rsid w:val="002718F7"/>
    <w:rsid w:val="00272E16"/>
    <w:rsid w:val="00274381"/>
    <w:rsid w:val="002744E8"/>
    <w:rsid w:val="00276803"/>
    <w:rsid w:val="0027685D"/>
    <w:rsid w:val="00277054"/>
    <w:rsid w:val="00277BD5"/>
    <w:rsid w:val="002805F7"/>
    <w:rsid w:val="002817C7"/>
    <w:rsid w:val="00281B19"/>
    <w:rsid w:val="00281FB4"/>
    <w:rsid w:val="00282CA9"/>
    <w:rsid w:val="0028314E"/>
    <w:rsid w:val="00283512"/>
    <w:rsid w:val="002838E3"/>
    <w:rsid w:val="0028477D"/>
    <w:rsid w:val="00285E49"/>
    <w:rsid w:val="00286293"/>
    <w:rsid w:val="00287577"/>
    <w:rsid w:val="0029036F"/>
    <w:rsid w:val="00290466"/>
    <w:rsid w:val="00290A95"/>
    <w:rsid w:val="002923A2"/>
    <w:rsid w:val="00292491"/>
    <w:rsid w:val="00292B8F"/>
    <w:rsid w:val="00292EA8"/>
    <w:rsid w:val="00294773"/>
    <w:rsid w:val="002947D0"/>
    <w:rsid w:val="002956BF"/>
    <w:rsid w:val="0029723E"/>
    <w:rsid w:val="002973B3"/>
    <w:rsid w:val="002978E1"/>
    <w:rsid w:val="00297DAC"/>
    <w:rsid w:val="00297ED4"/>
    <w:rsid w:val="002A07D0"/>
    <w:rsid w:val="002A2E41"/>
    <w:rsid w:val="002A2EF1"/>
    <w:rsid w:val="002A37D0"/>
    <w:rsid w:val="002A3801"/>
    <w:rsid w:val="002A4F1E"/>
    <w:rsid w:val="002A4F42"/>
    <w:rsid w:val="002A50F6"/>
    <w:rsid w:val="002A5250"/>
    <w:rsid w:val="002A5B33"/>
    <w:rsid w:val="002A6391"/>
    <w:rsid w:val="002A6543"/>
    <w:rsid w:val="002A6DA5"/>
    <w:rsid w:val="002A745E"/>
    <w:rsid w:val="002A7650"/>
    <w:rsid w:val="002B022A"/>
    <w:rsid w:val="002B02CB"/>
    <w:rsid w:val="002B09D4"/>
    <w:rsid w:val="002B2541"/>
    <w:rsid w:val="002B4577"/>
    <w:rsid w:val="002B4A43"/>
    <w:rsid w:val="002B57AC"/>
    <w:rsid w:val="002B6B90"/>
    <w:rsid w:val="002B6FCE"/>
    <w:rsid w:val="002C0C1B"/>
    <w:rsid w:val="002C0FA7"/>
    <w:rsid w:val="002C1810"/>
    <w:rsid w:val="002C29FE"/>
    <w:rsid w:val="002C37C7"/>
    <w:rsid w:val="002C3E56"/>
    <w:rsid w:val="002C6C2A"/>
    <w:rsid w:val="002C6D42"/>
    <w:rsid w:val="002C7EB2"/>
    <w:rsid w:val="002C7ED7"/>
    <w:rsid w:val="002D0BC6"/>
    <w:rsid w:val="002D0FD4"/>
    <w:rsid w:val="002D1E9F"/>
    <w:rsid w:val="002D3D7B"/>
    <w:rsid w:val="002D3DD3"/>
    <w:rsid w:val="002D435E"/>
    <w:rsid w:val="002D4811"/>
    <w:rsid w:val="002D55D4"/>
    <w:rsid w:val="002D64A5"/>
    <w:rsid w:val="002D64B1"/>
    <w:rsid w:val="002D75CC"/>
    <w:rsid w:val="002D7608"/>
    <w:rsid w:val="002D7B2D"/>
    <w:rsid w:val="002D7F26"/>
    <w:rsid w:val="002E128F"/>
    <w:rsid w:val="002E15F4"/>
    <w:rsid w:val="002E1DE0"/>
    <w:rsid w:val="002E2516"/>
    <w:rsid w:val="002E327F"/>
    <w:rsid w:val="002E35AF"/>
    <w:rsid w:val="002E3647"/>
    <w:rsid w:val="002E3D15"/>
    <w:rsid w:val="002E3DB9"/>
    <w:rsid w:val="002E4431"/>
    <w:rsid w:val="002E48FA"/>
    <w:rsid w:val="002E54C5"/>
    <w:rsid w:val="002E557A"/>
    <w:rsid w:val="002E5E09"/>
    <w:rsid w:val="002F047E"/>
    <w:rsid w:val="002F04CD"/>
    <w:rsid w:val="002F066D"/>
    <w:rsid w:val="002F1598"/>
    <w:rsid w:val="002F1BCF"/>
    <w:rsid w:val="002F3251"/>
    <w:rsid w:val="002F3CEC"/>
    <w:rsid w:val="002F4570"/>
    <w:rsid w:val="002F47A0"/>
    <w:rsid w:val="002F4889"/>
    <w:rsid w:val="002F4E04"/>
    <w:rsid w:val="002F56C9"/>
    <w:rsid w:val="002F5DA7"/>
    <w:rsid w:val="002F6A07"/>
    <w:rsid w:val="002F6C3C"/>
    <w:rsid w:val="002F7666"/>
    <w:rsid w:val="002F7C32"/>
    <w:rsid w:val="003008AF"/>
    <w:rsid w:val="0030298B"/>
    <w:rsid w:val="0030407D"/>
    <w:rsid w:val="00304595"/>
    <w:rsid w:val="00306651"/>
    <w:rsid w:val="00306675"/>
    <w:rsid w:val="00306925"/>
    <w:rsid w:val="00310958"/>
    <w:rsid w:val="00310EA5"/>
    <w:rsid w:val="00311828"/>
    <w:rsid w:val="00311FE6"/>
    <w:rsid w:val="003123E8"/>
    <w:rsid w:val="003124C6"/>
    <w:rsid w:val="0031391F"/>
    <w:rsid w:val="00314C73"/>
    <w:rsid w:val="00314DE1"/>
    <w:rsid w:val="00315234"/>
    <w:rsid w:val="003156DF"/>
    <w:rsid w:val="0031583A"/>
    <w:rsid w:val="00315EBF"/>
    <w:rsid w:val="003161EF"/>
    <w:rsid w:val="00316374"/>
    <w:rsid w:val="0031665E"/>
    <w:rsid w:val="00316C85"/>
    <w:rsid w:val="00316FC6"/>
    <w:rsid w:val="00317349"/>
    <w:rsid w:val="0031772A"/>
    <w:rsid w:val="0031789F"/>
    <w:rsid w:val="003200EC"/>
    <w:rsid w:val="003212D7"/>
    <w:rsid w:val="00321466"/>
    <w:rsid w:val="00321C03"/>
    <w:rsid w:val="00322AD6"/>
    <w:rsid w:val="00322DE4"/>
    <w:rsid w:val="0032330F"/>
    <w:rsid w:val="003235F7"/>
    <w:rsid w:val="00323CD2"/>
    <w:rsid w:val="003242C3"/>
    <w:rsid w:val="00324CFC"/>
    <w:rsid w:val="003250CB"/>
    <w:rsid w:val="00325E5C"/>
    <w:rsid w:val="00326538"/>
    <w:rsid w:val="00326B1A"/>
    <w:rsid w:val="00326BFD"/>
    <w:rsid w:val="003275EB"/>
    <w:rsid w:val="00327CBA"/>
    <w:rsid w:val="00327E98"/>
    <w:rsid w:val="00330A40"/>
    <w:rsid w:val="00330A4B"/>
    <w:rsid w:val="00330B1D"/>
    <w:rsid w:val="003319E7"/>
    <w:rsid w:val="00331A59"/>
    <w:rsid w:val="00331EDE"/>
    <w:rsid w:val="00335706"/>
    <w:rsid w:val="00336548"/>
    <w:rsid w:val="00337FD8"/>
    <w:rsid w:val="00340E8B"/>
    <w:rsid w:val="00340F1D"/>
    <w:rsid w:val="00341164"/>
    <w:rsid w:val="00341F05"/>
    <w:rsid w:val="00342977"/>
    <w:rsid w:val="003431A7"/>
    <w:rsid w:val="00343F3D"/>
    <w:rsid w:val="00344E32"/>
    <w:rsid w:val="003450C0"/>
    <w:rsid w:val="003450E0"/>
    <w:rsid w:val="00346578"/>
    <w:rsid w:val="003466CA"/>
    <w:rsid w:val="00347613"/>
    <w:rsid w:val="00347EE3"/>
    <w:rsid w:val="00347F63"/>
    <w:rsid w:val="003502B7"/>
    <w:rsid w:val="00350B7A"/>
    <w:rsid w:val="003523ED"/>
    <w:rsid w:val="003527B9"/>
    <w:rsid w:val="0035305F"/>
    <w:rsid w:val="00353076"/>
    <w:rsid w:val="00353F10"/>
    <w:rsid w:val="0035441F"/>
    <w:rsid w:val="00357E05"/>
    <w:rsid w:val="003615A8"/>
    <w:rsid w:val="00361652"/>
    <w:rsid w:val="003619FC"/>
    <w:rsid w:val="00361D00"/>
    <w:rsid w:val="00363BE4"/>
    <w:rsid w:val="0036412C"/>
    <w:rsid w:val="00364529"/>
    <w:rsid w:val="0036662B"/>
    <w:rsid w:val="00367465"/>
    <w:rsid w:val="00367B3F"/>
    <w:rsid w:val="003708CF"/>
    <w:rsid w:val="00370D68"/>
    <w:rsid w:val="0037123E"/>
    <w:rsid w:val="0037127F"/>
    <w:rsid w:val="003715FB"/>
    <w:rsid w:val="0037249D"/>
    <w:rsid w:val="00373277"/>
    <w:rsid w:val="003757F8"/>
    <w:rsid w:val="003759DC"/>
    <w:rsid w:val="00375EA5"/>
    <w:rsid w:val="00376A0E"/>
    <w:rsid w:val="00376A37"/>
    <w:rsid w:val="00380D43"/>
    <w:rsid w:val="00381A69"/>
    <w:rsid w:val="00382043"/>
    <w:rsid w:val="003822F6"/>
    <w:rsid w:val="0038290A"/>
    <w:rsid w:val="00383676"/>
    <w:rsid w:val="003836F8"/>
    <w:rsid w:val="00384FCF"/>
    <w:rsid w:val="0038703E"/>
    <w:rsid w:val="00387098"/>
    <w:rsid w:val="003872B0"/>
    <w:rsid w:val="003874AB"/>
    <w:rsid w:val="003908E1"/>
    <w:rsid w:val="00392D6E"/>
    <w:rsid w:val="00394079"/>
    <w:rsid w:val="003945CA"/>
    <w:rsid w:val="003948AB"/>
    <w:rsid w:val="00395C7A"/>
    <w:rsid w:val="003962AA"/>
    <w:rsid w:val="00396AA9"/>
    <w:rsid w:val="003973A9"/>
    <w:rsid w:val="00397627"/>
    <w:rsid w:val="003A0460"/>
    <w:rsid w:val="003A08F9"/>
    <w:rsid w:val="003A0F70"/>
    <w:rsid w:val="003A1A3B"/>
    <w:rsid w:val="003A1ECA"/>
    <w:rsid w:val="003A2511"/>
    <w:rsid w:val="003A27FA"/>
    <w:rsid w:val="003A2CEA"/>
    <w:rsid w:val="003A2DC5"/>
    <w:rsid w:val="003A348E"/>
    <w:rsid w:val="003A3985"/>
    <w:rsid w:val="003A48A2"/>
    <w:rsid w:val="003A575E"/>
    <w:rsid w:val="003A671B"/>
    <w:rsid w:val="003A6912"/>
    <w:rsid w:val="003A6A6A"/>
    <w:rsid w:val="003A6D00"/>
    <w:rsid w:val="003B092A"/>
    <w:rsid w:val="003B1014"/>
    <w:rsid w:val="003B16B9"/>
    <w:rsid w:val="003B1FDA"/>
    <w:rsid w:val="003B20B0"/>
    <w:rsid w:val="003B2EF0"/>
    <w:rsid w:val="003B3C73"/>
    <w:rsid w:val="003B3E5C"/>
    <w:rsid w:val="003B3F67"/>
    <w:rsid w:val="003B4022"/>
    <w:rsid w:val="003B46B1"/>
    <w:rsid w:val="003B49F0"/>
    <w:rsid w:val="003B5C41"/>
    <w:rsid w:val="003B5C4C"/>
    <w:rsid w:val="003B72FB"/>
    <w:rsid w:val="003B7AA8"/>
    <w:rsid w:val="003B7F27"/>
    <w:rsid w:val="003C2EB8"/>
    <w:rsid w:val="003C4720"/>
    <w:rsid w:val="003C487E"/>
    <w:rsid w:val="003C5B91"/>
    <w:rsid w:val="003C6BED"/>
    <w:rsid w:val="003C6EB4"/>
    <w:rsid w:val="003C754E"/>
    <w:rsid w:val="003D02E7"/>
    <w:rsid w:val="003D05FA"/>
    <w:rsid w:val="003D0892"/>
    <w:rsid w:val="003D1B6E"/>
    <w:rsid w:val="003D1F56"/>
    <w:rsid w:val="003D2243"/>
    <w:rsid w:val="003D4702"/>
    <w:rsid w:val="003D569B"/>
    <w:rsid w:val="003D5FAC"/>
    <w:rsid w:val="003D698D"/>
    <w:rsid w:val="003D6C66"/>
    <w:rsid w:val="003D7B2E"/>
    <w:rsid w:val="003E066A"/>
    <w:rsid w:val="003E0A68"/>
    <w:rsid w:val="003E195C"/>
    <w:rsid w:val="003E2FBA"/>
    <w:rsid w:val="003E32B2"/>
    <w:rsid w:val="003E3BE5"/>
    <w:rsid w:val="003E3C0A"/>
    <w:rsid w:val="003E3D92"/>
    <w:rsid w:val="003E4365"/>
    <w:rsid w:val="003E4AD9"/>
    <w:rsid w:val="003E50B1"/>
    <w:rsid w:val="003E526C"/>
    <w:rsid w:val="003E5B93"/>
    <w:rsid w:val="003E5DC4"/>
    <w:rsid w:val="003E6258"/>
    <w:rsid w:val="003E6DDB"/>
    <w:rsid w:val="003F1364"/>
    <w:rsid w:val="003F1A20"/>
    <w:rsid w:val="003F243F"/>
    <w:rsid w:val="003F2D68"/>
    <w:rsid w:val="003F3311"/>
    <w:rsid w:val="003F392F"/>
    <w:rsid w:val="003F48C9"/>
    <w:rsid w:val="003F497E"/>
    <w:rsid w:val="003F514C"/>
    <w:rsid w:val="003F532B"/>
    <w:rsid w:val="003F5E2E"/>
    <w:rsid w:val="003F660E"/>
    <w:rsid w:val="003F6CB9"/>
    <w:rsid w:val="003F7C9B"/>
    <w:rsid w:val="00401416"/>
    <w:rsid w:val="00401767"/>
    <w:rsid w:val="0040294C"/>
    <w:rsid w:val="00402B5A"/>
    <w:rsid w:val="00403185"/>
    <w:rsid w:val="004049CD"/>
    <w:rsid w:val="00405529"/>
    <w:rsid w:val="00405A2A"/>
    <w:rsid w:val="00407664"/>
    <w:rsid w:val="00407E8D"/>
    <w:rsid w:val="00410E85"/>
    <w:rsid w:val="00411145"/>
    <w:rsid w:val="00411216"/>
    <w:rsid w:val="00412A37"/>
    <w:rsid w:val="0041424A"/>
    <w:rsid w:val="00414957"/>
    <w:rsid w:val="00416957"/>
    <w:rsid w:val="00416B1E"/>
    <w:rsid w:val="00416CF7"/>
    <w:rsid w:val="00417124"/>
    <w:rsid w:val="00420B28"/>
    <w:rsid w:val="00420BAB"/>
    <w:rsid w:val="00421C34"/>
    <w:rsid w:val="0042262D"/>
    <w:rsid w:val="00422A93"/>
    <w:rsid w:val="00422CCC"/>
    <w:rsid w:val="00423FEB"/>
    <w:rsid w:val="00424CE2"/>
    <w:rsid w:val="00426E11"/>
    <w:rsid w:val="0043017B"/>
    <w:rsid w:val="0043122E"/>
    <w:rsid w:val="00431A4B"/>
    <w:rsid w:val="0043230C"/>
    <w:rsid w:val="00434D92"/>
    <w:rsid w:val="00434E94"/>
    <w:rsid w:val="00434FBE"/>
    <w:rsid w:val="00436CAF"/>
    <w:rsid w:val="00437581"/>
    <w:rsid w:val="004377F5"/>
    <w:rsid w:val="004409A1"/>
    <w:rsid w:val="00441758"/>
    <w:rsid w:val="00441A7E"/>
    <w:rsid w:val="004434C5"/>
    <w:rsid w:val="00443BAC"/>
    <w:rsid w:val="00444E7A"/>
    <w:rsid w:val="00445635"/>
    <w:rsid w:val="00445D66"/>
    <w:rsid w:val="004465A1"/>
    <w:rsid w:val="004476A0"/>
    <w:rsid w:val="00451101"/>
    <w:rsid w:val="00451230"/>
    <w:rsid w:val="004519C2"/>
    <w:rsid w:val="00452474"/>
    <w:rsid w:val="0045251F"/>
    <w:rsid w:val="0045293C"/>
    <w:rsid w:val="00452B97"/>
    <w:rsid w:val="00452E26"/>
    <w:rsid w:val="00453104"/>
    <w:rsid w:val="00453F9E"/>
    <w:rsid w:val="00454677"/>
    <w:rsid w:val="00454931"/>
    <w:rsid w:val="00454C97"/>
    <w:rsid w:val="004551C0"/>
    <w:rsid w:val="004560D9"/>
    <w:rsid w:val="00457390"/>
    <w:rsid w:val="00457743"/>
    <w:rsid w:val="00460395"/>
    <w:rsid w:val="00460438"/>
    <w:rsid w:val="00460687"/>
    <w:rsid w:val="00461E13"/>
    <w:rsid w:val="00462290"/>
    <w:rsid w:val="00462518"/>
    <w:rsid w:val="00462C9B"/>
    <w:rsid w:val="004631EE"/>
    <w:rsid w:val="00463765"/>
    <w:rsid w:val="00463A6D"/>
    <w:rsid w:val="00463E61"/>
    <w:rsid w:val="004641CC"/>
    <w:rsid w:val="004645E7"/>
    <w:rsid w:val="00467B8A"/>
    <w:rsid w:val="004701F8"/>
    <w:rsid w:val="004702F9"/>
    <w:rsid w:val="00470391"/>
    <w:rsid w:val="0047096F"/>
    <w:rsid w:val="004717D9"/>
    <w:rsid w:val="00471CA9"/>
    <w:rsid w:val="004730DD"/>
    <w:rsid w:val="004736F3"/>
    <w:rsid w:val="00474373"/>
    <w:rsid w:val="00474720"/>
    <w:rsid w:val="00474FB0"/>
    <w:rsid w:val="00475870"/>
    <w:rsid w:val="00475F01"/>
    <w:rsid w:val="00476915"/>
    <w:rsid w:val="00477164"/>
    <w:rsid w:val="0047717E"/>
    <w:rsid w:val="00477AFA"/>
    <w:rsid w:val="00481798"/>
    <w:rsid w:val="00483A38"/>
    <w:rsid w:val="004843C6"/>
    <w:rsid w:val="004855E2"/>
    <w:rsid w:val="004861EE"/>
    <w:rsid w:val="00486301"/>
    <w:rsid w:val="00487487"/>
    <w:rsid w:val="00487FCA"/>
    <w:rsid w:val="00490565"/>
    <w:rsid w:val="0049059E"/>
    <w:rsid w:val="0049125D"/>
    <w:rsid w:val="004912E9"/>
    <w:rsid w:val="00491516"/>
    <w:rsid w:val="0049154A"/>
    <w:rsid w:val="00491F8C"/>
    <w:rsid w:val="004924BE"/>
    <w:rsid w:val="00492634"/>
    <w:rsid w:val="00492BCD"/>
    <w:rsid w:val="00492F0C"/>
    <w:rsid w:val="0049385A"/>
    <w:rsid w:val="00494AB3"/>
    <w:rsid w:val="00495041"/>
    <w:rsid w:val="004954BB"/>
    <w:rsid w:val="004959C2"/>
    <w:rsid w:val="004961A9"/>
    <w:rsid w:val="00496A50"/>
    <w:rsid w:val="00497120"/>
    <w:rsid w:val="004A10E8"/>
    <w:rsid w:val="004A2C0B"/>
    <w:rsid w:val="004A2DA9"/>
    <w:rsid w:val="004A2DAB"/>
    <w:rsid w:val="004A3039"/>
    <w:rsid w:val="004A3946"/>
    <w:rsid w:val="004A3EE2"/>
    <w:rsid w:val="004A468F"/>
    <w:rsid w:val="004A5228"/>
    <w:rsid w:val="004A5BA6"/>
    <w:rsid w:val="004A6499"/>
    <w:rsid w:val="004A64B6"/>
    <w:rsid w:val="004A6EA1"/>
    <w:rsid w:val="004B0851"/>
    <w:rsid w:val="004B154A"/>
    <w:rsid w:val="004B21DC"/>
    <w:rsid w:val="004B2571"/>
    <w:rsid w:val="004B2E1F"/>
    <w:rsid w:val="004B315D"/>
    <w:rsid w:val="004B36E5"/>
    <w:rsid w:val="004B371E"/>
    <w:rsid w:val="004B3994"/>
    <w:rsid w:val="004B46CD"/>
    <w:rsid w:val="004B4990"/>
    <w:rsid w:val="004B4D0E"/>
    <w:rsid w:val="004B50D9"/>
    <w:rsid w:val="004B510E"/>
    <w:rsid w:val="004B51B3"/>
    <w:rsid w:val="004B614A"/>
    <w:rsid w:val="004B67F8"/>
    <w:rsid w:val="004B791D"/>
    <w:rsid w:val="004C00CE"/>
    <w:rsid w:val="004C1C9A"/>
    <w:rsid w:val="004C2112"/>
    <w:rsid w:val="004C2BB9"/>
    <w:rsid w:val="004C2EF3"/>
    <w:rsid w:val="004C3522"/>
    <w:rsid w:val="004C3735"/>
    <w:rsid w:val="004C3F9D"/>
    <w:rsid w:val="004C458B"/>
    <w:rsid w:val="004C46A2"/>
    <w:rsid w:val="004C47A1"/>
    <w:rsid w:val="004C6A88"/>
    <w:rsid w:val="004C6D44"/>
    <w:rsid w:val="004C7093"/>
    <w:rsid w:val="004C7360"/>
    <w:rsid w:val="004C7C3C"/>
    <w:rsid w:val="004D04DE"/>
    <w:rsid w:val="004D0733"/>
    <w:rsid w:val="004D1254"/>
    <w:rsid w:val="004D1FC2"/>
    <w:rsid w:val="004D236D"/>
    <w:rsid w:val="004D264B"/>
    <w:rsid w:val="004D2BAF"/>
    <w:rsid w:val="004D2FF2"/>
    <w:rsid w:val="004D321E"/>
    <w:rsid w:val="004D43A5"/>
    <w:rsid w:val="004D4BE2"/>
    <w:rsid w:val="004D504E"/>
    <w:rsid w:val="004E0725"/>
    <w:rsid w:val="004E1945"/>
    <w:rsid w:val="004E1BBA"/>
    <w:rsid w:val="004E21A5"/>
    <w:rsid w:val="004E36C1"/>
    <w:rsid w:val="004E541A"/>
    <w:rsid w:val="004E654A"/>
    <w:rsid w:val="004E6B00"/>
    <w:rsid w:val="004E6BBC"/>
    <w:rsid w:val="004E6D82"/>
    <w:rsid w:val="004E7964"/>
    <w:rsid w:val="004F1ACD"/>
    <w:rsid w:val="004F1E28"/>
    <w:rsid w:val="004F1F86"/>
    <w:rsid w:val="004F2440"/>
    <w:rsid w:val="004F30E4"/>
    <w:rsid w:val="004F31BC"/>
    <w:rsid w:val="004F39DB"/>
    <w:rsid w:val="004F3A4B"/>
    <w:rsid w:val="004F3B2F"/>
    <w:rsid w:val="004F42F7"/>
    <w:rsid w:val="004F501C"/>
    <w:rsid w:val="004F50F2"/>
    <w:rsid w:val="004F671B"/>
    <w:rsid w:val="004F6BAB"/>
    <w:rsid w:val="00500413"/>
    <w:rsid w:val="0050063B"/>
    <w:rsid w:val="0050090B"/>
    <w:rsid w:val="00501A2E"/>
    <w:rsid w:val="00501B1C"/>
    <w:rsid w:val="005027F9"/>
    <w:rsid w:val="00503047"/>
    <w:rsid w:val="0050346E"/>
    <w:rsid w:val="0050351D"/>
    <w:rsid w:val="00506062"/>
    <w:rsid w:val="005068BF"/>
    <w:rsid w:val="00506B17"/>
    <w:rsid w:val="00506BDD"/>
    <w:rsid w:val="00506EE0"/>
    <w:rsid w:val="00507B74"/>
    <w:rsid w:val="005107DE"/>
    <w:rsid w:val="0051095D"/>
    <w:rsid w:val="00511D42"/>
    <w:rsid w:val="005127D8"/>
    <w:rsid w:val="005135AE"/>
    <w:rsid w:val="005136B2"/>
    <w:rsid w:val="00514833"/>
    <w:rsid w:val="005151E3"/>
    <w:rsid w:val="00516643"/>
    <w:rsid w:val="00516D0B"/>
    <w:rsid w:val="00520023"/>
    <w:rsid w:val="00520230"/>
    <w:rsid w:val="0052057E"/>
    <w:rsid w:val="0052061D"/>
    <w:rsid w:val="005207AB"/>
    <w:rsid w:val="005211EF"/>
    <w:rsid w:val="00521F79"/>
    <w:rsid w:val="0052229A"/>
    <w:rsid w:val="00522C4A"/>
    <w:rsid w:val="00523555"/>
    <w:rsid w:val="00524C36"/>
    <w:rsid w:val="00525415"/>
    <w:rsid w:val="00525B2A"/>
    <w:rsid w:val="00527162"/>
    <w:rsid w:val="00527B94"/>
    <w:rsid w:val="00530D86"/>
    <w:rsid w:val="005316E9"/>
    <w:rsid w:val="00531AAC"/>
    <w:rsid w:val="005320EA"/>
    <w:rsid w:val="005333EB"/>
    <w:rsid w:val="005341CA"/>
    <w:rsid w:val="0053464E"/>
    <w:rsid w:val="005358B4"/>
    <w:rsid w:val="00535D45"/>
    <w:rsid w:val="00535F0C"/>
    <w:rsid w:val="005363BE"/>
    <w:rsid w:val="00536F7F"/>
    <w:rsid w:val="00537091"/>
    <w:rsid w:val="005379A0"/>
    <w:rsid w:val="00537AE1"/>
    <w:rsid w:val="0054272C"/>
    <w:rsid w:val="00542C6A"/>
    <w:rsid w:val="00543089"/>
    <w:rsid w:val="0054313C"/>
    <w:rsid w:val="005431D4"/>
    <w:rsid w:val="005438B5"/>
    <w:rsid w:val="00550039"/>
    <w:rsid w:val="00550238"/>
    <w:rsid w:val="00551731"/>
    <w:rsid w:val="00551CC8"/>
    <w:rsid w:val="0055260E"/>
    <w:rsid w:val="00552B72"/>
    <w:rsid w:val="00552DC0"/>
    <w:rsid w:val="00552F97"/>
    <w:rsid w:val="005549C3"/>
    <w:rsid w:val="00554A32"/>
    <w:rsid w:val="00554AF3"/>
    <w:rsid w:val="00554F7A"/>
    <w:rsid w:val="005550E6"/>
    <w:rsid w:val="00555723"/>
    <w:rsid w:val="00555FBE"/>
    <w:rsid w:val="0055642D"/>
    <w:rsid w:val="0055724F"/>
    <w:rsid w:val="0055733E"/>
    <w:rsid w:val="0055777A"/>
    <w:rsid w:val="00561C79"/>
    <w:rsid w:val="00561D8F"/>
    <w:rsid w:val="00562016"/>
    <w:rsid w:val="00562308"/>
    <w:rsid w:val="005628D9"/>
    <w:rsid w:val="005636C0"/>
    <w:rsid w:val="00564433"/>
    <w:rsid w:val="00564FA3"/>
    <w:rsid w:val="005650F6"/>
    <w:rsid w:val="00565250"/>
    <w:rsid w:val="00565842"/>
    <w:rsid w:val="0056586D"/>
    <w:rsid w:val="00565AE9"/>
    <w:rsid w:val="00565B78"/>
    <w:rsid w:val="005672D0"/>
    <w:rsid w:val="00567A33"/>
    <w:rsid w:val="005707FF"/>
    <w:rsid w:val="00570BF1"/>
    <w:rsid w:val="00570EE1"/>
    <w:rsid w:val="00570F6C"/>
    <w:rsid w:val="00571503"/>
    <w:rsid w:val="00573455"/>
    <w:rsid w:val="00573ADA"/>
    <w:rsid w:val="005751DC"/>
    <w:rsid w:val="00575231"/>
    <w:rsid w:val="005753B8"/>
    <w:rsid w:val="0057570F"/>
    <w:rsid w:val="00575C49"/>
    <w:rsid w:val="005767E4"/>
    <w:rsid w:val="005768BE"/>
    <w:rsid w:val="00576A8C"/>
    <w:rsid w:val="00576BB1"/>
    <w:rsid w:val="005771AC"/>
    <w:rsid w:val="00580013"/>
    <w:rsid w:val="0058266C"/>
    <w:rsid w:val="0058267F"/>
    <w:rsid w:val="00582E86"/>
    <w:rsid w:val="00584249"/>
    <w:rsid w:val="0058434D"/>
    <w:rsid w:val="00585EF5"/>
    <w:rsid w:val="0058600C"/>
    <w:rsid w:val="0058621A"/>
    <w:rsid w:val="005862C8"/>
    <w:rsid w:val="00586F41"/>
    <w:rsid w:val="00587552"/>
    <w:rsid w:val="0058763D"/>
    <w:rsid w:val="005903A6"/>
    <w:rsid w:val="0059098A"/>
    <w:rsid w:val="00590D04"/>
    <w:rsid w:val="00591E69"/>
    <w:rsid w:val="00592B1D"/>
    <w:rsid w:val="00592BBD"/>
    <w:rsid w:val="00592D71"/>
    <w:rsid w:val="005934F0"/>
    <w:rsid w:val="0059387E"/>
    <w:rsid w:val="00593A61"/>
    <w:rsid w:val="005948BD"/>
    <w:rsid w:val="00594C47"/>
    <w:rsid w:val="005953A1"/>
    <w:rsid w:val="005967FB"/>
    <w:rsid w:val="005968AD"/>
    <w:rsid w:val="005969D4"/>
    <w:rsid w:val="00596E64"/>
    <w:rsid w:val="00596E9E"/>
    <w:rsid w:val="0059724E"/>
    <w:rsid w:val="005A038B"/>
    <w:rsid w:val="005A19F9"/>
    <w:rsid w:val="005A1E62"/>
    <w:rsid w:val="005A1FB1"/>
    <w:rsid w:val="005A2F5F"/>
    <w:rsid w:val="005A39A0"/>
    <w:rsid w:val="005A3C7D"/>
    <w:rsid w:val="005A412A"/>
    <w:rsid w:val="005A625C"/>
    <w:rsid w:val="005A7125"/>
    <w:rsid w:val="005A7CE2"/>
    <w:rsid w:val="005A7EBC"/>
    <w:rsid w:val="005B1727"/>
    <w:rsid w:val="005B227F"/>
    <w:rsid w:val="005B25CC"/>
    <w:rsid w:val="005B275C"/>
    <w:rsid w:val="005B2CC1"/>
    <w:rsid w:val="005B35AD"/>
    <w:rsid w:val="005B4542"/>
    <w:rsid w:val="005B47A5"/>
    <w:rsid w:val="005B590A"/>
    <w:rsid w:val="005B65BE"/>
    <w:rsid w:val="005B682E"/>
    <w:rsid w:val="005B6B0F"/>
    <w:rsid w:val="005C0A72"/>
    <w:rsid w:val="005C3C9E"/>
    <w:rsid w:val="005C4851"/>
    <w:rsid w:val="005C7FBD"/>
    <w:rsid w:val="005D05B1"/>
    <w:rsid w:val="005D1741"/>
    <w:rsid w:val="005D29EF"/>
    <w:rsid w:val="005D2E27"/>
    <w:rsid w:val="005D322D"/>
    <w:rsid w:val="005D4358"/>
    <w:rsid w:val="005D6CA6"/>
    <w:rsid w:val="005E01E7"/>
    <w:rsid w:val="005E0985"/>
    <w:rsid w:val="005E09FD"/>
    <w:rsid w:val="005E0F74"/>
    <w:rsid w:val="005E0FC8"/>
    <w:rsid w:val="005E10CF"/>
    <w:rsid w:val="005E119E"/>
    <w:rsid w:val="005E17F7"/>
    <w:rsid w:val="005E1DE8"/>
    <w:rsid w:val="005E2820"/>
    <w:rsid w:val="005E3385"/>
    <w:rsid w:val="005E3A39"/>
    <w:rsid w:val="005E4399"/>
    <w:rsid w:val="005E4861"/>
    <w:rsid w:val="005E5EB5"/>
    <w:rsid w:val="005E68D9"/>
    <w:rsid w:val="005E7102"/>
    <w:rsid w:val="005E733F"/>
    <w:rsid w:val="005E770E"/>
    <w:rsid w:val="005F0697"/>
    <w:rsid w:val="005F0AC3"/>
    <w:rsid w:val="005F219E"/>
    <w:rsid w:val="005F2E5C"/>
    <w:rsid w:val="005F33D0"/>
    <w:rsid w:val="005F3B55"/>
    <w:rsid w:val="005F3BBC"/>
    <w:rsid w:val="005F3D11"/>
    <w:rsid w:val="005F42BD"/>
    <w:rsid w:val="005F42DB"/>
    <w:rsid w:val="005F63F5"/>
    <w:rsid w:val="005F6A65"/>
    <w:rsid w:val="005F6C06"/>
    <w:rsid w:val="005F752E"/>
    <w:rsid w:val="005F793E"/>
    <w:rsid w:val="005F7D97"/>
    <w:rsid w:val="00600A9F"/>
    <w:rsid w:val="00601A43"/>
    <w:rsid w:val="006028EF"/>
    <w:rsid w:val="0060299E"/>
    <w:rsid w:val="0060380C"/>
    <w:rsid w:val="00605324"/>
    <w:rsid w:val="0060623F"/>
    <w:rsid w:val="00606D27"/>
    <w:rsid w:val="006076AC"/>
    <w:rsid w:val="00610432"/>
    <w:rsid w:val="006106A1"/>
    <w:rsid w:val="0061173A"/>
    <w:rsid w:val="00611AF7"/>
    <w:rsid w:val="0061214D"/>
    <w:rsid w:val="00612600"/>
    <w:rsid w:val="00613DC7"/>
    <w:rsid w:val="00614894"/>
    <w:rsid w:val="00614F47"/>
    <w:rsid w:val="00615543"/>
    <w:rsid w:val="0061568A"/>
    <w:rsid w:val="0061659C"/>
    <w:rsid w:val="0061667A"/>
    <w:rsid w:val="006169C6"/>
    <w:rsid w:val="00620AF8"/>
    <w:rsid w:val="00621156"/>
    <w:rsid w:val="00621241"/>
    <w:rsid w:val="00623035"/>
    <w:rsid w:val="006233C4"/>
    <w:rsid w:val="00624B1F"/>
    <w:rsid w:val="00624C63"/>
    <w:rsid w:val="006254AA"/>
    <w:rsid w:val="006257D5"/>
    <w:rsid w:val="00626C36"/>
    <w:rsid w:val="006274F3"/>
    <w:rsid w:val="00627A9D"/>
    <w:rsid w:val="00630C8F"/>
    <w:rsid w:val="00632BD4"/>
    <w:rsid w:val="0063461A"/>
    <w:rsid w:val="00635839"/>
    <w:rsid w:val="00636A64"/>
    <w:rsid w:val="00636EFF"/>
    <w:rsid w:val="00637890"/>
    <w:rsid w:val="00637952"/>
    <w:rsid w:val="00637AF5"/>
    <w:rsid w:val="00637E28"/>
    <w:rsid w:val="006400F4"/>
    <w:rsid w:val="00640FF8"/>
    <w:rsid w:val="006420BF"/>
    <w:rsid w:val="006443CF"/>
    <w:rsid w:val="0064531A"/>
    <w:rsid w:val="00646959"/>
    <w:rsid w:val="00646CC0"/>
    <w:rsid w:val="00647292"/>
    <w:rsid w:val="006475B0"/>
    <w:rsid w:val="0064787B"/>
    <w:rsid w:val="00647989"/>
    <w:rsid w:val="00650033"/>
    <w:rsid w:val="00652C33"/>
    <w:rsid w:val="00652DA3"/>
    <w:rsid w:val="00652F27"/>
    <w:rsid w:val="006532B3"/>
    <w:rsid w:val="00653477"/>
    <w:rsid w:val="00653B48"/>
    <w:rsid w:val="00654673"/>
    <w:rsid w:val="00654899"/>
    <w:rsid w:val="00654C01"/>
    <w:rsid w:val="00655451"/>
    <w:rsid w:val="00656655"/>
    <w:rsid w:val="00660204"/>
    <w:rsid w:val="006606FE"/>
    <w:rsid w:val="00660C77"/>
    <w:rsid w:val="00661BDA"/>
    <w:rsid w:val="00661D9B"/>
    <w:rsid w:val="00662A65"/>
    <w:rsid w:val="00663966"/>
    <w:rsid w:val="00665344"/>
    <w:rsid w:val="0066549B"/>
    <w:rsid w:val="00667167"/>
    <w:rsid w:val="006671E5"/>
    <w:rsid w:val="006714FD"/>
    <w:rsid w:val="0067241A"/>
    <w:rsid w:val="006724D0"/>
    <w:rsid w:val="006726F1"/>
    <w:rsid w:val="006729BD"/>
    <w:rsid w:val="006732B0"/>
    <w:rsid w:val="006748B4"/>
    <w:rsid w:val="00675374"/>
    <w:rsid w:val="006754E9"/>
    <w:rsid w:val="006762E4"/>
    <w:rsid w:val="00676738"/>
    <w:rsid w:val="00676918"/>
    <w:rsid w:val="006771C6"/>
    <w:rsid w:val="00680149"/>
    <w:rsid w:val="00680B2D"/>
    <w:rsid w:val="00680E51"/>
    <w:rsid w:val="00682904"/>
    <w:rsid w:val="00682C39"/>
    <w:rsid w:val="0068478E"/>
    <w:rsid w:val="00684802"/>
    <w:rsid w:val="00684F4E"/>
    <w:rsid w:val="006851BF"/>
    <w:rsid w:val="006852B6"/>
    <w:rsid w:val="00686231"/>
    <w:rsid w:val="00686512"/>
    <w:rsid w:val="00686BEC"/>
    <w:rsid w:val="00686EE6"/>
    <w:rsid w:val="006872F7"/>
    <w:rsid w:val="00687952"/>
    <w:rsid w:val="00687D61"/>
    <w:rsid w:val="00690BF5"/>
    <w:rsid w:val="00690E37"/>
    <w:rsid w:val="00691291"/>
    <w:rsid w:val="00692762"/>
    <w:rsid w:val="00692D64"/>
    <w:rsid w:val="00693045"/>
    <w:rsid w:val="00695634"/>
    <w:rsid w:val="006960D9"/>
    <w:rsid w:val="00696CE6"/>
    <w:rsid w:val="006A0104"/>
    <w:rsid w:val="006A0CFF"/>
    <w:rsid w:val="006A138C"/>
    <w:rsid w:val="006A1FF3"/>
    <w:rsid w:val="006A1FF8"/>
    <w:rsid w:val="006A2038"/>
    <w:rsid w:val="006A2BA1"/>
    <w:rsid w:val="006A2DC7"/>
    <w:rsid w:val="006A416C"/>
    <w:rsid w:val="006A4DA3"/>
    <w:rsid w:val="006A4DA5"/>
    <w:rsid w:val="006A6095"/>
    <w:rsid w:val="006A6E60"/>
    <w:rsid w:val="006A7C22"/>
    <w:rsid w:val="006B04B8"/>
    <w:rsid w:val="006B2A2D"/>
    <w:rsid w:val="006B2C42"/>
    <w:rsid w:val="006B3026"/>
    <w:rsid w:val="006B33D0"/>
    <w:rsid w:val="006B41E9"/>
    <w:rsid w:val="006B4403"/>
    <w:rsid w:val="006B5538"/>
    <w:rsid w:val="006B5F43"/>
    <w:rsid w:val="006B5FFF"/>
    <w:rsid w:val="006B7BD7"/>
    <w:rsid w:val="006B7EE6"/>
    <w:rsid w:val="006C0264"/>
    <w:rsid w:val="006C05BD"/>
    <w:rsid w:val="006C1100"/>
    <w:rsid w:val="006C4853"/>
    <w:rsid w:val="006C531C"/>
    <w:rsid w:val="006C641C"/>
    <w:rsid w:val="006C7CD6"/>
    <w:rsid w:val="006D0262"/>
    <w:rsid w:val="006D0FD3"/>
    <w:rsid w:val="006D209A"/>
    <w:rsid w:val="006D215A"/>
    <w:rsid w:val="006D560C"/>
    <w:rsid w:val="006D5643"/>
    <w:rsid w:val="006D59D0"/>
    <w:rsid w:val="006D79F6"/>
    <w:rsid w:val="006E0148"/>
    <w:rsid w:val="006E0397"/>
    <w:rsid w:val="006E149F"/>
    <w:rsid w:val="006E1CF4"/>
    <w:rsid w:val="006E1D65"/>
    <w:rsid w:val="006E1F8E"/>
    <w:rsid w:val="006E2E2F"/>
    <w:rsid w:val="006E2FD5"/>
    <w:rsid w:val="006E3250"/>
    <w:rsid w:val="006E3CF9"/>
    <w:rsid w:val="006E4AF3"/>
    <w:rsid w:val="006E4E0A"/>
    <w:rsid w:val="006E59F3"/>
    <w:rsid w:val="006E60E3"/>
    <w:rsid w:val="006E61AB"/>
    <w:rsid w:val="006E6506"/>
    <w:rsid w:val="006E6837"/>
    <w:rsid w:val="006E7549"/>
    <w:rsid w:val="006E7E85"/>
    <w:rsid w:val="006F0A31"/>
    <w:rsid w:val="006F1AC7"/>
    <w:rsid w:val="006F3521"/>
    <w:rsid w:val="006F457C"/>
    <w:rsid w:val="006F4FAB"/>
    <w:rsid w:val="006F7253"/>
    <w:rsid w:val="006F7A8D"/>
    <w:rsid w:val="0070028E"/>
    <w:rsid w:val="007007A4"/>
    <w:rsid w:val="00700F99"/>
    <w:rsid w:val="0070175B"/>
    <w:rsid w:val="00701CA3"/>
    <w:rsid w:val="00702EC9"/>
    <w:rsid w:val="00704308"/>
    <w:rsid w:val="007043F4"/>
    <w:rsid w:val="00704C9F"/>
    <w:rsid w:val="00704CFE"/>
    <w:rsid w:val="00704FB9"/>
    <w:rsid w:val="00705981"/>
    <w:rsid w:val="00705C3A"/>
    <w:rsid w:val="00705C86"/>
    <w:rsid w:val="00706354"/>
    <w:rsid w:val="00706B7E"/>
    <w:rsid w:val="007078C2"/>
    <w:rsid w:val="007105A3"/>
    <w:rsid w:val="00710B2D"/>
    <w:rsid w:val="00710CF5"/>
    <w:rsid w:val="0071161A"/>
    <w:rsid w:val="007131A5"/>
    <w:rsid w:val="00713CB2"/>
    <w:rsid w:val="0071411A"/>
    <w:rsid w:val="007141A2"/>
    <w:rsid w:val="00715830"/>
    <w:rsid w:val="00715B12"/>
    <w:rsid w:val="00715D02"/>
    <w:rsid w:val="00715FBC"/>
    <w:rsid w:val="007166D1"/>
    <w:rsid w:val="00716997"/>
    <w:rsid w:val="007169D7"/>
    <w:rsid w:val="00717C68"/>
    <w:rsid w:val="007207B5"/>
    <w:rsid w:val="007224E8"/>
    <w:rsid w:val="00723272"/>
    <w:rsid w:val="00723526"/>
    <w:rsid w:val="00725190"/>
    <w:rsid w:val="007259F2"/>
    <w:rsid w:val="00726895"/>
    <w:rsid w:val="00726DB2"/>
    <w:rsid w:val="00726DE2"/>
    <w:rsid w:val="00727F70"/>
    <w:rsid w:val="007300DD"/>
    <w:rsid w:val="007304D8"/>
    <w:rsid w:val="00730575"/>
    <w:rsid w:val="00730623"/>
    <w:rsid w:val="00730A43"/>
    <w:rsid w:val="00730BD0"/>
    <w:rsid w:val="00731877"/>
    <w:rsid w:val="00732031"/>
    <w:rsid w:val="007335A9"/>
    <w:rsid w:val="00733C97"/>
    <w:rsid w:val="00733DEC"/>
    <w:rsid w:val="00733F48"/>
    <w:rsid w:val="00733FE2"/>
    <w:rsid w:val="007341EF"/>
    <w:rsid w:val="00734CDD"/>
    <w:rsid w:val="00736138"/>
    <w:rsid w:val="00737148"/>
    <w:rsid w:val="0073726E"/>
    <w:rsid w:val="0073786E"/>
    <w:rsid w:val="00740132"/>
    <w:rsid w:val="00741D36"/>
    <w:rsid w:val="00741EF4"/>
    <w:rsid w:val="00743555"/>
    <w:rsid w:val="00744866"/>
    <w:rsid w:val="00744BED"/>
    <w:rsid w:val="00745184"/>
    <w:rsid w:val="007452BA"/>
    <w:rsid w:val="007456D4"/>
    <w:rsid w:val="00746C0F"/>
    <w:rsid w:val="007479F1"/>
    <w:rsid w:val="00750117"/>
    <w:rsid w:val="007501D2"/>
    <w:rsid w:val="00750DBE"/>
    <w:rsid w:val="007514A1"/>
    <w:rsid w:val="00751573"/>
    <w:rsid w:val="00751C2E"/>
    <w:rsid w:val="0075237B"/>
    <w:rsid w:val="00752CC5"/>
    <w:rsid w:val="0075387B"/>
    <w:rsid w:val="007540D1"/>
    <w:rsid w:val="007547E9"/>
    <w:rsid w:val="00754CED"/>
    <w:rsid w:val="007563F2"/>
    <w:rsid w:val="0075660F"/>
    <w:rsid w:val="0075661E"/>
    <w:rsid w:val="007569DE"/>
    <w:rsid w:val="00761452"/>
    <w:rsid w:val="0076166E"/>
    <w:rsid w:val="00762B61"/>
    <w:rsid w:val="007634F5"/>
    <w:rsid w:val="007635FA"/>
    <w:rsid w:val="00763779"/>
    <w:rsid w:val="00763815"/>
    <w:rsid w:val="00765313"/>
    <w:rsid w:val="0076635D"/>
    <w:rsid w:val="007679EF"/>
    <w:rsid w:val="00770E26"/>
    <w:rsid w:val="0077151E"/>
    <w:rsid w:val="00771B75"/>
    <w:rsid w:val="0077257A"/>
    <w:rsid w:val="00774D74"/>
    <w:rsid w:val="007750B6"/>
    <w:rsid w:val="007751B4"/>
    <w:rsid w:val="00775452"/>
    <w:rsid w:val="00777078"/>
    <w:rsid w:val="00777A9D"/>
    <w:rsid w:val="00780328"/>
    <w:rsid w:val="0078092A"/>
    <w:rsid w:val="00780E8C"/>
    <w:rsid w:val="00781497"/>
    <w:rsid w:val="0078189A"/>
    <w:rsid w:val="007827EF"/>
    <w:rsid w:val="00782D5B"/>
    <w:rsid w:val="0078319B"/>
    <w:rsid w:val="00783436"/>
    <w:rsid w:val="00783ADB"/>
    <w:rsid w:val="00783F7B"/>
    <w:rsid w:val="00783F94"/>
    <w:rsid w:val="00784CD1"/>
    <w:rsid w:val="0078501E"/>
    <w:rsid w:val="00785D2F"/>
    <w:rsid w:val="00785F3E"/>
    <w:rsid w:val="00786837"/>
    <w:rsid w:val="00787168"/>
    <w:rsid w:val="00787C70"/>
    <w:rsid w:val="00787F03"/>
    <w:rsid w:val="007924F8"/>
    <w:rsid w:val="0079348B"/>
    <w:rsid w:val="00793E50"/>
    <w:rsid w:val="0079590A"/>
    <w:rsid w:val="007A0F5E"/>
    <w:rsid w:val="007A1906"/>
    <w:rsid w:val="007A2B3F"/>
    <w:rsid w:val="007A2F2B"/>
    <w:rsid w:val="007A4439"/>
    <w:rsid w:val="007A4C70"/>
    <w:rsid w:val="007A5A50"/>
    <w:rsid w:val="007A798F"/>
    <w:rsid w:val="007A7A72"/>
    <w:rsid w:val="007A7CFE"/>
    <w:rsid w:val="007B0531"/>
    <w:rsid w:val="007B0785"/>
    <w:rsid w:val="007B0AC7"/>
    <w:rsid w:val="007B2FBE"/>
    <w:rsid w:val="007B39FD"/>
    <w:rsid w:val="007B3A65"/>
    <w:rsid w:val="007B3E3F"/>
    <w:rsid w:val="007B5508"/>
    <w:rsid w:val="007B5F20"/>
    <w:rsid w:val="007B62D3"/>
    <w:rsid w:val="007B70CB"/>
    <w:rsid w:val="007B7551"/>
    <w:rsid w:val="007C01E7"/>
    <w:rsid w:val="007C0892"/>
    <w:rsid w:val="007C08C5"/>
    <w:rsid w:val="007C192F"/>
    <w:rsid w:val="007C2A9A"/>
    <w:rsid w:val="007C3B9E"/>
    <w:rsid w:val="007C3BDD"/>
    <w:rsid w:val="007C5B12"/>
    <w:rsid w:val="007C659F"/>
    <w:rsid w:val="007C691E"/>
    <w:rsid w:val="007C7A1E"/>
    <w:rsid w:val="007C7CFC"/>
    <w:rsid w:val="007D0D4E"/>
    <w:rsid w:val="007D100F"/>
    <w:rsid w:val="007D108E"/>
    <w:rsid w:val="007D3242"/>
    <w:rsid w:val="007D37C5"/>
    <w:rsid w:val="007D3A1C"/>
    <w:rsid w:val="007D4474"/>
    <w:rsid w:val="007D4AAA"/>
    <w:rsid w:val="007D4D84"/>
    <w:rsid w:val="007D4FE4"/>
    <w:rsid w:val="007D6288"/>
    <w:rsid w:val="007D6C94"/>
    <w:rsid w:val="007E0AA3"/>
    <w:rsid w:val="007E28A3"/>
    <w:rsid w:val="007E3041"/>
    <w:rsid w:val="007E3BEE"/>
    <w:rsid w:val="007E45F3"/>
    <w:rsid w:val="007E4F59"/>
    <w:rsid w:val="007E61D8"/>
    <w:rsid w:val="007E6DC5"/>
    <w:rsid w:val="007F0204"/>
    <w:rsid w:val="007F0C3C"/>
    <w:rsid w:val="007F194D"/>
    <w:rsid w:val="007F1D80"/>
    <w:rsid w:val="007F1D97"/>
    <w:rsid w:val="007F209A"/>
    <w:rsid w:val="007F295D"/>
    <w:rsid w:val="007F2F41"/>
    <w:rsid w:val="007F3551"/>
    <w:rsid w:val="007F38FF"/>
    <w:rsid w:val="007F3A8B"/>
    <w:rsid w:val="007F3BD9"/>
    <w:rsid w:val="007F465D"/>
    <w:rsid w:val="007F4CB6"/>
    <w:rsid w:val="007F559F"/>
    <w:rsid w:val="007F5A98"/>
    <w:rsid w:val="007F5C5F"/>
    <w:rsid w:val="007F6810"/>
    <w:rsid w:val="007F6B2F"/>
    <w:rsid w:val="007F7056"/>
    <w:rsid w:val="00800FC0"/>
    <w:rsid w:val="00802897"/>
    <w:rsid w:val="00802AEC"/>
    <w:rsid w:val="00804454"/>
    <w:rsid w:val="00804527"/>
    <w:rsid w:val="00804AE2"/>
    <w:rsid w:val="00805114"/>
    <w:rsid w:val="0080600D"/>
    <w:rsid w:val="008072F8"/>
    <w:rsid w:val="00807467"/>
    <w:rsid w:val="00807557"/>
    <w:rsid w:val="0080778D"/>
    <w:rsid w:val="00807F8E"/>
    <w:rsid w:val="00810D75"/>
    <w:rsid w:val="0081167F"/>
    <w:rsid w:val="00812508"/>
    <w:rsid w:val="00812794"/>
    <w:rsid w:val="008129F0"/>
    <w:rsid w:val="008138CC"/>
    <w:rsid w:val="00813EE8"/>
    <w:rsid w:val="0081428E"/>
    <w:rsid w:val="00814CD6"/>
    <w:rsid w:val="00815033"/>
    <w:rsid w:val="00815B1D"/>
    <w:rsid w:val="00816976"/>
    <w:rsid w:val="008169FB"/>
    <w:rsid w:val="00816D2E"/>
    <w:rsid w:val="008202B3"/>
    <w:rsid w:val="00820B5A"/>
    <w:rsid w:val="0082206C"/>
    <w:rsid w:val="008226ED"/>
    <w:rsid w:val="00822F88"/>
    <w:rsid w:val="0082361F"/>
    <w:rsid w:val="00823CB1"/>
    <w:rsid w:val="00824058"/>
    <w:rsid w:val="0082414D"/>
    <w:rsid w:val="008250EC"/>
    <w:rsid w:val="008258B4"/>
    <w:rsid w:val="00825D7E"/>
    <w:rsid w:val="00825F17"/>
    <w:rsid w:val="00826871"/>
    <w:rsid w:val="00827149"/>
    <w:rsid w:val="00827B75"/>
    <w:rsid w:val="00830490"/>
    <w:rsid w:val="00830E89"/>
    <w:rsid w:val="00831B04"/>
    <w:rsid w:val="0083389F"/>
    <w:rsid w:val="00833ADF"/>
    <w:rsid w:val="00834377"/>
    <w:rsid w:val="00834878"/>
    <w:rsid w:val="008375E5"/>
    <w:rsid w:val="00837648"/>
    <w:rsid w:val="00837F47"/>
    <w:rsid w:val="008409F4"/>
    <w:rsid w:val="00840BB8"/>
    <w:rsid w:val="00842F8C"/>
    <w:rsid w:val="00843D00"/>
    <w:rsid w:val="00844214"/>
    <w:rsid w:val="008442CB"/>
    <w:rsid w:val="00845D4E"/>
    <w:rsid w:val="00845DBF"/>
    <w:rsid w:val="008464A7"/>
    <w:rsid w:val="00846C48"/>
    <w:rsid w:val="00847D37"/>
    <w:rsid w:val="00852F1F"/>
    <w:rsid w:val="00853069"/>
    <w:rsid w:val="00853474"/>
    <w:rsid w:val="00853C0D"/>
    <w:rsid w:val="008544E6"/>
    <w:rsid w:val="008548E8"/>
    <w:rsid w:val="00854D72"/>
    <w:rsid w:val="00854D8D"/>
    <w:rsid w:val="008554AB"/>
    <w:rsid w:val="0085559F"/>
    <w:rsid w:val="0085568D"/>
    <w:rsid w:val="00856059"/>
    <w:rsid w:val="00856E53"/>
    <w:rsid w:val="008574B5"/>
    <w:rsid w:val="008609EE"/>
    <w:rsid w:val="00861106"/>
    <w:rsid w:val="008613B6"/>
    <w:rsid w:val="00861847"/>
    <w:rsid w:val="008620D9"/>
    <w:rsid w:val="00862265"/>
    <w:rsid w:val="008625AB"/>
    <w:rsid w:val="00862B15"/>
    <w:rsid w:val="00863C9D"/>
    <w:rsid w:val="00864A0A"/>
    <w:rsid w:val="008654F1"/>
    <w:rsid w:val="00866BF0"/>
    <w:rsid w:val="00866EB6"/>
    <w:rsid w:val="00867433"/>
    <w:rsid w:val="00867961"/>
    <w:rsid w:val="00870B8B"/>
    <w:rsid w:val="00870C71"/>
    <w:rsid w:val="008714A5"/>
    <w:rsid w:val="00871E45"/>
    <w:rsid w:val="00873507"/>
    <w:rsid w:val="00873A0A"/>
    <w:rsid w:val="00873D3E"/>
    <w:rsid w:val="00873E26"/>
    <w:rsid w:val="00874F53"/>
    <w:rsid w:val="0088090B"/>
    <w:rsid w:val="0088110B"/>
    <w:rsid w:val="00882434"/>
    <w:rsid w:val="00882DBB"/>
    <w:rsid w:val="00882E29"/>
    <w:rsid w:val="00882EED"/>
    <w:rsid w:val="00884B94"/>
    <w:rsid w:val="00884D44"/>
    <w:rsid w:val="00884E86"/>
    <w:rsid w:val="00884F36"/>
    <w:rsid w:val="00884FA1"/>
    <w:rsid w:val="008856E7"/>
    <w:rsid w:val="008858F0"/>
    <w:rsid w:val="00885D55"/>
    <w:rsid w:val="00886BCF"/>
    <w:rsid w:val="008870F6"/>
    <w:rsid w:val="00887457"/>
    <w:rsid w:val="00890033"/>
    <w:rsid w:val="0089028F"/>
    <w:rsid w:val="0089151B"/>
    <w:rsid w:val="00892169"/>
    <w:rsid w:val="008928E1"/>
    <w:rsid w:val="00893073"/>
    <w:rsid w:val="0089430A"/>
    <w:rsid w:val="00894756"/>
    <w:rsid w:val="00894C5B"/>
    <w:rsid w:val="00895FD5"/>
    <w:rsid w:val="008960C5"/>
    <w:rsid w:val="008972E0"/>
    <w:rsid w:val="008A05B0"/>
    <w:rsid w:val="008A1730"/>
    <w:rsid w:val="008A2F0C"/>
    <w:rsid w:val="008A3307"/>
    <w:rsid w:val="008A34E4"/>
    <w:rsid w:val="008A372D"/>
    <w:rsid w:val="008A3F5C"/>
    <w:rsid w:val="008A409C"/>
    <w:rsid w:val="008A42A9"/>
    <w:rsid w:val="008A458F"/>
    <w:rsid w:val="008A6879"/>
    <w:rsid w:val="008A68BA"/>
    <w:rsid w:val="008A6BBA"/>
    <w:rsid w:val="008A77D6"/>
    <w:rsid w:val="008A7984"/>
    <w:rsid w:val="008A7C71"/>
    <w:rsid w:val="008B0402"/>
    <w:rsid w:val="008B0EC0"/>
    <w:rsid w:val="008B2082"/>
    <w:rsid w:val="008B24C5"/>
    <w:rsid w:val="008B2D98"/>
    <w:rsid w:val="008B3384"/>
    <w:rsid w:val="008B378D"/>
    <w:rsid w:val="008B45EC"/>
    <w:rsid w:val="008B4F68"/>
    <w:rsid w:val="008B51E1"/>
    <w:rsid w:val="008B57E5"/>
    <w:rsid w:val="008B5CAF"/>
    <w:rsid w:val="008B641F"/>
    <w:rsid w:val="008B6585"/>
    <w:rsid w:val="008B6D37"/>
    <w:rsid w:val="008B71AC"/>
    <w:rsid w:val="008B7C62"/>
    <w:rsid w:val="008C0C8C"/>
    <w:rsid w:val="008C10E0"/>
    <w:rsid w:val="008C21BD"/>
    <w:rsid w:val="008C25C5"/>
    <w:rsid w:val="008C52A0"/>
    <w:rsid w:val="008C5BFE"/>
    <w:rsid w:val="008C5D83"/>
    <w:rsid w:val="008C744B"/>
    <w:rsid w:val="008D0023"/>
    <w:rsid w:val="008D063A"/>
    <w:rsid w:val="008D08D8"/>
    <w:rsid w:val="008D0F6A"/>
    <w:rsid w:val="008D1112"/>
    <w:rsid w:val="008D11B3"/>
    <w:rsid w:val="008D1530"/>
    <w:rsid w:val="008D2902"/>
    <w:rsid w:val="008D365C"/>
    <w:rsid w:val="008D3C04"/>
    <w:rsid w:val="008D46ED"/>
    <w:rsid w:val="008D48F1"/>
    <w:rsid w:val="008D5A8E"/>
    <w:rsid w:val="008D6DCC"/>
    <w:rsid w:val="008E019D"/>
    <w:rsid w:val="008E1398"/>
    <w:rsid w:val="008E3348"/>
    <w:rsid w:val="008E3DE3"/>
    <w:rsid w:val="008E62F3"/>
    <w:rsid w:val="008E641B"/>
    <w:rsid w:val="008E66D3"/>
    <w:rsid w:val="008E6ED0"/>
    <w:rsid w:val="008F0EB2"/>
    <w:rsid w:val="008F1B2F"/>
    <w:rsid w:val="008F2874"/>
    <w:rsid w:val="008F2E3B"/>
    <w:rsid w:val="008F3156"/>
    <w:rsid w:val="008F3D9C"/>
    <w:rsid w:val="008F509D"/>
    <w:rsid w:val="008F5FE4"/>
    <w:rsid w:val="008F781C"/>
    <w:rsid w:val="0090053B"/>
    <w:rsid w:val="00900AE1"/>
    <w:rsid w:val="009017C8"/>
    <w:rsid w:val="009018B6"/>
    <w:rsid w:val="00901CC7"/>
    <w:rsid w:val="00903EAB"/>
    <w:rsid w:val="00903F4F"/>
    <w:rsid w:val="00904B66"/>
    <w:rsid w:val="009050FD"/>
    <w:rsid w:val="009059BA"/>
    <w:rsid w:val="00905E25"/>
    <w:rsid w:val="00907195"/>
    <w:rsid w:val="009076D1"/>
    <w:rsid w:val="009101B4"/>
    <w:rsid w:val="009117F1"/>
    <w:rsid w:val="00911DBD"/>
    <w:rsid w:val="00912155"/>
    <w:rsid w:val="00912248"/>
    <w:rsid w:val="00913C22"/>
    <w:rsid w:val="00916580"/>
    <w:rsid w:val="00916E85"/>
    <w:rsid w:val="00917624"/>
    <w:rsid w:val="0091798C"/>
    <w:rsid w:val="0092008E"/>
    <w:rsid w:val="00920694"/>
    <w:rsid w:val="00920DDB"/>
    <w:rsid w:val="00921538"/>
    <w:rsid w:val="009223A9"/>
    <w:rsid w:val="00922D69"/>
    <w:rsid w:val="00924680"/>
    <w:rsid w:val="00924A08"/>
    <w:rsid w:val="00925116"/>
    <w:rsid w:val="00925874"/>
    <w:rsid w:val="00925F4A"/>
    <w:rsid w:val="00926615"/>
    <w:rsid w:val="00926C1B"/>
    <w:rsid w:val="00926E5D"/>
    <w:rsid w:val="00926F42"/>
    <w:rsid w:val="00927B34"/>
    <w:rsid w:val="0093065E"/>
    <w:rsid w:val="00931069"/>
    <w:rsid w:val="00931288"/>
    <w:rsid w:val="009313A3"/>
    <w:rsid w:val="00932B9C"/>
    <w:rsid w:val="00932F80"/>
    <w:rsid w:val="0093340F"/>
    <w:rsid w:val="00934233"/>
    <w:rsid w:val="00934A80"/>
    <w:rsid w:val="009354EE"/>
    <w:rsid w:val="00935AC1"/>
    <w:rsid w:val="00935C4A"/>
    <w:rsid w:val="00935D4A"/>
    <w:rsid w:val="009360EE"/>
    <w:rsid w:val="00936375"/>
    <w:rsid w:val="00936470"/>
    <w:rsid w:val="009410CD"/>
    <w:rsid w:val="00941EC0"/>
    <w:rsid w:val="009436F1"/>
    <w:rsid w:val="00944315"/>
    <w:rsid w:val="00944788"/>
    <w:rsid w:val="0094494D"/>
    <w:rsid w:val="009449AF"/>
    <w:rsid w:val="00945370"/>
    <w:rsid w:val="00945373"/>
    <w:rsid w:val="00945437"/>
    <w:rsid w:val="0094545B"/>
    <w:rsid w:val="00945B71"/>
    <w:rsid w:val="00946601"/>
    <w:rsid w:val="00946881"/>
    <w:rsid w:val="00946BF9"/>
    <w:rsid w:val="009471AD"/>
    <w:rsid w:val="00947A0A"/>
    <w:rsid w:val="009504E9"/>
    <w:rsid w:val="00950511"/>
    <w:rsid w:val="009505E6"/>
    <w:rsid w:val="00951BD1"/>
    <w:rsid w:val="00952CE5"/>
    <w:rsid w:val="0095359D"/>
    <w:rsid w:val="00953AFA"/>
    <w:rsid w:val="00953F0B"/>
    <w:rsid w:val="0095428E"/>
    <w:rsid w:val="00954892"/>
    <w:rsid w:val="00954B09"/>
    <w:rsid w:val="00955E36"/>
    <w:rsid w:val="00955E77"/>
    <w:rsid w:val="00957833"/>
    <w:rsid w:val="00957FDF"/>
    <w:rsid w:val="009614F3"/>
    <w:rsid w:val="00961CFB"/>
    <w:rsid w:val="00962D59"/>
    <w:rsid w:val="009633A1"/>
    <w:rsid w:val="00963445"/>
    <w:rsid w:val="00963EB2"/>
    <w:rsid w:val="00964717"/>
    <w:rsid w:val="00964817"/>
    <w:rsid w:val="00966A1F"/>
    <w:rsid w:val="0096721A"/>
    <w:rsid w:val="009709A1"/>
    <w:rsid w:val="00971EB5"/>
    <w:rsid w:val="0097223E"/>
    <w:rsid w:val="00972A2B"/>
    <w:rsid w:val="00972ACB"/>
    <w:rsid w:val="00974832"/>
    <w:rsid w:val="009750BE"/>
    <w:rsid w:val="00975A71"/>
    <w:rsid w:val="00976AA6"/>
    <w:rsid w:val="009771DF"/>
    <w:rsid w:val="0098031E"/>
    <w:rsid w:val="009816B5"/>
    <w:rsid w:val="00981A4D"/>
    <w:rsid w:val="00981F57"/>
    <w:rsid w:val="00982269"/>
    <w:rsid w:val="00983576"/>
    <w:rsid w:val="009845AD"/>
    <w:rsid w:val="00984A07"/>
    <w:rsid w:val="00984E16"/>
    <w:rsid w:val="00985340"/>
    <w:rsid w:val="009855E9"/>
    <w:rsid w:val="00986494"/>
    <w:rsid w:val="00987088"/>
    <w:rsid w:val="009872A6"/>
    <w:rsid w:val="009904B3"/>
    <w:rsid w:val="00990E35"/>
    <w:rsid w:val="00991AFB"/>
    <w:rsid w:val="009924BD"/>
    <w:rsid w:val="00992C5E"/>
    <w:rsid w:val="0099384D"/>
    <w:rsid w:val="009939B3"/>
    <w:rsid w:val="00994772"/>
    <w:rsid w:val="00997331"/>
    <w:rsid w:val="009A080D"/>
    <w:rsid w:val="009A0BE6"/>
    <w:rsid w:val="009A0E52"/>
    <w:rsid w:val="009A145C"/>
    <w:rsid w:val="009A18D3"/>
    <w:rsid w:val="009A1DB6"/>
    <w:rsid w:val="009A1E88"/>
    <w:rsid w:val="009A32FA"/>
    <w:rsid w:val="009A3ED9"/>
    <w:rsid w:val="009A5062"/>
    <w:rsid w:val="009A588B"/>
    <w:rsid w:val="009A599F"/>
    <w:rsid w:val="009A5BD6"/>
    <w:rsid w:val="009A5C9F"/>
    <w:rsid w:val="009A5D9B"/>
    <w:rsid w:val="009A5E7F"/>
    <w:rsid w:val="009A5FB1"/>
    <w:rsid w:val="009A6AED"/>
    <w:rsid w:val="009A7E47"/>
    <w:rsid w:val="009B2E91"/>
    <w:rsid w:val="009B3A0A"/>
    <w:rsid w:val="009B3F79"/>
    <w:rsid w:val="009B7951"/>
    <w:rsid w:val="009C0810"/>
    <w:rsid w:val="009C099E"/>
    <w:rsid w:val="009C0E7D"/>
    <w:rsid w:val="009C0EAF"/>
    <w:rsid w:val="009C199D"/>
    <w:rsid w:val="009C21B0"/>
    <w:rsid w:val="009C2D9A"/>
    <w:rsid w:val="009C340C"/>
    <w:rsid w:val="009C3D30"/>
    <w:rsid w:val="009C4523"/>
    <w:rsid w:val="009C52F1"/>
    <w:rsid w:val="009C76CD"/>
    <w:rsid w:val="009C79A8"/>
    <w:rsid w:val="009C79DB"/>
    <w:rsid w:val="009D0490"/>
    <w:rsid w:val="009D052C"/>
    <w:rsid w:val="009D1EC9"/>
    <w:rsid w:val="009D25E1"/>
    <w:rsid w:val="009D2A85"/>
    <w:rsid w:val="009D2B7C"/>
    <w:rsid w:val="009D2EDD"/>
    <w:rsid w:val="009D347B"/>
    <w:rsid w:val="009D3F7A"/>
    <w:rsid w:val="009D70CB"/>
    <w:rsid w:val="009D7C55"/>
    <w:rsid w:val="009E0ABC"/>
    <w:rsid w:val="009E0F5E"/>
    <w:rsid w:val="009E0F6B"/>
    <w:rsid w:val="009E238E"/>
    <w:rsid w:val="009E3C11"/>
    <w:rsid w:val="009E3CED"/>
    <w:rsid w:val="009E600C"/>
    <w:rsid w:val="009E64B5"/>
    <w:rsid w:val="009E724D"/>
    <w:rsid w:val="009E7830"/>
    <w:rsid w:val="009E7987"/>
    <w:rsid w:val="009E7AB6"/>
    <w:rsid w:val="009E7B62"/>
    <w:rsid w:val="009F0142"/>
    <w:rsid w:val="009F07F2"/>
    <w:rsid w:val="009F1569"/>
    <w:rsid w:val="009F29CF"/>
    <w:rsid w:val="009F2B5B"/>
    <w:rsid w:val="009F3937"/>
    <w:rsid w:val="009F3D05"/>
    <w:rsid w:val="009F417E"/>
    <w:rsid w:val="009F4200"/>
    <w:rsid w:val="009F50B0"/>
    <w:rsid w:val="009F70C8"/>
    <w:rsid w:val="00A00C33"/>
    <w:rsid w:val="00A0110C"/>
    <w:rsid w:val="00A01C5B"/>
    <w:rsid w:val="00A02432"/>
    <w:rsid w:val="00A02860"/>
    <w:rsid w:val="00A02CEB"/>
    <w:rsid w:val="00A04026"/>
    <w:rsid w:val="00A05143"/>
    <w:rsid w:val="00A0515E"/>
    <w:rsid w:val="00A05493"/>
    <w:rsid w:val="00A0561A"/>
    <w:rsid w:val="00A06565"/>
    <w:rsid w:val="00A06B9A"/>
    <w:rsid w:val="00A073F3"/>
    <w:rsid w:val="00A1089C"/>
    <w:rsid w:val="00A11080"/>
    <w:rsid w:val="00A11DCB"/>
    <w:rsid w:val="00A11F16"/>
    <w:rsid w:val="00A12856"/>
    <w:rsid w:val="00A13CA5"/>
    <w:rsid w:val="00A13DC2"/>
    <w:rsid w:val="00A14DC5"/>
    <w:rsid w:val="00A14E1F"/>
    <w:rsid w:val="00A15119"/>
    <w:rsid w:val="00A15A26"/>
    <w:rsid w:val="00A15AD2"/>
    <w:rsid w:val="00A208CD"/>
    <w:rsid w:val="00A214F2"/>
    <w:rsid w:val="00A21BC1"/>
    <w:rsid w:val="00A22F95"/>
    <w:rsid w:val="00A230F3"/>
    <w:rsid w:val="00A248F7"/>
    <w:rsid w:val="00A25861"/>
    <w:rsid w:val="00A25C2E"/>
    <w:rsid w:val="00A27604"/>
    <w:rsid w:val="00A30A06"/>
    <w:rsid w:val="00A30D54"/>
    <w:rsid w:val="00A31979"/>
    <w:rsid w:val="00A3235E"/>
    <w:rsid w:val="00A355EC"/>
    <w:rsid w:val="00A3573D"/>
    <w:rsid w:val="00A358CC"/>
    <w:rsid w:val="00A376CF"/>
    <w:rsid w:val="00A3798E"/>
    <w:rsid w:val="00A37A7D"/>
    <w:rsid w:val="00A40436"/>
    <w:rsid w:val="00A40856"/>
    <w:rsid w:val="00A41939"/>
    <w:rsid w:val="00A41E44"/>
    <w:rsid w:val="00A423AD"/>
    <w:rsid w:val="00A42400"/>
    <w:rsid w:val="00A42E47"/>
    <w:rsid w:val="00A42F4B"/>
    <w:rsid w:val="00A4301F"/>
    <w:rsid w:val="00A430D6"/>
    <w:rsid w:val="00A45F50"/>
    <w:rsid w:val="00A46AC9"/>
    <w:rsid w:val="00A47850"/>
    <w:rsid w:val="00A47ACF"/>
    <w:rsid w:val="00A50C3B"/>
    <w:rsid w:val="00A50DC2"/>
    <w:rsid w:val="00A50DF6"/>
    <w:rsid w:val="00A51602"/>
    <w:rsid w:val="00A522ED"/>
    <w:rsid w:val="00A52889"/>
    <w:rsid w:val="00A52CCE"/>
    <w:rsid w:val="00A52E65"/>
    <w:rsid w:val="00A530D7"/>
    <w:rsid w:val="00A5395D"/>
    <w:rsid w:val="00A54122"/>
    <w:rsid w:val="00A541AF"/>
    <w:rsid w:val="00A54C7C"/>
    <w:rsid w:val="00A554AC"/>
    <w:rsid w:val="00A564BC"/>
    <w:rsid w:val="00A57865"/>
    <w:rsid w:val="00A579DC"/>
    <w:rsid w:val="00A605F4"/>
    <w:rsid w:val="00A61429"/>
    <w:rsid w:val="00A61F30"/>
    <w:rsid w:val="00A62373"/>
    <w:rsid w:val="00A626CC"/>
    <w:rsid w:val="00A62905"/>
    <w:rsid w:val="00A62C2E"/>
    <w:rsid w:val="00A631DB"/>
    <w:rsid w:val="00A6357A"/>
    <w:rsid w:val="00A638BC"/>
    <w:rsid w:val="00A63D05"/>
    <w:rsid w:val="00A63FD2"/>
    <w:rsid w:val="00A6484D"/>
    <w:rsid w:val="00A6506B"/>
    <w:rsid w:val="00A65862"/>
    <w:rsid w:val="00A666F2"/>
    <w:rsid w:val="00A66846"/>
    <w:rsid w:val="00A668A5"/>
    <w:rsid w:val="00A668DA"/>
    <w:rsid w:val="00A66AAD"/>
    <w:rsid w:val="00A7185A"/>
    <w:rsid w:val="00A7382E"/>
    <w:rsid w:val="00A73BFF"/>
    <w:rsid w:val="00A75DC2"/>
    <w:rsid w:val="00A76869"/>
    <w:rsid w:val="00A804B0"/>
    <w:rsid w:val="00A80755"/>
    <w:rsid w:val="00A80924"/>
    <w:rsid w:val="00A80DF4"/>
    <w:rsid w:val="00A81048"/>
    <w:rsid w:val="00A8138B"/>
    <w:rsid w:val="00A825CC"/>
    <w:rsid w:val="00A8265D"/>
    <w:rsid w:val="00A8276F"/>
    <w:rsid w:val="00A83949"/>
    <w:rsid w:val="00A8504C"/>
    <w:rsid w:val="00A85343"/>
    <w:rsid w:val="00A85726"/>
    <w:rsid w:val="00A85A50"/>
    <w:rsid w:val="00A85E8E"/>
    <w:rsid w:val="00A86EDF"/>
    <w:rsid w:val="00A87AA5"/>
    <w:rsid w:val="00A91097"/>
    <w:rsid w:val="00A9114A"/>
    <w:rsid w:val="00A91B40"/>
    <w:rsid w:val="00A920C3"/>
    <w:rsid w:val="00A92863"/>
    <w:rsid w:val="00A9370E"/>
    <w:rsid w:val="00A942C6"/>
    <w:rsid w:val="00A947CE"/>
    <w:rsid w:val="00A950C6"/>
    <w:rsid w:val="00A961C5"/>
    <w:rsid w:val="00A96F84"/>
    <w:rsid w:val="00AA436F"/>
    <w:rsid w:val="00AA5584"/>
    <w:rsid w:val="00AA560A"/>
    <w:rsid w:val="00AA5E7F"/>
    <w:rsid w:val="00AA6008"/>
    <w:rsid w:val="00AA75C8"/>
    <w:rsid w:val="00AB096F"/>
    <w:rsid w:val="00AB1186"/>
    <w:rsid w:val="00AB14E2"/>
    <w:rsid w:val="00AB1F36"/>
    <w:rsid w:val="00AB1F47"/>
    <w:rsid w:val="00AB277F"/>
    <w:rsid w:val="00AB2BB1"/>
    <w:rsid w:val="00AB2CF0"/>
    <w:rsid w:val="00AB3114"/>
    <w:rsid w:val="00AB364E"/>
    <w:rsid w:val="00AB3986"/>
    <w:rsid w:val="00AB4651"/>
    <w:rsid w:val="00AB4E20"/>
    <w:rsid w:val="00AB56BF"/>
    <w:rsid w:val="00AB5B24"/>
    <w:rsid w:val="00AB6518"/>
    <w:rsid w:val="00AB66DF"/>
    <w:rsid w:val="00AB6CD6"/>
    <w:rsid w:val="00AB6E67"/>
    <w:rsid w:val="00AB6F85"/>
    <w:rsid w:val="00AC05B9"/>
    <w:rsid w:val="00AC12ED"/>
    <w:rsid w:val="00AC146A"/>
    <w:rsid w:val="00AC3D31"/>
    <w:rsid w:val="00AC4DFE"/>
    <w:rsid w:val="00AC66E0"/>
    <w:rsid w:val="00AC6FB1"/>
    <w:rsid w:val="00AC743C"/>
    <w:rsid w:val="00AC785B"/>
    <w:rsid w:val="00AC7B97"/>
    <w:rsid w:val="00AC7DBD"/>
    <w:rsid w:val="00AC7EBE"/>
    <w:rsid w:val="00AD24C3"/>
    <w:rsid w:val="00AD34D9"/>
    <w:rsid w:val="00AD674D"/>
    <w:rsid w:val="00AD6B0A"/>
    <w:rsid w:val="00AD73F4"/>
    <w:rsid w:val="00AD7917"/>
    <w:rsid w:val="00AE00A7"/>
    <w:rsid w:val="00AE012C"/>
    <w:rsid w:val="00AE05B8"/>
    <w:rsid w:val="00AE0675"/>
    <w:rsid w:val="00AE0D83"/>
    <w:rsid w:val="00AE16A8"/>
    <w:rsid w:val="00AE17C0"/>
    <w:rsid w:val="00AE2C13"/>
    <w:rsid w:val="00AE2E79"/>
    <w:rsid w:val="00AE3281"/>
    <w:rsid w:val="00AE33A6"/>
    <w:rsid w:val="00AE3473"/>
    <w:rsid w:val="00AE4B59"/>
    <w:rsid w:val="00AE4BAC"/>
    <w:rsid w:val="00AE4DA1"/>
    <w:rsid w:val="00AE547E"/>
    <w:rsid w:val="00AE5D6B"/>
    <w:rsid w:val="00AE68A1"/>
    <w:rsid w:val="00AE7065"/>
    <w:rsid w:val="00AE780B"/>
    <w:rsid w:val="00AF0C22"/>
    <w:rsid w:val="00AF2441"/>
    <w:rsid w:val="00AF2A77"/>
    <w:rsid w:val="00AF434C"/>
    <w:rsid w:val="00AF47D1"/>
    <w:rsid w:val="00AF5D7B"/>
    <w:rsid w:val="00AF617D"/>
    <w:rsid w:val="00AF6209"/>
    <w:rsid w:val="00B002C8"/>
    <w:rsid w:val="00B00963"/>
    <w:rsid w:val="00B00F2A"/>
    <w:rsid w:val="00B01983"/>
    <w:rsid w:val="00B01CBE"/>
    <w:rsid w:val="00B0219C"/>
    <w:rsid w:val="00B02696"/>
    <w:rsid w:val="00B02FF2"/>
    <w:rsid w:val="00B034E2"/>
    <w:rsid w:val="00B041FB"/>
    <w:rsid w:val="00B044E5"/>
    <w:rsid w:val="00B046B8"/>
    <w:rsid w:val="00B048FA"/>
    <w:rsid w:val="00B04B9B"/>
    <w:rsid w:val="00B05A38"/>
    <w:rsid w:val="00B067BD"/>
    <w:rsid w:val="00B0688D"/>
    <w:rsid w:val="00B0695B"/>
    <w:rsid w:val="00B06B6D"/>
    <w:rsid w:val="00B07045"/>
    <w:rsid w:val="00B07809"/>
    <w:rsid w:val="00B07E17"/>
    <w:rsid w:val="00B115BE"/>
    <w:rsid w:val="00B11C6B"/>
    <w:rsid w:val="00B1219B"/>
    <w:rsid w:val="00B12705"/>
    <w:rsid w:val="00B12E26"/>
    <w:rsid w:val="00B13550"/>
    <w:rsid w:val="00B146EA"/>
    <w:rsid w:val="00B148C1"/>
    <w:rsid w:val="00B158F4"/>
    <w:rsid w:val="00B15B8E"/>
    <w:rsid w:val="00B173FA"/>
    <w:rsid w:val="00B17478"/>
    <w:rsid w:val="00B2000B"/>
    <w:rsid w:val="00B20266"/>
    <w:rsid w:val="00B20C82"/>
    <w:rsid w:val="00B20DDB"/>
    <w:rsid w:val="00B2113A"/>
    <w:rsid w:val="00B211F8"/>
    <w:rsid w:val="00B215E2"/>
    <w:rsid w:val="00B216B1"/>
    <w:rsid w:val="00B21C56"/>
    <w:rsid w:val="00B22E27"/>
    <w:rsid w:val="00B232BA"/>
    <w:rsid w:val="00B233FA"/>
    <w:rsid w:val="00B23462"/>
    <w:rsid w:val="00B23695"/>
    <w:rsid w:val="00B239EB"/>
    <w:rsid w:val="00B24F7A"/>
    <w:rsid w:val="00B2512B"/>
    <w:rsid w:val="00B26778"/>
    <w:rsid w:val="00B27D69"/>
    <w:rsid w:val="00B30DCF"/>
    <w:rsid w:val="00B30E96"/>
    <w:rsid w:val="00B3140B"/>
    <w:rsid w:val="00B32B10"/>
    <w:rsid w:val="00B34C90"/>
    <w:rsid w:val="00B35329"/>
    <w:rsid w:val="00B35A8E"/>
    <w:rsid w:val="00B376DD"/>
    <w:rsid w:val="00B37980"/>
    <w:rsid w:val="00B37AA9"/>
    <w:rsid w:val="00B37B21"/>
    <w:rsid w:val="00B40585"/>
    <w:rsid w:val="00B40D40"/>
    <w:rsid w:val="00B41253"/>
    <w:rsid w:val="00B413A4"/>
    <w:rsid w:val="00B42A5F"/>
    <w:rsid w:val="00B42F05"/>
    <w:rsid w:val="00B435DA"/>
    <w:rsid w:val="00B43634"/>
    <w:rsid w:val="00B45162"/>
    <w:rsid w:val="00B45F19"/>
    <w:rsid w:val="00B4633C"/>
    <w:rsid w:val="00B46C53"/>
    <w:rsid w:val="00B470A9"/>
    <w:rsid w:val="00B477FB"/>
    <w:rsid w:val="00B479D6"/>
    <w:rsid w:val="00B5020E"/>
    <w:rsid w:val="00B5124D"/>
    <w:rsid w:val="00B528F9"/>
    <w:rsid w:val="00B52E7E"/>
    <w:rsid w:val="00B54B79"/>
    <w:rsid w:val="00B55659"/>
    <w:rsid w:val="00B55A7B"/>
    <w:rsid w:val="00B56B6B"/>
    <w:rsid w:val="00B57503"/>
    <w:rsid w:val="00B57F36"/>
    <w:rsid w:val="00B60123"/>
    <w:rsid w:val="00B60231"/>
    <w:rsid w:val="00B6026C"/>
    <w:rsid w:val="00B6032D"/>
    <w:rsid w:val="00B609D3"/>
    <w:rsid w:val="00B612AB"/>
    <w:rsid w:val="00B6159C"/>
    <w:rsid w:val="00B619BB"/>
    <w:rsid w:val="00B624D9"/>
    <w:rsid w:val="00B6255B"/>
    <w:rsid w:val="00B62EF9"/>
    <w:rsid w:val="00B6318C"/>
    <w:rsid w:val="00B64416"/>
    <w:rsid w:val="00B64BAE"/>
    <w:rsid w:val="00B662FE"/>
    <w:rsid w:val="00B669E5"/>
    <w:rsid w:val="00B67F29"/>
    <w:rsid w:val="00B7054D"/>
    <w:rsid w:val="00B70D88"/>
    <w:rsid w:val="00B716DE"/>
    <w:rsid w:val="00B71AD1"/>
    <w:rsid w:val="00B71C56"/>
    <w:rsid w:val="00B71D18"/>
    <w:rsid w:val="00B71F78"/>
    <w:rsid w:val="00B724B2"/>
    <w:rsid w:val="00B734F8"/>
    <w:rsid w:val="00B7415E"/>
    <w:rsid w:val="00B74A7B"/>
    <w:rsid w:val="00B7511D"/>
    <w:rsid w:val="00B752D1"/>
    <w:rsid w:val="00B7551D"/>
    <w:rsid w:val="00B77114"/>
    <w:rsid w:val="00B77819"/>
    <w:rsid w:val="00B77B09"/>
    <w:rsid w:val="00B77B98"/>
    <w:rsid w:val="00B8067F"/>
    <w:rsid w:val="00B8098C"/>
    <w:rsid w:val="00B80A46"/>
    <w:rsid w:val="00B81737"/>
    <w:rsid w:val="00B81991"/>
    <w:rsid w:val="00B831E9"/>
    <w:rsid w:val="00B83855"/>
    <w:rsid w:val="00B83EC5"/>
    <w:rsid w:val="00B8402C"/>
    <w:rsid w:val="00B845FD"/>
    <w:rsid w:val="00B84900"/>
    <w:rsid w:val="00B84E9A"/>
    <w:rsid w:val="00B85682"/>
    <w:rsid w:val="00B860FA"/>
    <w:rsid w:val="00B869FB"/>
    <w:rsid w:val="00B86D18"/>
    <w:rsid w:val="00B87618"/>
    <w:rsid w:val="00B87C59"/>
    <w:rsid w:val="00B903BA"/>
    <w:rsid w:val="00B9062E"/>
    <w:rsid w:val="00B90BAD"/>
    <w:rsid w:val="00B90D4A"/>
    <w:rsid w:val="00B90E61"/>
    <w:rsid w:val="00B913CB"/>
    <w:rsid w:val="00B913E4"/>
    <w:rsid w:val="00B91C3E"/>
    <w:rsid w:val="00B924D4"/>
    <w:rsid w:val="00B947B9"/>
    <w:rsid w:val="00B94D1A"/>
    <w:rsid w:val="00B95D1E"/>
    <w:rsid w:val="00B95F22"/>
    <w:rsid w:val="00B9753F"/>
    <w:rsid w:val="00B978E3"/>
    <w:rsid w:val="00BA00FF"/>
    <w:rsid w:val="00BA13CA"/>
    <w:rsid w:val="00BA1DB0"/>
    <w:rsid w:val="00BA33A2"/>
    <w:rsid w:val="00BA41EE"/>
    <w:rsid w:val="00BA4BE0"/>
    <w:rsid w:val="00BA55A8"/>
    <w:rsid w:val="00BA5BB9"/>
    <w:rsid w:val="00BA5F80"/>
    <w:rsid w:val="00BA6836"/>
    <w:rsid w:val="00BA6E56"/>
    <w:rsid w:val="00BA73FE"/>
    <w:rsid w:val="00BB065C"/>
    <w:rsid w:val="00BB0B84"/>
    <w:rsid w:val="00BB1439"/>
    <w:rsid w:val="00BB1B40"/>
    <w:rsid w:val="00BB2A4B"/>
    <w:rsid w:val="00BB38AB"/>
    <w:rsid w:val="00BB5696"/>
    <w:rsid w:val="00BB5AFE"/>
    <w:rsid w:val="00BB7E30"/>
    <w:rsid w:val="00BC0A2D"/>
    <w:rsid w:val="00BC0FCD"/>
    <w:rsid w:val="00BC141E"/>
    <w:rsid w:val="00BC4434"/>
    <w:rsid w:val="00BC4902"/>
    <w:rsid w:val="00BC6DE9"/>
    <w:rsid w:val="00BC6F17"/>
    <w:rsid w:val="00BC71BE"/>
    <w:rsid w:val="00BC7ACF"/>
    <w:rsid w:val="00BC7B4B"/>
    <w:rsid w:val="00BD146C"/>
    <w:rsid w:val="00BD152E"/>
    <w:rsid w:val="00BD349D"/>
    <w:rsid w:val="00BD3C96"/>
    <w:rsid w:val="00BD6930"/>
    <w:rsid w:val="00BD6A61"/>
    <w:rsid w:val="00BD7927"/>
    <w:rsid w:val="00BD7F1A"/>
    <w:rsid w:val="00BE0871"/>
    <w:rsid w:val="00BE0FAA"/>
    <w:rsid w:val="00BE14DA"/>
    <w:rsid w:val="00BE33EE"/>
    <w:rsid w:val="00BE3989"/>
    <w:rsid w:val="00BE3B07"/>
    <w:rsid w:val="00BE454E"/>
    <w:rsid w:val="00BE4694"/>
    <w:rsid w:val="00BE514A"/>
    <w:rsid w:val="00BE5215"/>
    <w:rsid w:val="00BE5323"/>
    <w:rsid w:val="00BE54F4"/>
    <w:rsid w:val="00BE617C"/>
    <w:rsid w:val="00BE6274"/>
    <w:rsid w:val="00BE62D3"/>
    <w:rsid w:val="00BE7027"/>
    <w:rsid w:val="00BE72CD"/>
    <w:rsid w:val="00BF01BC"/>
    <w:rsid w:val="00BF0811"/>
    <w:rsid w:val="00BF08A6"/>
    <w:rsid w:val="00BF19EE"/>
    <w:rsid w:val="00BF1F87"/>
    <w:rsid w:val="00BF2B09"/>
    <w:rsid w:val="00BF4B79"/>
    <w:rsid w:val="00BF4CB7"/>
    <w:rsid w:val="00BF5FCF"/>
    <w:rsid w:val="00BF6331"/>
    <w:rsid w:val="00BF6408"/>
    <w:rsid w:val="00BF70BD"/>
    <w:rsid w:val="00BF7B4D"/>
    <w:rsid w:val="00C002E1"/>
    <w:rsid w:val="00C003BF"/>
    <w:rsid w:val="00C004A7"/>
    <w:rsid w:val="00C016B8"/>
    <w:rsid w:val="00C01EF1"/>
    <w:rsid w:val="00C028FF"/>
    <w:rsid w:val="00C02910"/>
    <w:rsid w:val="00C032F0"/>
    <w:rsid w:val="00C035B4"/>
    <w:rsid w:val="00C041A9"/>
    <w:rsid w:val="00C049F2"/>
    <w:rsid w:val="00C05197"/>
    <w:rsid w:val="00C05B91"/>
    <w:rsid w:val="00C0621C"/>
    <w:rsid w:val="00C066A5"/>
    <w:rsid w:val="00C0677B"/>
    <w:rsid w:val="00C104F4"/>
    <w:rsid w:val="00C10D32"/>
    <w:rsid w:val="00C1136D"/>
    <w:rsid w:val="00C11573"/>
    <w:rsid w:val="00C122ED"/>
    <w:rsid w:val="00C126C6"/>
    <w:rsid w:val="00C13BDF"/>
    <w:rsid w:val="00C13DE8"/>
    <w:rsid w:val="00C142F8"/>
    <w:rsid w:val="00C14898"/>
    <w:rsid w:val="00C1557B"/>
    <w:rsid w:val="00C160A8"/>
    <w:rsid w:val="00C16411"/>
    <w:rsid w:val="00C17006"/>
    <w:rsid w:val="00C17D59"/>
    <w:rsid w:val="00C17F2D"/>
    <w:rsid w:val="00C2001D"/>
    <w:rsid w:val="00C20204"/>
    <w:rsid w:val="00C20995"/>
    <w:rsid w:val="00C21102"/>
    <w:rsid w:val="00C2117C"/>
    <w:rsid w:val="00C21FB7"/>
    <w:rsid w:val="00C220CC"/>
    <w:rsid w:val="00C22EA1"/>
    <w:rsid w:val="00C242D8"/>
    <w:rsid w:val="00C243C3"/>
    <w:rsid w:val="00C24850"/>
    <w:rsid w:val="00C26BEF"/>
    <w:rsid w:val="00C27317"/>
    <w:rsid w:val="00C27BC6"/>
    <w:rsid w:val="00C27CE1"/>
    <w:rsid w:val="00C27FA3"/>
    <w:rsid w:val="00C301D8"/>
    <w:rsid w:val="00C31371"/>
    <w:rsid w:val="00C32978"/>
    <w:rsid w:val="00C33565"/>
    <w:rsid w:val="00C33D60"/>
    <w:rsid w:val="00C33FC4"/>
    <w:rsid w:val="00C3459F"/>
    <w:rsid w:val="00C355A4"/>
    <w:rsid w:val="00C358FC"/>
    <w:rsid w:val="00C35A6C"/>
    <w:rsid w:val="00C367C2"/>
    <w:rsid w:val="00C37850"/>
    <w:rsid w:val="00C37BE0"/>
    <w:rsid w:val="00C37E0E"/>
    <w:rsid w:val="00C403AE"/>
    <w:rsid w:val="00C40422"/>
    <w:rsid w:val="00C40AA3"/>
    <w:rsid w:val="00C41190"/>
    <w:rsid w:val="00C41C62"/>
    <w:rsid w:val="00C42534"/>
    <w:rsid w:val="00C42628"/>
    <w:rsid w:val="00C4334A"/>
    <w:rsid w:val="00C43832"/>
    <w:rsid w:val="00C44C99"/>
    <w:rsid w:val="00C44CE5"/>
    <w:rsid w:val="00C45311"/>
    <w:rsid w:val="00C45CB8"/>
    <w:rsid w:val="00C46F54"/>
    <w:rsid w:val="00C46F7E"/>
    <w:rsid w:val="00C470CD"/>
    <w:rsid w:val="00C476D9"/>
    <w:rsid w:val="00C501F2"/>
    <w:rsid w:val="00C51671"/>
    <w:rsid w:val="00C51F41"/>
    <w:rsid w:val="00C5267B"/>
    <w:rsid w:val="00C527E2"/>
    <w:rsid w:val="00C5290D"/>
    <w:rsid w:val="00C53447"/>
    <w:rsid w:val="00C55147"/>
    <w:rsid w:val="00C55A52"/>
    <w:rsid w:val="00C5622B"/>
    <w:rsid w:val="00C5632E"/>
    <w:rsid w:val="00C56F06"/>
    <w:rsid w:val="00C57A50"/>
    <w:rsid w:val="00C57E6E"/>
    <w:rsid w:val="00C60055"/>
    <w:rsid w:val="00C60F76"/>
    <w:rsid w:val="00C62EBC"/>
    <w:rsid w:val="00C63B36"/>
    <w:rsid w:val="00C6445A"/>
    <w:rsid w:val="00C65436"/>
    <w:rsid w:val="00C65999"/>
    <w:rsid w:val="00C6652B"/>
    <w:rsid w:val="00C67B3B"/>
    <w:rsid w:val="00C701EA"/>
    <w:rsid w:val="00C70536"/>
    <w:rsid w:val="00C707D5"/>
    <w:rsid w:val="00C70E18"/>
    <w:rsid w:val="00C719F0"/>
    <w:rsid w:val="00C71B1D"/>
    <w:rsid w:val="00C7245F"/>
    <w:rsid w:val="00C72890"/>
    <w:rsid w:val="00C72A36"/>
    <w:rsid w:val="00C72B5A"/>
    <w:rsid w:val="00C735CD"/>
    <w:rsid w:val="00C7364C"/>
    <w:rsid w:val="00C73854"/>
    <w:rsid w:val="00C73E8F"/>
    <w:rsid w:val="00C741C7"/>
    <w:rsid w:val="00C7459B"/>
    <w:rsid w:val="00C75129"/>
    <w:rsid w:val="00C751CF"/>
    <w:rsid w:val="00C75384"/>
    <w:rsid w:val="00C753AC"/>
    <w:rsid w:val="00C755A8"/>
    <w:rsid w:val="00C76300"/>
    <w:rsid w:val="00C7661E"/>
    <w:rsid w:val="00C7766E"/>
    <w:rsid w:val="00C776C7"/>
    <w:rsid w:val="00C77D41"/>
    <w:rsid w:val="00C809E3"/>
    <w:rsid w:val="00C80C9B"/>
    <w:rsid w:val="00C818BE"/>
    <w:rsid w:val="00C819CC"/>
    <w:rsid w:val="00C826EE"/>
    <w:rsid w:val="00C82BB1"/>
    <w:rsid w:val="00C83022"/>
    <w:rsid w:val="00C838D0"/>
    <w:rsid w:val="00C84D27"/>
    <w:rsid w:val="00C85AE2"/>
    <w:rsid w:val="00C86DB5"/>
    <w:rsid w:val="00C86E08"/>
    <w:rsid w:val="00C871A6"/>
    <w:rsid w:val="00C8735C"/>
    <w:rsid w:val="00C9129A"/>
    <w:rsid w:val="00C92E41"/>
    <w:rsid w:val="00C93172"/>
    <w:rsid w:val="00C95335"/>
    <w:rsid w:val="00C95552"/>
    <w:rsid w:val="00C955B4"/>
    <w:rsid w:val="00C97429"/>
    <w:rsid w:val="00CA0A83"/>
    <w:rsid w:val="00CA30BF"/>
    <w:rsid w:val="00CA37FE"/>
    <w:rsid w:val="00CA3D16"/>
    <w:rsid w:val="00CA40E0"/>
    <w:rsid w:val="00CA6657"/>
    <w:rsid w:val="00CA6929"/>
    <w:rsid w:val="00CA7680"/>
    <w:rsid w:val="00CB2671"/>
    <w:rsid w:val="00CB2798"/>
    <w:rsid w:val="00CB4A0A"/>
    <w:rsid w:val="00CB593E"/>
    <w:rsid w:val="00CB60AA"/>
    <w:rsid w:val="00CB6BEB"/>
    <w:rsid w:val="00CB6C18"/>
    <w:rsid w:val="00CB7331"/>
    <w:rsid w:val="00CC0031"/>
    <w:rsid w:val="00CC1B04"/>
    <w:rsid w:val="00CC1FA4"/>
    <w:rsid w:val="00CC4B42"/>
    <w:rsid w:val="00CC5456"/>
    <w:rsid w:val="00CC6FF0"/>
    <w:rsid w:val="00CC763E"/>
    <w:rsid w:val="00CC7714"/>
    <w:rsid w:val="00CD080D"/>
    <w:rsid w:val="00CD2D5C"/>
    <w:rsid w:val="00CD2EC1"/>
    <w:rsid w:val="00CD57EE"/>
    <w:rsid w:val="00CD5A24"/>
    <w:rsid w:val="00CD6506"/>
    <w:rsid w:val="00CD66ED"/>
    <w:rsid w:val="00CD7165"/>
    <w:rsid w:val="00CD759E"/>
    <w:rsid w:val="00CD7B1E"/>
    <w:rsid w:val="00CE0D50"/>
    <w:rsid w:val="00CE1742"/>
    <w:rsid w:val="00CE1847"/>
    <w:rsid w:val="00CE2CEF"/>
    <w:rsid w:val="00CE34BC"/>
    <w:rsid w:val="00CE3541"/>
    <w:rsid w:val="00CE65FD"/>
    <w:rsid w:val="00CE6716"/>
    <w:rsid w:val="00CE6D9E"/>
    <w:rsid w:val="00CE727F"/>
    <w:rsid w:val="00CE7E80"/>
    <w:rsid w:val="00CE7FE6"/>
    <w:rsid w:val="00CF19FD"/>
    <w:rsid w:val="00CF28BC"/>
    <w:rsid w:val="00CF3A2B"/>
    <w:rsid w:val="00CF5C58"/>
    <w:rsid w:val="00CF5C8A"/>
    <w:rsid w:val="00CF5CC8"/>
    <w:rsid w:val="00CF7456"/>
    <w:rsid w:val="00D01339"/>
    <w:rsid w:val="00D023F2"/>
    <w:rsid w:val="00D02410"/>
    <w:rsid w:val="00D02523"/>
    <w:rsid w:val="00D05699"/>
    <w:rsid w:val="00D06504"/>
    <w:rsid w:val="00D07F4C"/>
    <w:rsid w:val="00D1029E"/>
    <w:rsid w:val="00D10418"/>
    <w:rsid w:val="00D10CA8"/>
    <w:rsid w:val="00D1125D"/>
    <w:rsid w:val="00D11293"/>
    <w:rsid w:val="00D11EAF"/>
    <w:rsid w:val="00D13716"/>
    <w:rsid w:val="00D14379"/>
    <w:rsid w:val="00D1585E"/>
    <w:rsid w:val="00D15D83"/>
    <w:rsid w:val="00D15FB2"/>
    <w:rsid w:val="00D160F0"/>
    <w:rsid w:val="00D164C9"/>
    <w:rsid w:val="00D16DD3"/>
    <w:rsid w:val="00D17157"/>
    <w:rsid w:val="00D17A15"/>
    <w:rsid w:val="00D17CA4"/>
    <w:rsid w:val="00D22056"/>
    <w:rsid w:val="00D224B5"/>
    <w:rsid w:val="00D22F72"/>
    <w:rsid w:val="00D233A0"/>
    <w:rsid w:val="00D24CC5"/>
    <w:rsid w:val="00D24F01"/>
    <w:rsid w:val="00D25696"/>
    <w:rsid w:val="00D25B93"/>
    <w:rsid w:val="00D2650E"/>
    <w:rsid w:val="00D2675A"/>
    <w:rsid w:val="00D26B10"/>
    <w:rsid w:val="00D26D4E"/>
    <w:rsid w:val="00D26E9F"/>
    <w:rsid w:val="00D27A72"/>
    <w:rsid w:val="00D303DE"/>
    <w:rsid w:val="00D313F8"/>
    <w:rsid w:val="00D32F9C"/>
    <w:rsid w:val="00D33627"/>
    <w:rsid w:val="00D33ADC"/>
    <w:rsid w:val="00D34B8E"/>
    <w:rsid w:val="00D3551E"/>
    <w:rsid w:val="00D36918"/>
    <w:rsid w:val="00D36E68"/>
    <w:rsid w:val="00D36F24"/>
    <w:rsid w:val="00D372B2"/>
    <w:rsid w:val="00D375BD"/>
    <w:rsid w:val="00D40879"/>
    <w:rsid w:val="00D424C5"/>
    <w:rsid w:val="00D436D0"/>
    <w:rsid w:val="00D440D2"/>
    <w:rsid w:val="00D44444"/>
    <w:rsid w:val="00D44742"/>
    <w:rsid w:val="00D459A6"/>
    <w:rsid w:val="00D468D6"/>
    <w:rsid w:val="00D477D7"/>
    <w:rsid w:val="00D52C6B"/>
    <w:rsid w:val="00D52D2D"/>
    <w:rsid w:val="00D52E77"/>
    <w:rsid w:val="00D52FE4"/>
    <w:rsid w:val="00D5306C"/>
    <w:rsid w:val="00D5554F"/>
    <w:rsid w:val="00D57412"/>
    <w:rsid w:val="00D6008C"/>
    <w:rsid w:val="00D6023A"/>
    <w:rsid w:val="00D6167F"/>
    <w:rsid w:val="00D617E2"/>
    <w:rsid w:val="00D625FD"/>
    <w:rsid w:val="00D63730"/>
    <w:rsid w:val="00D6401E"/>
    <w:rsid w:val="00D648B3"/>
    <w:rsid w:val="00D648C9"/>
    <w:rsid w:val="00D64DEA"/>
    <w:rsid w:val="00D6521E"/>
    <w:rsid w:val="00D65BE9"/>
    <w:rsid w:val="00D660CF"/>
    <w:rsid w:val="00D661DA"/>
    <w:rsid w:val="00D665B8"/>
    <w:rsid w:val="00D6670A"/>
    <w:rsid w:val="00D66A56"/>
    <w:rsid w:val="00D701B6"/>
    <w:rsid w:val="00D70B6A"/>
    <w:rsid w:val="00D70BA7"/>
    <w:rsid w:val="00D71629"/>
    <w:rsid w:val="00D7180B"/>
    <w:rsid w:val="00D71EEA"/>
    <w:rsid w:val="00D71F09"/>
    <w:rsid w:val="00D72699"/>
    <w:rsid w:val="00D7389E"/>
    <w:rsid w:val="00D73920"/>
    <w:rsid w:val="00D744B6"/>
    <w:rsid w:val="00D74DD3"/>
    <w:rsid w:val="00D76475"/>
    <w:rsid w:val="00D76FE4"/>
    <w:rsid w:val="00D77469"/>
    <w:rsid w:val="00D77A07"/>
    <w:rsid w:val="00D800F3"/>
    <w:rsid w:val="00D80131"/>
    <w:rsid w:val="00D80CB2"/>
    <w:rsid w:val="00D81897"/>
    <w:rsid w:val="00D830FA"/>
    <w:rsid w:val="00D83CAB"/>
    <w:rsid w:val="00D85C50"/>
    <w:rsid w:val="00D86290"/>
    <w:rsid w:val="00D863FB"/>
    <w:rsid w:val="00D86F69"/>
    <w:rsid w:val="00D876F7"/>
    <w:rsid w:val="00D879E4"/>
    <w:rsid w:val="00D90199"/>
    <w:rsid w:val="00D901DA"/>
    <w:rsid w:val="00D90A36"/>
    <w:rsid w:val="00D90F3F"/>
    <w:rsid w:val="00D91168"/>
    <w:rsid w:val="00D91334"/>
    <w:rsid w:val="00D91D99"/>
    <w:rsid w:val="00D93088"/>
    <w:rsid w:val="00D930B9"/>
    <w:rsid w:val="00D939DB"/>
    <w:rsid w:val="00D9521E"/>
    <w:rsid w:val="00D9531C"/>
    <w:rsid w:val="00D95A16"/>
    <w:rsid w:val="00D96795"/>
    <w:rsid w:val="00D96908"/>
    <w:rsid w:val="00D96EDB"/>
    <w:rsid w:val="00D97008"/>
    <w:rsid w:val="00D971DA"/>
    <w:rsid w:val="00D97FF1"/>
    <w:rsid w:val="00DA01FB"/>
    <w:rsid w:val="00DA0877"/>
    <w:rsid w:val="00DA0D4F"/>
    <w:rsid w:val="00DA1864"/>
    <w:rsid w:val="00DA20D4"/>
    <w:rsid w:val="00DA3033"/>
    <w:rsid w:val="00DA3B28"/>
    <w:rsid w:val="00DA4092"/>
    <w:rsid w:val="00DA4589"/>
    <w:rsid w:val="00DA4BC3"/>
    <w:rsid w:val="00DA5496"/>
    <w:rsid w:val="00DA5E00"/>
    <w:rsid w:val="00DA6677"/>
    <w:rsid w:val="00DA6D75"/>
    <w:rsid w:val="00DA7E00"/>
    <w:rsid w:val="00DB0BA8"/>
    <w:rsid w:val="00DB0D41"/>
    <w:rsid w:val="00DB1C72"/>
    <w:rsid w:val="00DB1F7D"/>
    <w:rsid w:val="00DB214D"/>
    <w:rsid w:val="00DB23CC"/>
    <w:rsid w:val="00DB2937"/>
    <w:rsid w:val="00DB29F7"/>
    <w:rsid w:val="00DB33A8"/>
    <w:rsid w:val="00DB34DA"/>
    <w:rsid w:val="00DB3E6F"/>
    <w:rsid w:val="00DB609B"/>
    <w:rsid w:val="00DB7836"/>
    <w:rsid w:val="00DC0352"/>
    <w:rsid w:val="00DC09F5"/>
    <w:rsid w:val="00DC0A4F"/>
    <w:rsid w:val="00DC2208"/>
    <w:rsid w:val="00DC2E28"/>
    <w:rsid w:val="00DC37E9"/>
    <w:rsid w:val="00DC416D"/>
    <w:rsid w:val="00DC42EF"/>
    <w:rsid w:val="00DC43E1"/>
    <w:rsid w:val="00DC498F"/>
    <w:rsid w:val="00DC527A"/>
    <w:rsid w:val="00DC72EE"/>
    <w:rsid w:val="00DD047E"/>
    <w:rsid w:val="00DD0745"/>
    <w:rsid w:val="00DD1B2C"/>
    <w:rsid w:val="00DD1ECA"/>
    <w:rsid w:val="00DD234A"/>
    <w:rsid w:val="00DD2425"/>
    <w:rsid w:val="00DD4574"/>
    <w:rsid w:val="00DD45CC"/>
    <w:rsid w:val="00DD6B98"/>
    <w:rsid w:val="00DD7642"/>
    <w:rsid w:val="00DD7BBB"/>
    <w:rsid w:val="00DE044C"/>
    <w:rsid w:val="00DE0E5C"/>
    <w:rsid w:val="00DE110A"/>
    <w:rsid w:val="00DE18BF"/>
    <w:rsid w:val="00DE1964"/>
    <w:rsid w:val="00DE1D2C"/>
    <w:rsid w:val="00DE1E11"/>
    <w:rsid w:val="00DE3029"/>
    <w:rsid w:val="00DE41E4"/>
    <w:rsid w:val="00DE4C44"/>
    <w:rsid w:val="00DE57B1"/>
    <w:rsid w:val="00DE768B"/>
    <w:rsid w:val="00DF0062"/>
    <w:rsid w:val="00DF012F"/>
    <w:rsid w:val="00DF0688"/>
    <w:rsid w:val="00DF12E4"/>
    <w:rsid w:val="00DF18AD"/>
    <w:rsid w:val="00DF1EEF"/>
    <w:rsid w:val="00DF2479"/>
    <w:rsid w:val="00DF2DF7"/>
    <w:rsid w:val="00DF3079"/>
    <w:rsid w:val="00DF3EEF"/>
    <w:rsid w:val="00DF4084"/>
    <w:rsid w:val="00DF43A2"/>
    <w:rsid w:val="00DF4B44"/>
    <w:rsid w:val="00DF5B39"/>
    <w:rsid w:val="00DF5CB3"/>
    <w:rsid w:val="00DF5D96"/>
    <w:rsid w:val="00DF74CC"/>
    <w:rsid w:val="00E00189"/>
    <w:rsid w:val="00E00886"/>
    <w:rsid w:val="00E0097C"/>
    <w:rsid w:val="00E00B1B"/>
    <w:rsid w:val="00E00EB4"/>
    <w:rsid w:val="00E025AA"/>
    <w:rsid w:val="00E03B09"/>
    <w:rsid w:val="00E03F62"/>
    <w:rsid w:val="00E04566"/>
    <w:rsid w:val="00E04EB2"/>
    <w:rsid w:val="00E04F20"/>
    <w:rsid w:val="00E0797B"/>
    <w:rsid w:val="00E079C5"/>
    <w:rsid w:val="00E07EE0"/>
    <w:rsid w:val="00E1089A"/>
    <w:rsid w:val="00E11E1C"/>
    <w:rsid w:val="00E11FFA"/>
    <w:rsid w:val="00E129E4"/>
    <w:rsid w:val="00E135D9"/>
    <w:rsid w:val="00E13D79"/>
    <w:rsid w:val="00E13F49"/>
    <w:rsid w:val="00E13FC9"/>
    <w:rsid w:val="00E14386"/>
    <w:rsid w:val="00E14491"/>
    <w:rsid w:val="00E16481"/>
    <w:rsid w:val="00E165CA"/>
    <w:rsid w:val="00E16737"/>
    <w:rsid w:val="00E16EF5"/>
    <w:rsid w:val="00E17E8D"/>
    <w:rsid w:val="00E209C2"/>
    <w:rsid w:val="00E20AEB"/>
    <w:rsid w:val="00E21155"/>
    <w:rsid w:val="00E2167C"/>
    <w:rsid w:val="00E2176E"/>
    <w:rsid w:val="00E21AD1"/>
    <w:rsid w:val="00E2298E"/>
    <w:rsid w:val="00E23734"/>
    <w:rsid w:val="00E23CF2"/>
    <w:rsid w:val="00E24366"/>
    <w:rsid w:val="00E246A9"/>
    <w:rsid w:val="00E24E1D"/>
    <w:rsid w:val="00E25018"/>
    <w:rsid w:val="00E30030"/>
    <w:rsid w:val="00E302BC"/>
    <w:rsid w:val="00E3030A"/>
    <w:rsid w:val="00E30F18"/>
    <w:rsid w:val="00E32D88"/>
    <w:rsid w:val="00E33E1C"/>
    <w:rsid w:val="00E3454A"/>
    <w:rsid w:val="00E34655"/>
    <w:rsid w:val="00E36729"/>
    <w:rsid w:val="00E369F5"/>
    <w:rsid w:val="00E373EF"/>
    <w:rsid w:val="00E37DA1"/>
    <w:rsid w:val="00E37EE8"/>
    <w:rsid w:val="00E4126A"/>
    <w:rsid w:val="00E41509"/>
    <w:rsid w:val="00E416CC"/>
    <w:rsid w:val="00E4183E"/>
    <w:rsid w:val="00E41842"/>
    <w:rsid w:val="00E41AF7"/>
    <w:rsid w:val="00E41CEB"/>
    <w:rsid w:val="00E4353D"/>
    <w:rsid w:val="00E4467B"/>
    <w:rsid w:val="00E4501F"/>
    <w:rsid w:val="00E45657"/>
    <w:rsid w:val="00E46FEB"/>
    <w:rsid w:val="00E474AF"/>
    <w:rsid w:val="00E50DEE"/>
    <w:rsid w:val="00E510CD"/>
    <w:rsid w:val="00E513DD"/>
    <w:rsid w:val="00E53503"/>
    <w:rsid w:val="00E53610"/>
    <w:rsid w:val="00E53E1D"/>
    <w:rsid w:val="00E546C2"/>
    <w:rsid w:val="00E5477F"/>
    <w:rsid w:val="00E549F1"/>
    <w:rsid w:val="00E54A58"/>
    <w:rsid w:val="00E55057"/>
    <w:rsid w:val="00E56F07"/>
    <w:rsid w:val="00E56F43"/>
    <w:rsid w:val="00E576D2"/>
    <w:rsid w:val="00E606C5"/>
    <w:rsid w:val="00E60D2B"/>
    <w:rsid w:val="00E6144F"/>
    <w:rsid w:val="00E62276"/>
    <w:rsid w:val="00E62689"/>
    <w:rsid w:val="00E628E9"/>
    <w:rsid w:val="00E6367E"/>
    <w:rsid w:val="00E6389A"/>
    <w:rsid w:val="00E64DCE"/>
    <w:rsid w:val="00E6539A"/>
    <w:rsid w:val="00E66691"/>
    <w:rsid w:val="00E71E9D"/>
    <w:rsid w:val="00E7211B"/>
    <w:rsid w:val="00E73BB5"/>
    <w:rsid w:val="00E74129"/>
    <w:rsid w:val="00E74590"/>
    <w:rsid w:val="00E7550D"/>
    <w:rsid w:val="00E7585B"/>
    <w:rsid w:val="00E75B72"/>
    <w:rsid w:val="00E76329"/>
    <w:rsid w:val="00E76410"/>
    <w:rsid w:val="00E76EE8"/>
    <w:rsid w:val="00E77F17"/>
    <w:rsid w:val="00E77F26"/>
    <w:rsid w:val="00E82460"/>
    <w:rsid w:val="00E8331C"/>
    <w:rsid w:val="00E8378D"/>
    <w:rsid w:val="00E83857"/>
    <w:rsid w:val="00E84338"/>
    <w:rsid w:val="00E84E64"/>
    <w:rsid w:val="00E84F95"/>
    <w:rsid w:val="00E859C4"/>
    <w:rsid w:val="00E85DDC"/>
    <w:rsid w:val="00E8753F"/>
    <w:rsid w:val="00E9145E"/>
    <w:rsid w:val="00E9153A"/>
    <w:rsid w:val="00E91A30"/>
    <w:rsid w:val="00E92564"/>
    <w:rsid w:val="00E931A7"/>
    <w:rsid w:val="00E93354"/>
    <w:rsid w:val="00E9375C"/>
    <w:rsid w:val="00E93A84"/>
    <w:rsid w:val="00E93CF3"/>
    <w:rsid w:val="00E941D4"/>
    <w:rsid w:val="00E94C9D"/>
    <w:rsid w:val="00E94EF6"/>
    <w:rsid w:val="00E9608B"/>
    <w:rsid w:val="00E965DC"/>
    <w:rsid w:val="00E97250"/>
    <w:rsid w:val="00EA1208"/>
    <w:rsid w:val="00EA1590"/>
    <w:rsid w:val="00EA174A"/>
    <w:rsid w:val="00EA1A27"/>
    <w:rsid w:val="00EA1D3D"/>
    <w:rsid w:val="00EA26E0"/>
    <w:rsid w:val="00EA313A"/>
    <w:rsid w:val="00EA4880"/>
    <w:rsid w:val="00EA5867"/>
    <w:rsid w:val="00EA6227"/>
    <w:rsid w:val="00EA665B"/>
    <w:rsid w:val="00EA6A90"/>
    <w:rsid w:val="00EA6DFB"/>
    <w:rsid w:val="00EA7FD2"/>
    <w:rsid w:val="00EB0AF4"/>
    <w:rsid w:val="00EB0F6B"/>
    <w:rsid w:val="00EB1064"/>
    <w:rsid w:val="00EB1482"/>
    <w:rsid w:val="00EB1C2F"/>
    <w:rsid w:val="00EB3609"/>
    <w:rsid w:val="00EB39EC"/>
    <w:rsid w:val="00EB554D"/>
    <w:rsid w:val="00EB5896"/>
    <w:rsid w:val="00EB648C"/>
    <w:rsid w:val="00EB6569"/>
    <w:rsid w:val="00EB6D3B"/>
    <w:rsid w:val="00EB7E22"/>
    <w:rsid w:val="00EC0A6E"/>
    <w:rsid w:val="00EC122D"/>
    <w:rsid w:val="00EC1D8B"/>
    <w:rsid w:val="00EC2256"/>
    <w:rsid w:val="00EC2880"/>
    <w:rsid w:val="00EC317D"/>
    <w:rsid w:val="00EC43C8"/>
    <w:rsid w:val="00EC4584"/>
    <w:rsid w:val="00EC4AA1"/>
    <w:rsid w:val="00EC56AF"/>
    <w:rsid w:val="00EC5CE6"/>
    <w:rsid w:val="00EC64DF"/>
    <w:rsid w:val="00EC71B0"/>
    <w:rsid w:val="00EC7DC6"/>
    <w:rsid w:val="00ED2462"/>
    <w:rsid w:val="00ED2509"/>
    <w:rsid w:val="00ED26FA"/>
    <w:rsid w:val="00ED5701"/>
    <w:rsid w:val="00ED5CC0"/>
    <w:rsid w:val="00ED600C"/>
    <w:rsid w:val="00ED729C"/>
    <w:rsid w:val="00ED745F"/>
    <w:rsid w:val="00ED76B2"/>
    <w:rsid w:val="00EE037D"/>
    <w:rsid w:val="00EE0839"/>
    <w:rsid w:val="00EE23FB"/>
    <w:rsid w:val="00EE2574"/>
    <w:rsid w:val="00EE2B65"/>
    <w:rsid w:val="00EE2BEF"/>
    <w:rsid w:val="00EE2D68"/>
    <w:rsid w:val="00EE3F75"/>
    <w:rsid w:val="00EE4968"/>
    <w:rsid w:val="00EE54B4"/>
    <w:rsid w:val="00EE5F06"/>
    <w:rsid w:val="00EE6315"/>
    <w:rsid w:val="00EE6BAA"/>
    <w:rsid w:val="00EE7147"/>
    <w:rsid w:val="00EF057A"/>
    <w:rsid w:val="00EF2D7C"/>
    <w:rsid w:val="00EF2F6B"/>
    <w:rsid w:val="00EF450E"/>
    <w:rsid w:val="00EF4521"/>
    <w:rsid w:val="00EF4935"/>
    <w:rsid w:val="00EF4BC2"/>
    <w:rsid w:val="00EF60E1"/>
    <w:rsid w:val="00EF620D"/>
    <w:rsid w:val="00EF7147"/>
    <w:rsid w:val="00EF71DC"/>
    <w:rsid w:val="00EF78F0"/>
    <w:rsid w:val="00EF7C33"/>
    <w:rsid w:val="00F00487"/>
    <w:rsid w:val="00F00831"/>
    <w:rsid w:val="00F012A9"/>
    <w:rsid w:val="00F01716"/>
    <w:rsid w:val="00F019D4"/>
    <w:rsid w:val="00F01B45"/>
    <w:rsid w:val="00F01E39"/>
    <w:rsid w:val="00F0273C"/>
    <w:rsid w:val="00F02777"/>
    <w:rsid w:val="00F028B3"/>
    <w:rsid w:val="00F02D71"/>
    <w:rsid w:val="00F04878"/>
    <w:rsid w:val="00F04DCC"/>
    <w:rsid w:val="00F04E15"/>
    <w:rsid w:val="00F04EA3"/>
    <w:rsid w:val="00F05183"/>
    <w:rsid w:val="00F053F8"/>
    <w:rsid w:val="00F05E75"/>
    <w:rsid w:val="00F06A2B"/>
    <w:rsid w:val="00F07D1A"/>
    <w:rsid w:val="00F10154"/>
    <w:rsid w:val="00F10CFC"/>
    <w:rsid w:val="00F110AF"/>
    <w:rsid w:val="00F115D9"/>
    <w:rsid w:val="00F11851"/>
    <w:rsid w:val="00F11B95"/>
    <w:rsid w:val="00F123AF"/>
    <w:rsid w:val="00F124BE"/>
    <w:rsid w:val="00F12CD4"/>
    <w:rsid w:val="00F14C63"/>
    <w:rsid w:val="00F157EF"/>
    <w:rsid w:val="00F15AF8"/>
    <w:rsid w:val="00F15EAD"/>
    <w:rsid w:val="00F170C5"/>
    <w:rsid w:val="00F1786E"/>
    <w:rsid w:val="00F17AE8"/>
    <w:rsid w:val="00F17F2C"/>
    <w:rsid w:val="00F205AB"/>
    <w:rsid w:val="00F2094C"/>
    <w:rsid w:val="00F2178D"/>
    <w:rsid w:val="00F2355D"/>
    <w:rsid w:val="00F245DC"/>
    <w:rsid w:val="00F24807"/>
    <w:rsid w:val="00F31677"/>
    <w:rsid w:val="00F3176F"/>
    <w:rsid w:val="00F336F5"/>
    <w:rsid w:val="00F33984"/>
    <w:rsid w:val="00F34024"/>
    <w:rsid w:val="00F34A92"/>
    <w:rsid w:val="00F356D3"/>
    <w:rsid w:val="00F35C37"/>
    <w:rsid w:val="00F35E70"/>
    <w:rsid w:val="00F363BE"/>
    <w:rsid w:val="00F3649E"/>
    <w:rsid w:val="00F3776B"/>
    <w:rsid w:val="00F37EF1"/>
    <w:rsid w:val="00F37FDC"/>
    <w:rsid w:val="00F4012C"/>
    <w:rsid w:val="00F419F5"/>
    <w:rsid w:val="00F42482"/>
    <w:rsid w:val="00F425C6"/>
    <w:rsid w:val="00F42ADB"/>
    <w:rsid w:val="00F42FA2"/>
    <w:rsid w:val="00F43353"/>
    <w:rsid w:val="00F43B69"/>
    <w:rsid w:val="00F43ED9"/>
    <w:rsid w:val="00F441C4"/>
    <w:rsid w:val="00F445C2"/>
    <w:rsid w:val="00F44958"/>
    <w:rsid w:val="00F450B3"/>
    <w:rsid w:val="00F46CCD"/>
    <w:rsid w:val="00F47210"/>
    <w:rsid w:val="00F4748A"/>
    <w:rsid w:val="00F4761A"/>
    <w:rsid w:val="00F47C77"/>
    <w:rsid w:val="00F50029"/>
    <w:rsid w:val="00F502D7"/>
    <w:rsid w:val="00F519D6"/>
    <w:rsid w:val="00F525C5"/>
    <w:rsid w:val="00F525DB"/>
    <w:rsid w:val="00F528A5"/>
    <w:rsid w:val="00F52970"/>
    <w:rsid w:val="00F52B20"/>
    <w:rsid w:val="00F52D49"/>
    <w:rsid w:val="00F54323"/>
    <w:rsid w:val="00F56DCB"/>
    <w:rsid w:val="00F57349"/>
    <w:rsid w:val="00F61315"/>
    <w:rsid w:val="00F622DC"/>
    <w:rsid w:val="00F62F18"/>
    <w:rsid w:val="00F645EF"/>
    <w:rsid w:val="00F64C46"/>
    <w:rsid w:val="00F65CF7"/>
    <w:rsid w:val="00F66671"/>
    <w:rsid w:val="00F668E1"/>
    <w:rsid w:val="00F66A60"/>
    <w:rsid w:val="00F67267"/>
    <w:rsid w:val="00F67848"/>
    <w:rsid w:val="00F70049"/>
    <w:rsid w:val="00F704C3"/>
    <w:rsid w:val="00F70B72"/>
    <w:rsid w:val="00F70BA2"/>
    <w:rsid w:val="00F70C86"/>
    <w:rsid w:val="00F715E8"/>
    <w:rsid w:val="00F723B7"/>
    <w:rsid w:val="00F72C50"/>
    <w:rsid w:val="00F74FB2"/>
    <w:rsid w:val="00F7538F"/>
    <w:rsid w:val="00F75EF5"/>
    <w:rsid w:val="00F76111"/>
    <w:rsid w:val="00F77744"/>
    <w:rsid w:val="00F779D7"/>
    <w:rsid w:val="00F77AFF"/>
    <w:rsid w:val="00F77C68"/>
    <w:rsid w:val="00F81A48"/>
    <w:rsid w:val="00F82714"/>
    <w:rsid w:val="00F83BAA"/>
    <w:rsid w:val="00F83FB0"/>
    <w:rsid w:val="00F84864"/>
    <w:rsid w:val="00F86CF5"/>
    <w:rsid w:val="00F875AE"/>
    <w:rsid w:val="00F875F6"/>
    <w:rsid w:val="00F91B6E"/>
    <w:rsid w:val="00F92761"/>
    <w:rsid w:val="00F9362E"/>
    <w:rsid w:val="00F93EEA"/>
    <w:rsid w:val="00F95612"/>
    <w:rsid w:val="00F95A18"/>
    <w:rsid w:val="00F96A32"/>
    <w:rsid w:val="00F973E2"/>
    <w:rsid w:val="00FA18C7"/>
    <w:rsid w:val="00FA195F"/>
    <w:rsid w:val="00FA2C95"/>
    <w:rsid w:val="00FA352C"/>
    <w:rsid w:val="00FA5916"/>
    <w:rsid w:val="00FA67DD"/>
    <w:rsid w:val="00FA70DA"/>
    <w:rsid w:val="00FA729C"/>
    <w:rsid w:val="00FA7ABA"/>
    <w:rsid w:val="00FA7CC9"/>
    <w:rsid w:val="00FB0284"/>
    <w:rsid w:val="00FB0CB7"/>
    <w:rsid w:val="00FB19F7"/>
    <w:rsid w:val="00FB214B"/>
    <w:rsid w:val="00FB2370"/>
    <w:rsid w:val="00FB2F5D"/>
    <w:rsid w:val="00FB330E"/>
    <w:rsid w:val="00FB41D1"/>
    <w:rsid w:val="00FB41E0"/>
    <w:rsid w:val="00FB4237"/>
    <w:rsid w:val="00FB4FF4"/>
    <w:rsid w:val="00FB57EB"/>
    <w:rsid w:val="00FB6C3F"/>
    <w:rsid w:val="00FB75C7"/>
    <w:rsid w:val="00FB7FBF"/>
    <w:rsid w:val="00FC09DA"/>
    <w:rsid w:val="00FC0AA7"/>
    <w:rsid w:val="00FC154F"/>
    <w:rsid w:val="00FC24E4"/>
    <w:rsid w:val="00FC319A"/>
    <w:rsid w:val="00FC3306"/>
    <w:rsid w:val="00FC4BB3"/>
    <w:rsid w:val="00FC4DFA"/>
    <w:rsid w:val="00FC530C"/>
    <w:rsid w:val="00FC5D0F"/>
    <w:rsid w:val="00FC619B"/>
    <w:rsid w:val="00FC61CC"/>
    <w:rsid w:val="00FD1680"/>
    <w:rsid w:val="00FD1817"/>
    <w:rsid w:val="00FD1C5F"/>
    <w:rsid w:val="00FD21B8"/>
    <w:rsid w:val="00FD2478"/>
    <w:rsid w:val="00FD2BBA"/>
    <w:rsid w:val="00FD39AD"/>
    <w:rsid w:val="00FD3AD7"/>
    <w:rsid w:val="00FD4351"/>
    <w:rsid w:val="00FD47AE"/>
    <w:rsid w:val="00FD64C1"/>
    <w:rsid w:val="00FD676B"/>
    <w:rsid w:val="00FD6A53"/>
    <w:rsid w:val="00FD6E66"/>
    <w:rsid w:val="00FD7D4F"/>
    <w:rsid w:val="00FE0485"/>
    <w:rsid w:val="00FE1B6A"/>
    <w:rsid w:val="00FE2666"/>
    <w:rsid w:val="00FE424B"/>
    <w:rsid w:val="00FE43E7"/>
    <w:rsid w:val="00FE593F"/>
    <w:rsid w:val="00FE69F1"/>
    <w:rsid w:val="00FE6E12"/>
    <w:rsid w:val="00FE787D"/>
    <w:rsid w:val="00FF0C7C"/>
    <w:rsid w:val="00FF1827"/>
    <w:rsid w:val="00FF1B2B"/>
    <w:rsid w:val="00FF2F08"/>
    <w:rsid w:val="00FF3099"/>
    <w:rsid w:val="00FF3B6B"/>
    <w:rsid w:val="00FF4CE0"/>
    <w:rsid w:val="00FF553F"/>
    <w:rsid w:val="00FF5EE3"/>
    <w:rsid w:val="00FF5F43"/>
    <w:rsid w:val="00FF5FFE"/>
    <w:rsid w:val="00FF6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8BBD3"/>
  <w15:docId w15:val="{2E6DA62A-9DA9-4B23-8913-97705684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35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505"/>
    <w:rPr>
      <w:rFonts w:ascii="Segoe UI" w:hAnsi="Segoe UI" w:cs="Segoe UI"/>
      <w:sz w:val="18"/>
      <w:szCs w:val="18"/>
    </w:rPr>
  </w:style>
  <w:style w:type="paragraph" w:styleId="Header">
    <w:name w:val="header"/>
    <w:basedOn w:val="Normal"/>
    <w:link w:val="HeaderChar"/>
    <w:uiPriority w:val="99"/>
    <w:unhideWhenUsed/>
    <w:rsid w:val="00DD7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642"/>
  </w:style>
  <w:style w:type="paragraph" w:styleId="Footer">
    <w:name w:val="footer"/>
    <w:basedOn w:val="Normal"/>
    <w:link w:val="FooterChar"/>
    <w:uiPriority w:val="99"/>
    <w:unhideWhenUsed/>
    <w:rsid w:val="00DD76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642"/>
  </w:style>
  <w:style w:type="paragraph" w:styleId="ListParagraph">
    <w:name w:val="List Paragraph"/>
    <w:basedOn w:val="Normal"/>
    <w:uiPriority w:val="34"/>
    <w:qFormat/>
    <w:rsid w:val="005E0F74"/>
    <w:pPr>
      <w:ind w:left="720"/>
      <w:contextualSpacing/>
    </w:pPr>
  </w:style>
  <w:style w:type="paragraph" w:customStyle="1" w:styleId="CM49">
    <w:name w:val="CM49"/>
    <w:basedOn w:val="Normal"/>
    <w:next w:val="Normal"/>
    <w:rsid w:val="00B7551D"/>
    <w:pPr>
      <w:widowControl w:val="0"/>
      <w:autoSpaceDE w:val="0"/>
      <w:autoSpaceDN w:val="0"/>
      <w:adjustRightInd w:val="0"/>
      <w:spacing w:after="78" w:line="240" w:lineRule="auto"/>
    </w:pPr>
    <w:rPr>
      <w:rFonts w:ascii="Times" w:eastAsia="Times New Roman" w:hAnsi="Times" w:cs="Times New Roman"/>
      <w:sz w:val="24"/>
      <w:szCs w:val="24"/>
    </w:rPr>
  </w:style>
  <w:style w:type="character" w:styleId="Hyperlink">
    <w:name w:val="Hyperlink"/>
    <w:basedOn w:val="DefaultParagraphFont"/>
    <w:uiPriority w:val="99"/>
    <w:unhideWhenUsed/>
    <w:rsid w:val="008A34E4"/>
    <w:rPr>
      <w:color w:val="0000FF" w:themeColor="hyperlink"/>
      <w:u w:val="single"/>
    </w:rPr>
  </w:style>
  <w:style w:type="character" w:styleId="UnresolvedMention">
    <w:name w:val="Unresolved Mention"/>
    <w:basedOn w:val="DefaultParagraphFont"/>
    <w:uiPriority w:val="99"/>
    <w:semiHidden/>
    <w:unhideWhenUsed/>
    <w:rsid w:val="008A34E4"/>
    <w:rPr>
      <w:color w:val="605E5C"/>
      <w:shd w:val="clear" w:color="auto" w:fill="E1DFDD"/>
    </w:rPr>
  </w:style>
  <w:style w:type="paragraph" w:customStyle="1" w:styleId="Default">
    <w:name w:val="Default"/>
    <w:rsid w:val="001F10E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D79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79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7450">
      <w:bodyDiv w:val="1"/>
      <w:marLeft w:val="0"/>
      <w:marRight w:val="0"/>
      <w:marTop w:val="0"/>
      <w:marBottom w:val="0"/>
      <w:divBdr>
        <w:top w:val="none" w:sz="0" w:space="0" w:color="auto"/>
        <w:left w:val="none" w:sz="0" w:space="0" w:color="auto"/>
        <w:bottom w:val="none" w:sz="0" w:space="0" w:color="auto"/>
        <w:right w:val="none" w:sz="0" w:space="0" w:color="auto"/>
      </w:divBdr>
    </w:div>
    <w:div w:id="332031371">
      <w:bodyDiv w:val="1"/>
      <w:marLeft w:val="0"/>
      <w:marRight w:val="0"/>
      <w:marTop w:val="0"/>
      <w:marBottom w:val="0"/>
      <w:divBdr>
        <w:top w:val="none" w:sz="0" w:space="0" w:color="auto"/>
        <w:left w:val="none" w:sz="0" w:space="0" w:color="auto"/>
        <w:bottom w:val="none" w:sz="0" w:space="0" w:color="auto"/>
        <w:right w:val="none" w:sz="0" w:space="0" w:color="auto"/>
      </w:divBdr>
      <w:divsChild>
        <w:div w:id="1330405142">
          <w:marLeft w:val="0"/>
          <w:marRight w:val="0"/>
          <w:marTop w:val="0"/>
          <w:marBottom w:val="0"/>
          <w:divBdr>
            <w:top w:val="none" w:sz="0" w:space="0" w:color="auto"/>
            <w:left w:val="none" w:sz="0" w:space="0" w:color="auto"/>
            <w:bottom w:val="none" w:sz="0" w:space="0" w:color="auto"/>
            <w:right w:val="none" w:sz="0" w:space="0" w:color="auto"/>
          </w:divBdr>
        </w:div>
        <w:div w:id="2144536867">
          <w:marLeft w:val="0"/>
          <w:marRight w:val="0"/>
          <w:marTop w:val="0"/>
          <w:marBottom w:val="0"/>
          <w:divBdr>
            <w:top w:val="none" w:sz="0" w:space="0" w:color="auto"/>
            <w:left w:val="none" w:sz="0" w:space="0" w:color="auto"/>
            <w:bottom w:val="none" w:sz="0" w:space="0" w:color="auto"/>
            <w:right w:val="none" w:sz="0" w:space="0" w:color="auto"/>
          </w:divBdr>
        </w:div>
      </w:divsChild>
    </w:div>
    <w:div w:id="416287737">
      <w:bodyDiv w:val="1"/>
      <w:marLeft w:val="0"/>
      <w:marRight w:val="0"/>
      <w:marTop w:val="0"/>
      <w:marBottom w:val="0"/>
      <w:divBdr>
        <w:top w:val="none" w:sz="0" w:space="0" w:color="auto"/>
        <w:left w:val="none" w:sz="0" w:space="0" w:color="auto"/>
        <w:bottom w:val="none" w:sz="0" w:space="0" w:color="auto"/>
        <w:right w:val="none" w:sz="0" w:space="0" w:color="auto"/>
      </w:divBdr>
      <w:divsChild>
        <w:div w:id="60174650">
          <w:marLeft w:val="0"/>
          <w:marRight w:val="0"/>
          <w:marTop w:val="0"/>
          <w:marBottom w:val="0"/>
          <w:divBdr>
            <w:top w:val="none" w:sz="0" w:space="0" w:color="auto"/>
            <w:left w:val="none" w:sz="0" w:space="0" w:color="auto"/>
            <w:bottom w:val="none" w:sz="0" w:space="0" w:color="auto"/>
            <w:right w:val="none" w:sz="0" w:space="0" w:color="auto"/>
          </w:divBdr>
        </w:div>
        <w:div w:id="602997769">
          <w:marLeft w:val="0"/>
          <w:marRight w:val="0"/>
          <w:marTop w:val="0"/>
          <w:marBottom w:val="0"/>
          <w:divBdr>
            <w:top w:val="none" w:sz="0" w:space="0" w:color="auto"/>
            <w:left w:val="none" w:sz="0" w:space="0" w:color="auto"/>
            <w:bottom w:val="none" w:sz="0" w:space="0" w:color="auto"/>
            <w:right w:val="none" w:sz="0" w:space="0" w:color="auto"/>
          </w:divBdr>
        </w:div>
        <w:div w:id="646127436">
          <w:marLeft w:val="0"/>
          <w:marRight w:val="0"/>
          <w:marTop w:val="0"/>
          <w:marBottom w:val="0"/>
          <w:divBdr>
            <w:top w:val="none" w:sz="0" w:space="0" w:color="auto"/>
            <w:left w:val="none" w:sz="0" w:space="0" w:color="auto"/>
            <w:bottom w:val="none" w:sz="0" w:space="0" w:color="auto"/>
            <w:right w:val="none" w:sz="0" w:space="0" w:color="auto"/>
          </w:divBdr>
        </w:div>
        <w:div w:id="744768507">
          <w:marLeft w:val="0"/>
          <w:marRight w:val="0"/>
          <w:marTop w:val="0"/>
          <w:marBottom w:val="0"/>
          <w:divBdr>
            <w:top w:val="none" w:sz="0" w:space="0" w:color="auto"/>
            <w:left w:val="none" w:sz="0" w:space="0" w:color="auto"/>
            <w:bottom w:val="none" w:sz="0" w:space="0" w:color="auto"/>
            <w:right w:val="none" w:sz="0" w:space="0" w:color="auto"/>
          </w:divBdr>
        </w:div>
        <w:div w:id="776216662">
          <w:marLeft w:val="0"/>
          <w:marRight w:val="0"/>
          <w:marTop w:val="0"/>
          <w:marBottom w:val="0"/>
          <w:divBdr>
            <w:top w:val="none" w:sz="0" w:space="0" w:color="auto"/>
            <w:left w:val="none" w:sz="0" w:space="0" w:color="auto"/>
            <w:bottom w:val="none" w:sz="0" w:space="0" w:color="auto"/>
            <w:right w:val="none" w:sz="0" w:space="0" w:color="auto"/>
          </w:divBdr>
        </w:div>
        <w:div w:id="1548447332">
          <w:marLeft w:val="0"/>
          <w:marRight w:val="0"/>
          <w:marTop w:val="0"/>
          <w:marBottom w:val="0"/>
          <w:divBdr>
            <w:top w:val="none" w:sz="0" w:space="0" w:color="auto"/>
            <w:left w:val="none" w:sz="0" w:space="0" w:color="auto"/>
            <w:bottom w:val="none" w:sz="0" w:space="0" w:color="auto"/>
            <w:right w:val="none" w:sz="0" w:space="0" w:color="auto"/>
          </w:divBdr>
        </w:div>
        <w:div w:id="1956521274">
          <w:marLeft w:val="0"/>
          <w:marRight w:val="0"/>
          <w:marTop w:val="0"/>
          <w:marBottom w:val="0"/>
          <w:divBdr>
            <w:top w:val="none" w:sz="0" w:space="0" w:color="auto"/>
            <w:left w:val="none" w:sz="0" w:space="0" w:color="auto"/>
            <w:bottom w:val="none" w:sz="0" w:space="0" w:color="auto"/>
            <w:right w:val="none" w:sz="0" w:space="0" w:color="auto"/>
          </w:divBdr>
        </w:div>
      </w:divsChild>
    </w:div>
    <w:div w:id="660158760">
      <w:bodyDiv w:val="1"/>
      <w:marLeft w:val="0"/>
      <w:marRight w:val="0"/>
      <w:marTop w:val="0"/>
      <w:marBottom w:val="0"/>
      <w:divBdr>
        <w:top w:val="none" w:sz="0" w:space="0" w:color="auto"/>
        <w:left w:val="none" w:sz="0" w:space="0" w:color="auto"/>
        <w:bottom w:val="none" w:sz="0" w:space="0" w:color="auto"/>
        <w:right w:val="none" w:sz="0" w:space="0" w:color="auto"/>
      </w:divBdr>
      <w:divsChild>
        <w:div w:id="492110342">
          <w:marLeft w:val="0"/>
          <w:marRight w:val="0"/>
          <w:marTop w:val="0"/>
          <w:marBottom w:val="0"/>
          <w:divBdr>
            <w:top w:val="none" w:sz="0" w:space="0" w:color="auto"/>
            <w:left w:val="none" w:sz="0" w:space="0" w:color="auto"/>
            <w:bottom w:val="none" w:sz="0" w:space="0" w:color="auto"/>
            <w:right w:val="none" w:sz="0" w:space="0" w:color="auto"/>
          </w:divBdr>
        </w:div>
        <w:div w:id="1482844355">
          <w:marLeft w:val="0"/>
          <w:marRight w:val="0"/>
          <w:marTop w:val="0"/>
          <w:marBottom w:val="0"/>
          <w:divBdr>
            <w:top w:val="none" w:sz="0" w:space="0" w:color="auto"/>
            <w:left w:val="none" w:sz="0" w:space="0" w:color="auto"/>
            <w:bottom w:val="none" w:sz="0" w:space="0" w:color="auto"/>
            <w:right w:val="none" w:sz="0" w:space="0" w:color="auto"/>
          </w:divBdr>
        </w:div>
      </w:divsChild>
    </w:div>
    <w:div w:id="664818017">
      <w:bodyDiv w:val="1"/>
      <w:marLeft w:val="0"/>
      <w:marRight w:val="0"/>
      <w:marTop w:val="0"/>
      <w:marBottom w:val="0"/>
      <w:divBdr>
        <w:top w:val="none" w:sz="0" w:space="0" w:color="auto"/>
        <w:left w:val="none" w:sz="0" w:space="0" w:color="auto"/>
        <w:bottom w:val="none" w:sz="0" w:space="0" w:color="auto"/>
        <w:right w:val="none" w:sz="0" w:space="0" w:color="auto"/>
      </w:divBdr>
      <w:divsChild>
        <w:div w:id="879896957">
          <w:marLeft w:val="0"/>
          <w:marRight w:val="0"/>
          <w:marTop w:val="0"/>
          <w:marBottom w:val="0"/>
          <w:divBdr>
            <w:top w:val="none" w:sz="0" w:space="0" w:color="auto"/>
            <w:left w:val="none" w:sz="0" w:space="0" w:color="auto"/>
            <w:bottom w:val="none" w:sz="0" w:space="0" w:color="auto"/>
            <w:right w:val="none" w:sz="0" w:space="0" w:color="auto"/>
          </w:divBdr>
        </w:div>
        <w:div w:id="1718162188">
          <w:marLeft w:val="0"/>
          <w:marRight w:val="0"/>
          <w:marTop w:val="0"/>
          <w:marBottom w:val="0"/>
          <w:divBdr>
            <w:top w:val="none" w:sz="0" w:space="0" w:color="auto"/>
            <w:left w:val="none" w:sz="0" w:space="0" w:color="auto"/>
            <w:bottom w:val="none" w:sz="0" w:space="0" w:color="auto"/>
            <w:right w:val="none" w:sz="0" w:space="0" w:color="auto"/>
          </w:divBdr>
        </w:div>
      </w:divsChild>
    </w:div>
    <w:div w:id="757482759">
      <w:bodyDiv w:val="1"/>
      <w:marLeft w:val="0"/>
      <w:marRight w:val="0"/>
      <w:marTop w:val="0"/>
      <w:marBottom w:val="0"/>
      <w:divBdr>
        <w:top w:val="none" w:sz="0" w:space="0" w:color="auto"/>
        <w:left w:val="none" w:sz="0" w:space="0" w:color="auto"/>
        <w:bottom w:val="none" w:sz="0" w:space="0" w:color="auto"/>
        <w:right w:val="none" w:sz="0" w:space="0" w:color="auto"/>
      </w:divBdr>
    </w:div>
    <w:div w:id="794058868">
      <w:bodyDiv w:val="1"/>
      <w:marLeft w:val="0"/>
      <w:marRight w:val="0"/>
      <w:marTop w:val="0"/>
      <w:marBottom w:val="0"/>
      <w:divBdr>
        <w:top w:val="none" w:sz="0" w:space="0" w:color="auto"/>
        <w:left w:val="none" w:sz="0" w:space="0" w:color="auto"/>
        <w:bottom w:val="none" w:sz="0" w:space="0" w:color="auto"/>
        <w:right w:val="none" w:sz="0" w:space="0" w:color="auto"/>
      </w:divBdr>
      <w:divsChild>
        <w:div w:id="462114220">
          <w:marLeft w:val="0"/>
          <w:marRight w:val="0"/>
          <w:marTop w:val="0"/>
          <w:marBottom w:val="0"/>
          <w:divBdr>
            <w:top w:val="none" w:sz="0" w:space="0" w:color="auto"/>
            <w:left w:val="none" w:sz="0" w:space="0" w:color="auto"/>
            <w:bottom w:val="none" w:sz="0" w:space="0" w:color="auto"/>
            <w:right w:val="none" w:sz="0" w:space="0" w:color="auto"/>
          </w:divBdr>
        </w:div>
        <w:div w:id="777068023">
          <w:marLeft w:val="0"/>
          <w:marRight w:val="0"/>
          <w:marTop w:val="0"/>
          <w:marBottom w:val="0"/>
          <w:divBdr>
            <w:top w:val="none" w:sz="0" w:space="0" w:color="auto"/>
            <w:left w:val="none" w:sz="0" w:space="0" w:color="auto"/>
            <w:bottom w:val="none" w:sz="0" w:space="0" w:color="auto"/>
            <w:right w:val="none" w:sz="0" w:space="0" w:color="auto"/>
          </w:divBdr>
        </w:div>
        <w:div w:id="1163858384">
          <w:marLeft w:val="0"/>
          <w:marRight w:val="0"/>
          <w:marTop w:val="0"/>
          <w:marBottom w:val="0"/>
          <w:divBdr>
            <w:top w:val="none" w:sz="0" w:space="0" w:color="auto"/>
            <w:left w:val="none" w:sz="0" w:space="0" w:color="auto"/>
            <w:bottom w:val="none" w:sz="0" w:space="0" w:color="auto"/>
            <w:right w:val="none" w:sz="0" w:space="0" w:color="auto"/>
          </w:divBdr>
        </w:div>
        <w:div w:id="1320695633">
          <w:marLeft w:val="0"/>
          <w:marRight w:val="0"/>
          <w:marTop w:val="0"/>
          <w:marBottom w:val="0"/>
          <w:divBdr>
            <w:top w:val="none" w:sz="0" w:space="0" w:color="auto"/>
            <w:left w:val="none" w:sz="0" w:space="0" w:color="auto"/>
            <w:bottom w:val="none" w:sz="0" w:space="0" w:color="auto"/>
            <w:right w:val="none" w:sz="0" w:space="0" w:color="auto"/>
          </w:divBdr>
        </w:div>
        <w:div w:id="1598828731">
          <w:marLeft w:val="0"/>
          <w:marRight w:val="0"/>
          <w:marTop w:val="0"/>
          <w:marBottom w:val="0"/>
          <w:divBdr>
            <w:top w:val="none" w:sz="0" w:space="0" w:color="auto"/>
            <w:left w:val="none" w:sz="0" w:space="0" w:color="auto"/>
            <w:bottom w:val="none" w:sz="0" w:space="0" w:color="auto"/>
            <w:right w:val="none" w:sz="0" w:space="0" w:color="auto"/>
          </w:divBdr>
        </w:div>
        <w:div w:id="1763452171">
          <w:marLeft w:val="0"/>
          <w:marRight w:val="0"/>
          <w:marTop w:val="0"/>
          <w:marBottom w:val="0"/>
          <w:divBdr>
            <w:top w:val="none" w:sz="0" w:space="0" w:color="auto"/>
            <w:left w:val="none" w:sz="0" w:space="0" w:color="auto"/>
            <w:bottom w:val="none" w:sz="0" w:space="0" w:color="auto"/>
            <w:right w:val="none" w:sz="0" w:space="0" w:color="auto"/>
          </w:divBdr>
        </w:div>
      </w:divsChild>
    </w:div>
    <w:div w:id="929585495">
      <w:bodyDiv w:val="1"/>
      <w:marLeft w:val="0"/>
      <w:marRight w:val="0"/>
      <w:marTop w:val="0"/>
      <w:marBottom w:val="0"/>
      <w:divBdr>
        <w:top w:val="none" w:sz="0" w:space="0" w:color="auto"/>
        <w:left w:val="none" w:sz="0" w:space="0" w:color="auto"/>
        <w:bottom w:val="none" w:sz="0" w:space="0" w:color="auto"/>
        <w:right w:val="none" w:sz="0" w:space="0" w:color="auto"/>
      </w:divBdr>
      <w:divsChild>
        <w:div w:id="914437457">
          <w:marLeft w:val="0"/>
          <w:marRight w:val="0"/>
          <w:marTop w:val="0"/>
          <w:marBottom w:val="0"/>
          <w:divBdr>
            <w:top w:val="none" w:sz="0" w:space="0" w:color="auto"/>
            <w:left w:val="none" w:sz="0" w:space="0" w:color="auto"/>
            <w:bottom w:val="none" w:sz="0" w:space="0" w:color="auto"/>
            <w:right w:val="none" w:sz="0" w:space="0" w:color="auto"/>
          </w:divBdr>
        </w:div>
        <w:div w:id="1880512670">
          <w:marLeft w:val="0"/>
          <w:marRight w:val="0"/>
          <w:marTop w:val="0"/>
          <w:marBottom w:val="0"/>
          <w:divBdr>
            <w:top w:val="none" w:sz="0" w:space="0" w:color="auto"/>
            <w:left w:val="none" w:sz="0" w:space="0" w:color="auto"/>
            <w:bottom w:val="none" w:sz="0" w:space="0" w:color="auto"/>
            <w:right w:val="none" w:sz="0" w:space="0" w:color="auto"/>
          </w:divBdr>
        </w:div>
        <w:div w:id="2121996621">
          <w:marLeft w:val="0"/>
          <w:marRight w:val="0"/>
          <w:marTop w:val="0"/>
          <w:marBottom w:val="0"/>
          <w:divBdr>
            <w:top w:val="none" w:sz="0" w:space="0" w:color="auto"/>
            <w:left w:val="none" w:sz="0" w:space="0" w:color="auto"/>
            <w:bottom w:val="none" w:sz="0" w:space="0" w:color="auto"/>
            <w:right w:val="none" w:sz="0" w:space="0" w:color="auto"/>
          </w:divBdr>
        </w:div>
      </w:divsChild>
    </w:div>
    <w:div w:id="1013414421">
      <w:bodyDiv w:val="1"/>
      <w:marLeft w:val="0"/>
      <w:marRight w:val="0"/>
      <w:marTop w:val="0"/>
      <w:marBottom w:val="0"/>
      <w:divBdr>
        <w:top w:val="none" w:sz="0" w:space="0" w:color="auto"/>
        <w:left w:val="none" w:sz="0" w:space="0" w:color="auto"/>
        <w:bottom w:val="none" w:sz="0" w:space="0" w:color="auto"/>
        <w:right w:val="none" w:sz="0" w:space="0" w:color="auto"/>
      </w:divBdr>
      <w:divsChild>
        <w:div w:id="43263361">
          <w:marLeft w:val="0"/>
          <w:marRight w:val="0"/>
          <w:marTop w:val="0"/>
          <w:marBottom w:val="0"/>
          <w:divBdr>
            <w:top w:val="none" w:sz="0" w:space="0" w:color="auto"/>
            <w:left w:val="none" w:sz="0" w:space="0" w:color="auto"/>
            <w:bottom w:val="none" w:sz="0" w:space="0" w:color="auto"/>
            <w:right w:val="none" w:sz="0" w:space="0" w:color="auto"/>
          </w:divBdr>
        </w:div>
        <w:div w:id="1025206515">
          <w:marLeft w:val="0"/>
          <w:marRight w:val="0"/>
          <w:marTop w:val="0"/>
          <w:marBottom w:val="0"/>
          <w:divBdr>
            <w:top w:val="none" w:sz="0" w:space="0" w:color="auto"/>
            <w:left w:val="none" w:sz="0" w:space="0" w:color="auto"/>
            <w:bottom w:val="none" w:sz="0" w:space="0" w:color="auto"/>
            <w:right w:val="none" w:sz="0" w:space="0" w:color="auto"/>
          </w:divBdr>
        </w:div>
        <w:div w:id="1176461161">
          <w:marLeft w:val="0"/>
          <w:marRight w:val="0"/>
          <w:marTop w:val="0"/>
          <w:marBottom w:val="0"/>
          <w:divBdr>
            <w:top w:val="none" w:sz="0" w:space="0" w:color="auto"/>
            <w:left w:val="none" w:sz="0" w:space="0" w:color="auto"/>
            <w:bottom w:val="none" w:sz="0" w:space="0" w:color="auto"/>
            <w:right w:val="none" w:sz="0" w:space="0" w:color="auto"/>
          </w:divBdr>
        </w:div>
        <w:div w:id="1192500334">
          <w:marLeft w:val="0"/>
          <w:marRight w:val="0"/>
          <w:marTop w:val="0"/>
          <w:marBottom w:val="0"/>
          <w:divBdr>
            <w:top w:val="none" w:sz="0" w:space="0" w:color="auto"/>
            <w:left w:val="none" w:sz="0" w:space="0" w:color="auto"/>
            <w:bottom w:val="none" w:sz="0" w:space="0" w:color="auto"/>
            <w:right w:val="none" w:sz="0" w:space="0" w:color="auto"/>
          </w:divBdr>
        </w:div>
        <w:div w:id="1617129518">
          <w:marLeft w:val="0"/>
          <w:marRight w:val="0"/>
          <w:marTop w:val="0"/>
          <w:marBottom w:val="0"/>
          <w:divBdr>
            <w:top w:val="none" w:sz="0" w:space="0" w:color="auto"/>
            <w:left w:val="none" w:sz="0" w:space="0" w:color="auto"/>
            <w:bottom w:val="none" w:sz="0" w:space="0" w:color="auto"/>
            <w:right w:val="none" w:sz="0" w:space="0" w:color="auto"/>
          </w:divBdr>
        </w:div>
        <w:div w:id="1842428059">
          <w:marLeft w:val="0"/>
          <w:marRight w:val="0"/>
          <w:marTop w:val="0"/>
          <w:marBottom w:val="0"/>
          <w:divBdr>
            <w:top w:val="none" w:sz="0" w:space="0" w:color="auto"/>
            <w:left w:val="none" w:sz="0" w:space="0" w:color="auto"/>
            <w:bottom w:val="none" w:sz="0" w:space="0" w:color="auto"/>
            <w:right w:val="none" w:sz="0" w:space="0" w:color="auto"/>
          </w:divBdr>
        </w:div>
      </w:divsChild>
    </w:div>
    <w:div w:id="1022320538">
      <w:bodyDiv w:val="1"/>
      <w:marLeft w:val="0"/>
      <w:marRight w:val="0"/>
      <w:marTop w:val="0"/>
      <w:marBottom w:val="0"/>
      <w:divBdr>
        <w:top w:val="none" w:sz="0" w:space="0" w:color="auto"/>
        <w:left w:val="none" w:sz="0" w:space="0" w:color="auto"/>
        <w:bottom w:val="none" w:sz="0" w:space="0" w:color="auto"/>
        <w:right w:val="none" w:sz="0" w:space="0" w:color="auto"/>
      </w:divBdr>
    </w:div>
    <w:div w:id="1123770842">
      <w:bodyDiv w:val="1"/>
      <w:marLeft w:val="0"/>
      <w:marRight w:val="0"/>
      <w:marTop w:val="0"/>
      <w:marBottom w:val="0"/>
      <w:divBdr>
        <w:top w:val="none" w:sz="0" w:space="0" w:color="auto"/>
        <w:left w:val="none" w:sz="0" w:space="0" w:color="auto"/>
        <w:bottom w:val="none" w:sz="0" w:space="0" w:color="auto"/>
        <w:right w:val="none" w:sz="0" w:space="0" w:color="auto"/>
      </w:divBdr>
      <w:divsChild>
        <w:div w:id="375785702">
          <w:marLeft w:val="0"/>
          <w:marRight w:val="0"/>
          <w:marTop w:val="0"/>
          <w:marBottom w:val="0"/>
          <w:divBdr>
            <w:top w:val="none" w:sz="0" w:space="0" w:color="auto"/>
            <w:left w:val="none" w:sz="0" w:space="0" w:color="auto"/>
            <w:bottom w:val="none" w:sz="0" w:space="0" w:color="auto"/>
            <w:right w:val="none" w:sz="0" w:space="0" w:color="auto"/>
          </w:divBdr>
        </w:div>
        <w:div w:id="415324241">
          <w:marLeft w:val="0"/>
          <w:marRight w:val="0"/>
          <w:marTop w:val="0"/>
          <w:marBottom w:val="0"/>
          <w:divBdr>
            <w:top w:val="none" w:sz="0" w:space="0" w:color="auto"/>
            <w:left w:val="none" w:sz="0" w:space="0" w:color="auto"/>
            <w:bottom w:val="none" w:sz="0" w:space="0" w:color="auto"/>
            <w:right w:val="none" w:sz="0" w:space="0" w:color="auto"/>
          </w:divBdr>
        </w:div>
        <w:div w:id="512450270">
          <w:marLeft w:val="0"/>
          <w:marRight w:val="0"/>
          <w:marTop w:val="0"/>
          <w:marBottom w:val="0"/>
          <w:divBdr>
            <w:top w:val="none" w:sz="0" w:space="0" w:color="auto"/>
            <w:left w:val="none" w:sz="0" w:space="0" w:color="auto"/>
            <w:bottom w:val="none" w:sz="0" w:space="0" w:color="auto"/>
            <w:right w:val="none" w:sz="0" w:space="0" w:color="auto"/>
          </w:divBdr>
        </w:div>
        <w:div w:id="524754704">
          <w:marLeft w:val="0"/>
          <w:marRight w:val="0"/>
          <w:marTop w:val="0"/>
          <w:marBottom w:val="0"/>
          <w:divBdr>
            <w:top w:val="none" w:sz="0" w:space="0" w:color="auto"/>
            <w:left w:val="none" w:sz="0" w:space="0" w:color="auto"/>
            <w:bottom w:val="none" w:sz="0" w:space="0" w:color="auto"/>
            <w:right w:val="none" w:sz="0" w:space="0" w:color="auto"/>
          </w:divBdr>
        </w:div>
        <w:div w:id="614753212">
          <w:marLeft w:val="0"/>
          <w:marRight w:val="0"/>
          <w:marTop w:val="0"/>
          <w:marBottom w:val="0"/>
          <w:divBdr>
            <w:top w:val="none" w:sz="0" w:space="0" w:color="auto"/>
            <w:left w:val="none" w:sz="0" w:space="0" w:color="auto"/>
            <w:bottom w:val="none" w:sz="0" w:space="0" w:color="auto"/>
            <w:right w:val="none" w:sz="0" w:space="0" w:color="auto"/>
          </w:divBdr>
        </w:div>
        <w:div w:id="667177624">
          <w:marLeft w:val="0"/>
          <w:marRight w:val="0"/>
          <w:marTop w:val="0"/>
          <w:marBottom w:val="0"/>
          <w:divBdr>
            <w:top w:val="none" w:sz="0" w:space="0" w:color="auto"/>
            <w:left w:val="none" w:sz="0" w:space="0" w:color="auto"/>
            <w:bottom w:val="none" w:sz="0" w:space="0" w:color="auto"/>
            <w:right w:val="none" w:sz="0" w:space="0" w:color="auto"/>
          </w:divBdr>
        </w:div>
        <w:div w:id="763527104">
          <w:marLeft w:val="0"/>
          <w:marRight w:val="0"/>
          <w:marTop w:val="0"/>
          <w:marBottom w:val="0"/>
          <w:divBdr>
            <w:top w:val="none" w:sz="0" w:space="0" w:color="auto"/>
            <w:left w:val="none" w:sz="0" w:space="0" w:color="auto"/>
            <w:bottom w:val="none" w:sz="0" w:space="0" w:color="auto"/>
            <w:right w:val="none" w:sz="0" w:space="0" w:color="auto"/>
          </w:divBdr>
        </w:div>
        <w:div w:id="915090714">
          <w:marLeft w:val="0"/>
          <w:marRight w:val="0"/>
          <w:marTop w:val="0"/>
          <w:marBottom w:val="0"/>
          <w:divBdr>
            <w:top w:val="none" w:sz="0" w:space="0" w:color="auto"/>
            <w:left w:val="none" w:sz="0" w:space="0" w:color="auto"/>
            <w:bottom w:val="none" w:sz="0" w:space="0" w:color="auto"/>
            <w:right w:val="none" w:sz="0" w:space="0" w:color="auto"/>
          </w:divBdr>
        </w:div>
        <w:div w:id="1397432780">
          <w:marLeft w:val="0"/>
          <w:marRight w:val="0"/>
          <w:marTop w:val="0"/>
          <w:marBottom w:val="0"/>
          <w:divBdr>
            <w:top w:val="none" w:sz="0" w:space="0" w:color="auto"/>
            <w:left w:val="none" w:sz="0" w:space="0" w:color="auto"/>
            <w:bottom w:val="none" w:sz="0" w:space="0" w:color="auto"/>
            <w:right w:val="none" w:sz="0" w:space="0" w:color="auto"/>
          </w:divBdr>
        </w:div>
        <w:div w:id="1403673642">
          <w:marLeft w:val="0"/>
          <w:marRight w:val="0"/>
          <w:marTop w:val="0"/>
          <w:marBottom w:val="0"/>
          <w:divBdr>
            <w:top w:val="none" w:sz="0" w:space="0" w:color="auto"/>
            <w:left w:val="none" w:sz="0" w:space="0" w:color="auto"/>
            <w:bottom w:val="none" w:sz="0" w:space="0" w:color="auto"/>
            <w:right w:val="none" w:sz="0" w:space="0" w:color="auto"/>
          </w:divBdr>
        </w:div>
        <w:div w:id="1515537856">
          <w:marLeft w:val="0"/>
          <w:marRight w:val="0"/>
          <w:marTop w:val="0"/>
          <w:marBottom w:val="0"/>
          <w:divBdr>
            <w:top w:val="none" w:sz="0" w:space="0" w:color="auto"/>
            <w:left w:val="none" w:sz="0" w:space="0" w:color="auto"/>
            <w:bottom w:val="none" w:sz="0" w:space="0" w:color="auto"/>
            <w:right w:val="none" w:sz="0" w:space="0" w:color="auto"/>
          </w:divBdr>
        </w:div>
        <w:div w:id="1579631104">
          <w:marLeft w:val="0"/>
          <w:marRight w:val="0"/>
          <w:marTop w:val="0"/>
          <w:marBottom w:val="0"/>
          <w:divBdr>
            <w:top w:val="none" w:sz="0" w:space="0" w:color="auto"/>
            <w:left w:val="none" w:sz="0" w:space="0" w:color="auto"/>
            <w:bottom w:val="none" w:sz="0" w:space="0" w:color="auto"/>
            <w:right w:val="none" w:sz="0" w:space="0" w:color="auto"/>
          </w:divBdr>
        </w:div>
        <w:div w:id="1795829912">
          <w:marLeft w:val="0"/>
          <w:marRight w:val="0"/>
          <w:marTop w:val="0"/>
          <w:marBottom w:val="0"/>
          <w:divBdr>
            <w:top w:val="none" w:sz="0" w:space="0" w:color="auto"/>
            <w:left w:val="none" w:sz="0" w:space="0" w:color="auto"/>
            <w:bottom w:val="none" w:sz="0" w:space="0" w:color="auto"/>
            <w:right w:val="none" w:sz="0" w:space="0" w:color="auto"/>
          </w:divBdr>
        </w:div>
        <w:div w:id="1888099276">
          <w:marLeft w:val="0"/>
          <w:marRight w:val="0"/>
          <w:marTop w:val="0"/>
          <w:marBottom w:val="0"/>
          <w:divBdr>
            <w:top w:val="none" w:sz="0" w:space="0" w:color="auto"/>
            <w:left w:val="none" w:sz="0" w:space="0" w:color="auto"/>
            <w:bottom w:val="none" w:sz="0" w:space="0" w:color="auto"/>
            <w:right w:val="none" w:sz="0" w:space="0" w:color="auto"/>
          </w:divBdr>
        </w:div>
        <w:div w:id="1930040635">
          <w:marLeft w:val="0"/>
          <w:marRight w:val="0"/>
          <w:marTop w:val="0"/>
          <w:marBottom w:val="0"/>
          <w:divBdr>
            <w:top w:val="none" w:sz="0" w:space="0" w:color="auto"/>
            <w:left w:val="none" w:sz="0" w:space="0" w:color="auto"/>
            <w:bottom w:val="none" w:sz="0" w:space="0" w:color="auto"/>
            <w:right w:val="none" w:sz="0" w:space="0" w:color="auto"/>
          </w:divBdr>
        </w:div>
        <w:div w:id="1955600343">
          <w:marLeft w:val="0"/>
          <w:marRight w:val="0"/>
          <w:marTop w:val="0"/>
          <w:marBottom w:val="0"/>
          <w:divBdr>
            <w:top w:val="none" w:sz="0" w:space="0" w:color="auto"/>
            <w:left w:val="none" w:sz="0" w:space="0" w:color="auto"/>
            <w:bottom w:val="none" w:sz="0" w:space="0" w:color="auto"/>
            <w:right w:val="none" w:sz="0" w:space="0" w:color="auto"/>
          </w:divBdr>
        </w:div>
        <w:div w:id="2102140029">
          <w:marLeft w:val="0"/>
          <w:marRight w:val="0"/>
          <w:marTop w:val="0"/>
          <w:marBottom w:val="0"/>
          <w:divBdr>
            <w:top w:val="none" w:sz="0" w:space="0" w:color="auto"/>
            <w:left w:val="none" w:sz="0" w:space="0" w:color="auto"/>
            <w:bottom w:val="none" w:sz="0" w:space="0" w:color="auto"/>
            <w:right w:val="none" w:sz="0" w:space="0" w:color="auto"/>
          </w:divBdr>
        </w:div>
      </w:divsChild>
    </w:div>
    <w:div w:id="1140613368">
      <w:bodyDiv w:val="1"/>
      <w:marLeft w:val="0"/>
      <w:marRight w:val="0"/>
      <w:marTop w:val="0"/>
      <w:marBottom w:val="0"/>
      <w:divBdr>
        <w:top w:val="none" w:sz="0" w:space="0" w:color="auto"/>
        <w:left w:val="none" w:sz="0" w:space="0" w:color="auto"/>
        <w:bottom w:val="none" w:sz="0" w:space="0" w:color="auto"/>
        <w:right w:val="none" w:sz="0" w:space="0" w:color="auto"/>
      </w:divBdr>
    </w:div>
    <w:div w:id="1197888438">
      <w:bodyDiv w:val="1"/>
      <w:marLeft w:val="0"/>
      <w:marRight w:val="0"/>
      <w:marTop w:val="0"/>
      <w:marBottom w:val="0"/>
      <w:divBdr>
        <w:top w:val="none" w:sz="0" w:space="0" w:color="auto"/>
        <w:left w:val="none" w:sz="0" w:space="0" w:color="auto"/>
        <w:bottom w:val="none" w:sz="0" w:space="0" w:color="auto"/>
        <w:right w:val="none" w:sz="0" w:space="0" w:color="auto"/>
      </w:divBdr>
    </w:div>
    <w:div w:id="1275989291">
      <w:bodyDiv w:val="1"/>
      <w:marLeft w:val="0"/>
      <w:marRight w:val="0"/>
      <w:marTop w:val="0"/>
      <w:marBottom w:val="0"/>
      <w:divBdr>
        <w:top w:val="none" w:sz="0" w:space="0" w:color="auto"/>
        <w:left w:val="none" w:sz="0" w:space="0" w:color="auto"/>
        <w:bottom w:val="none" w:sz="0" w:space="0" w:color="auto"/>
        <w:right w:val="none" w:sz="0" w:space="0" w:color="auto"/>
      </w:divBdr>
    </w:div>
    <w:div w:id="1297835105">
      <w:bodyDiv w:val="1"/>
      <w:marLeft w:val="0"/>
      <w:marRight w:val="0"/>
      <w:marTop w:val="0"/>
      <w:marBottom w:val="0"/>
      <w:divBdr>
        <w:top w:val="none" w:sz="0" w:space="0" w:color="auto"/>
        <w:left w:val="none" w:sz="0" w:space="0" w:color="auto"/>
        <w:bottom w:val="none" w:sz="0" w:space="0" w:color="auto"/>
        <w:right w:val="none" w:sz="0" w:space="0" w:color="auto"/>
      </w:divBdr>
    </w:div>
    <w:div w:id="1414668503">
      <w:bodyDiv w:val="1"/>
      <w:marLeft w:val="0"/>
      <w:marRight w:val="0"/>
      <w:marTop w:val="0"/>
      <w:marBottom w:val="0"/>
      <w:divBdr>
        <w:top w:val="none" w:sz="0" w:space="0" w:color="auto"/>
        <w:left w:val="none" w:sz="0" w:space="0" w:color="auto"/>
        <w:bottom w:val="none" w:sz="0" w:space="0" w:color="auto"/>
        <w:right w:val="none" w:sz="0" w:space="0" w:color="auto"/>
      </w:divBdr>
      <w:divsChild>
        <w:div w:id="1611812782">
          <w:marLeft w:val="0"/>
          <w:marRight w:val="0"/>
          <w:marTop w:val="0"/>
          <w:marBottom w:val="0"/>
          <w:divBdr>
            <w:top w:val="none" w:sz="0" w:space="0" w:color="auto"/>
            <w:left w:val="none" w:sz="0" w:space="0" w:color="auto"/>
            <w:bottom w:val="none" w:sz="0" w:space="0" w:color="auto"/>
            <w:right w:val="none" w:sz="0" w:space="0" w:color="auto"/>
          </w:divBdr>
        </w:div>
        <w:div w:id="1719009996">
          <w:marLeft w:val="0"/>
          <w:marRight w:val="0"/>
          <w:marTop w:val="0"/>
          <w:marBottom w:val="0"/>
          <w:divBdr>
            <w:top w:val="none" w:sz="0" w:space="0" w:color="auto"/>
            <w:left w:val="none" w:sz="0" w:space="0" w:color="auto"/>
            <w:bottom w:val="none" w:sz="0" w:space="0" w:color="auto"/>
            <w:right w:val="none" w:sz="0" w:space="0" w:color="auto"/>
          </w:divBdr>
        </w:div>
      </w:divsChild>
    </w:div>
    <w:div w:id="1544097006">
      <w:bodyDiv w:val="1"/>
      <w:marLeft w:val="0"/>
      <w:marRight w:val="0"/>
      <w:marTop w:val="0"/>
      <w:marBottom w:val="0"/>
      <w:divBdr>
        <w:top w:val="none" w:sz="0" w:space="0" w:color="auto"/>
        <w:left w:val="none" w:sz="0" w:space="0" w:color="auto"/>
        <w:bottom w:val="none" w:sz="0" w:space="0" w:color="auto"/>
        <w:right w:val="none" w:sz="0" w:space="0" w:color="auto"/>
      </w:divBdr>
    </w:div>
    <w:div w:id="1551265092">
      <w:bodyDiv w:val="1"/>
      <w:marLeft w:val="0"/>
      <w:marRight w:val="0"/>
      <w:marTop w:val="0"/>
      <w:marBottom w:val="0"/>
      <w:divBdr>
        <w:top w:val="none" w:sz="0" w:space="0" w:color="auto"/>
        <w:left w:val="none" w:sz="0" w:space="0" w:color="auto"/>
        <w:bottom w:val="none" w:sz="0" w:space="0" w:color="auto"/>
        <w:right w:val="none" w:sz="0" w:space="0" w:color="auto"/>
      </w:divBdr>
    </w:div>
    <w:div w:id="1613513414">
      <w:bodyDiv w:val="1"/>
      <w:marLeft w:val="0"/>
      <w:marRight w:val="0"/>
      <w:marTop w:val="0"/>
      <w:marBottom w:val="0"/>
      <w:divBdr>
        <w:top w:val="none" w:sz="0" w:space="0" w:color="auto"/>
        <w:left w:val="none" w:sz="0" w:space="0" w:color="auto"/>
        <w:bottom w:val="none" w:sz="0" w:space="0" w:color="auto"/>
        <w:right w:val="none" w:sz="0" w:space="0" w:color="auto"/>
      </w:divBdr>
    </w:div>
    <w:div w:id="1663194780">
      <w:bodyDiv w:val="1"/>
      <w:marLeft w:val="0"/>
      <w:marRight w:val="0"/>
      <w:marTop w:val="0"/>
      <w:marBottom w:val="0"/>
      <w:divBdr>
        <w:top w:val="none" w:sz="0" w:space="0" w:color="auto"/>
        <w:left w:val="none" w:sz="0" w:space="0" w:color="auto"/>
        <w:bottom w:val="none" w:sz="0" w:space="0" w:color="auto"/>
        <w:right w:val="none" w:sz="0" w:space="0" w:color="auto"/>
      </w:divBdr>
      <w:divsChild>
        <w:div w:id="1490714262">
          <w:marLeft w:val="0"/>
          <w:marRight w:val="0"/>
          <w:marTop w:val="0"/>
          <w:marBottom w:val="0"/>
          <w:divBdr>
            <w:top w:val="none" w:sz="0" w:space="0" w:color="auto"/>
            <w:left w:val="none" w:sz="0" w:space="0" w:color="auto"/>
            <w:bottom w:val="none" w:sz="0" w:space="0" w:color="auto"/>
            <w:right w:val="none" w:sz="0" w:space="0" w:color="auto"/>
          </w:divBdr>
        </w:div>
        <w:div w:id="1733120104">
          <w:marLeft w:val="0"/>
          <w:marRight w:val="0"/>
          <w:marTop w:val="0"/>
          <w:marBottom w:val="0"/>
          <w:divBdr>
            <w:top w:val="none" w:sz="0" w:space="0" w:color="auto"/>
            <w:left w:val="none" w:sz="0" w:space="0" w:color="auto"/>
            <w:bottom w:val="none" w:sz="0" w:space="0" w:color="auto"/>
            <w:right w:val="none" w:sz="0" w:space="0" w:color="auto"/>
          </w:divBdr>
        </w:div>
      </w:divsChild>
    </w:div>
    <w:div w:id="1773744572">
      <w:bodyDiv w:val="1"/>
      <w:marLeft w:val="0"/>
      <w:marRight w:val="0"/>
      <w:marTop w:val="0"/>
      <w:marBottom w:val="0"/>
      <w:divBdr>
        <w:top w:val="none" w:sz="0" w:space="0" w:color="auto"/>
        <w:left w:val="none" w:sz="0" w:space="0" w:color="auto"/>
        <w:bottom w:val="none" w:sz="0" w:space="0" w:color="auto"/>
        <w:right w:val="none" w:sz="0" w:space="0" w:color="auto"/>
      </w:divBdr>
      <w:divsChild>
        <w:div w:id="750156123">
          <w:marLeft w:val="0"/>
          <w:marRight w:val="0"/>
          <w:marTop w:val="0"/>
          <w:marBottom w:val="0"/>
          <w:divBdr>
            <w:top w:val="none" w:sz="0" w:space="0" w:color="auto"/>
            <w:left w:val="none" w:sz="0" w:space="0" w:color="auto"/>
            <w:bottom w:val="none" w:sz="0" w:space="0" w:color="auto"/>
            <w:right w:val="none" w:sz="0" w:space="0" w:color="auto"/>
          </w:divBdr>
        </w:div>
        <w:div w:id="1373531193">
          <w:marLeft w:val="0"/>
          <w:marRight w:val="0"/>
          <w:marTop w:val="0"/>
          <w:marBottom w:val="0"/>
          <w:divBdr>
            <w:top w:val="none" w:sz="0" w:space="0" w:color="auto"/>
            <w:left w:val="none" w:sz="0" w:space="0" w:color="auto"/>
            <w:bottom w:val="none" w:sz="0" w:space="0" w:color="auto"/>
            <w:right w:val="none" w:sz="0" w:space="0" w:color="auto"/>
          </w:divBdr>
        </w:div>
        <w:div w:id="1634287058">
          <w:marLeft w:val="0"/>
          <w:marRight w:val="0"/>
          <w:marTop w:val="0"/>
          <w:marBottom w:val="0"/>
          <w:divBdr>
            <w:top w:val="none" w:sz="0" w:space="0" w:color="auto"/>
            <w:left w:val="none" w:sz="0" w:space="0" w:color="auto"/>
            <w:bottom w:val="none" w:sz="0" w:space="0" w:color="auto"/>
            <w:right w:val="none" w:sz="0" w:space="0" w:color="auto"/>
          </w:divBdr>
        </w:div>
      </w:divsChild>
    </w:div>
    <w:div w:id="1787770331">
      <w:bodyDiv w:val="1"/>
      <w:marLeft w:val="0"/>
      <w:marRight w:val="0"/>
      <w:marTop w:val="0"/>
      <w:marBottom w:val="0"/>
      <w:divBdr>
        <w:top w:val="none" w:sz="0" w:space="0" w:color="auto"/>
        <w:left w:val="none" w:sz="0" w:space="0" w:color="auto"/>
        <w:bottom w:val="none" w:sz="0" w:space="0" w:color="auto"/>
        <w:right w:val="none" w:sz="0" w:space="0" w:color="auto"/>
      </w:divBdr>
      <w:divsChild>
        <w:div w:id="210004026">
          <w:marLeft w:val="0"/>
          <w:marRight w:val="0"/>
          <w:marTop w:val="0"/>
          <w:marBottom w:val="0"/>
          <w:divBdr>
            <w:top w:val="none" w:sz="0" w:space="0" w:color="auto"/>
            <w:left w:val="none" w:sz="0" w:space="0" w:color="auto"/>
            <w:bottom w:val="none" w:sz="0" w:space="0" w:color="auto"/>
            <w:right w:val="none" w:sz="0" w:space="0" w:color="auto"/>
          </w:divBdr>
        </w:div>
        <w:div w:id="462308314">
          <w:marLeft w:val="0"/>
          <w:marRight w:val="0"/>
          <w:marTop w:val="0"/>
          <w:marBottom w:val="0"/>
          <w:divBdr>
            <w:top w:val="none" w:sz="0" w:space="0" w:color="auto"/>
            <w:left w:val="none" w:sz="0" w:space="0" w:color="auto"/>
            <w:bottom w:val="none" w:sz="0" w:space="0" w:color="auto"/>
            <w:right w:val="none" w:sz="0" w:space="0" w:color="auto"/>
          </w:divBdr>
        </w:div>
        <w:div w:id="474105472">
          <w:marLeft w:val="0"/>
          <w:marRight w:val="0"/>
          <w:marTop w:val="0"/>
          <w:marBottom w:val="0"/>
          <w:divBdr>
            <w:top w:val="none" w:sz="0" w:space="0" w:color="auto"/>
            <w:left w:val="none" w:sz="0" w:space="0" w:color="auto"/>
            <w:bottom w:val="none" w:sz="0" w:space="0" w:color="auto"/>
            <w:right w:val="none" w:sz="0" w:space="0" w:color="auto"/>
          </w:divBdr>
        </w:div>
        <w:div w:id="644774752">
          <w:marLeft w:val="0"/>
          <w:marRight w:val="0"/>
          <w:marTop w:val="0"/>
          <w:marBottom w:val="0"/>
          <w:divBdr>
            <w:top w:val="none" w:sz="0" w:space="0" w:color="auto"/>
            <w:left w:val="none" w:sz="0" w:space="0" w:color="auto"/>
            <w:bottom w:val="none" w:sz="0" w:space="0" w:color="auto"/>
            <w:right w:val="none" w:sz="0" w:space="0" w:color="auto"/>
          </w:divBdr>
        </w:div>
        <w:div w:id="1004210470">
          <w:marLeft w:val="0"/>
          <w:marRight w:val="0"/>
          <w:marTop w:val="0"/>
          <w:marBottom w:val="0"/>
          <w:divBdr>
            <w:top w:val="none" w:sz="0" w:space="0" w:color="auto"/>
            <w:left w:val="none" w:sz="0" w:space="0" w:color="auto"/>
            <w:bottom w:val="none" w:sz="0" w:space="0" w:color="auto"/>
            <w:right w:val="none" w:sz="0" w:space="0" w:color="auto"/>
          </w:divBdr>
        </w:div>
        <w:div w:id="1329164442">
          <w:marLeft w:val="0"/>
          <w:marRight w:val="0"/>
          <w:marTop w:val="0"/>
          <w:marBottom w:val="0"/>
          <w:divBdr>
            <w:top w:val="none" w:sz="0" w:space="0" w:color="auto"/>
            <w:left w:val="none" w:sz="0" w:space="0" w:color="auto"/>
            <w:bottom w:val="none" w:sz="0" w:space="0" w:color="auto"/>
            <w:right w:val="none" w:sz="0" w:space="0" w:color="auto"/>
          </w:divBdr>
        </w:div>
        <w:div w:id="1459031656">
          <w:marLeft w:val="0"/>
          <w:marRight w:val="0"/>
          <w:marTop w:val="0"/>
          <w:marBottom w:val="0"/>
          <w:divBdr>
            <w:top w:val="none" w:sz="0" w:space="0" w:color="auto"/>
            <w:left w:val="none" w:sz="0" w:space="0" w:color="auto"/>
            <w:bottom w:val="none" w:sz="0" w:space="0" w:color="auto"/>
            <w:right w:val="none" w:sz="0" w:space="0" w:color="auto"/>
          </w:divBdr>
        </w:div>
      </w:divsChild>
    </w:div>
    <w:div w:id="1932153963">
      <w:bodyDiv w:val="1"/>
      <w:marLeft w:val="0"/>
      <w:marRight w:val="0"/>
      <w:marTop w:val="0"/>
      <w:marBottom w:val="0"/>
      <w:divBdr>
        <w:top w:val="none" w:sz="0" w:space="0" w:color="auto"/>
        <w:left w:val="none" w:sz="0" w:space="0" w:color="auto"/>
        <w:bottom w:val="none" w:sz="0" w:space="0" w:color="auto"/>
        <w:right w:val="none" w:sz="0" w:space="0" w:color="auto"/>
      </w:divBdr>
      <w:divsChild>
        <w:div w:id="264728890">
          <w:marLeft w:val="0"/>
          <w:marRight w:val="0"/>
          <w:marTop w:val="0"/>
          <w:marBottom w:val="0"/>
          <w:divBdr>
            <w:top w:val="none" w:sz="0" w:space="0" w:color="auto"/>
            <w:left w:val="none" w:sz="0" w:space="0" w:color="auto"/>
            <w:bottom w:val="none" w:sz="0" w:space="0" w:color="auto"/>
            <w:right w:val="none" w:sz="0" w:space="0" w:color="auto"/>
          </w:divBdr>
        </w:div>
        <w:div w:id="411854875">
          <w:marLeft w:val="0"/>
          <w:marRight w:val="0"/>
          <w:marTop w:val="0"/>
          <w:marBottom w:val="0"/>
          <w:divBdr>
            <w:top w:val="none" w:sz="0" w:space="0" w:color="auto"/>
            <w:left w:val="none" w:sz="0" w:space="0" w:color="auto"/>
            <w:bottom w:val="none" w:sz="0" w:space="0" w:color="auto"/>
            <w:right w:val="none" w:sz="0" w:space="0" w:color="auto"/>
          </w:divBdr>
        </w:div>
        <w:div w:id="1105349173">
          <w:marLeft w:val="0"/>
          <w:marRight w:val="0"/>
          <w:marTop w:val="0"/>
          <w:marBottom w:val="0"/>
          <w:divBdr>
            <w:top w:val="none" w:sz="0" w:space="0" w:color="auto"/>
            <w:left w:val="none" w:sz="0" w:space="0" w:color="auto"/>
            <w:bottom w:val="none" w:sz="0" w:space="0" w:color="auto"/>
            <w:right w:val="none" w:sz="0" w:space="0" w:color="auto"/>
          </w:divBdr>
        </w:div>
        <w:div w:id="1787196933">
          <w:marLeft w:val="0"/>
          <w:marRight w:val="0"/>
          <w:marTop w:val="0"/>
          <w:marBottom w:val="0"/>
          <w:divBdr>
            <w:top w:val="none" w:sz="0" w:space="0" w:color="auto"/>
            <w:left w:val="none" w:sz="0" w:space="0" w:color="auto"/>
            <w:bottom w:val="none" w:sz="0" w:space="0" w:color="auto"/>
            <w:right w:val="none" w:sz="0" w:space="0" w:color="auto"/>
          </w:divBdr>
        </w:div>
        <w:div w:id="1958750949">
          <w:marLeft w:val="0"/>
          <w:marRight w:val="0"/>
          <w:marTop w:val="0"/>
          <w:marBottom w:val="0"/>
          <w:divBdr>
            <w:top w:val="none" w:sz="0" w:space="0" w:color="auto"/>
            <w:left w:val="none" w:sz="0" w:space="0" w:color="auto"/>
            <w:bottom w:val="none" w:sz="0" w:space="0" w:color="auto"/>
            <w:right w:val="none" w:sz="0" w:space="0" w:color="auto"/>
          </w:divBdr>
        </w:div>
        <w:div w:id="2043162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B38C1-9AE6-4798-84F7-5952DA1C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4</Pages>
  <Words>1832</Words>
  <Characters>10449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UANUser</dc:creator>
  <cp:keywords/>
  <dc:description/>
  <cp:lastModifiedBy>UANUser</cp:lastModifiedBy>
  <cp:revision>9</cp:revision>
  <cp:lastPrinted>2026-02-24T12:06:00Z</cp:lastPrinted>
  <dcterms:created xsi:type="dcterms:W3CDTF">2026-07-14T19:15:00Z</dcterms:created>
  <dcterms:modified xsi:type="dcterms:W3CDTF">2026-07-27T19:33:00Z</dcterms:modified>
</cp:coreProperties>
</file>